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5EB67" w14:textId="421EECEF" w:rsidR="00F97E4E" w:rsidRDefault="001F6227" w:rsidP="001F6227">
      <w:pPr>
        <w:jc w:val="center"/>
        <w:rPr>
          <w:rFonts w:ascii="Georgia" w:hAnsi="Georgia"/>
          <w:sz w:val="36"/>
          <w:szCs w:val="36"/>
        </w:rPr>
      </w:pPr>
      <w:r w:rsidRPr="001F6227">
        <w:rPr>
          <w:rFonts w:ascii="Georgia" w:hAnsi="Georgia"/>
          <w:sz w:val="36"/>
          <w:szCs w:val="36"/>
        </w:rPr>
        <w:t>Elizabeth Fowler</w:t>
      </w:r>
      <w:r w:rsidR="0091066F">
        <w:rPr>
          <w:rFonts w:ascii="Georgia" w:hAnsi="Georgia"/>
          <w:sz w:val="36"/>
          <w:szCs w:val="36"/>
        </w:rPr>
        <w:t xml:space="preserve"> Beegle</w:t>
      </w:r>
    </w:p>
    <w:p w14:paraId="52A06B52" w14:textId="1A961B57" w:rsidR="00F64AAA" w:rsidRPr="001F6360" w:rsidRDefault="001F6360" w:rsidP="001F6227">
      <w:pPr>
        <w:jc w:val="center"/>
        <w:rPr>
          <w:rFonts w:ascii="Georgia" w:hAnsi="Georgia"/>
        </w:rPr>
      </w:pPr>
      <w:r w:rsidRPr="001F6360">
        <w:rPr>
          <w:rFonts w:ascii="Georgia" w:hAnsi="Georgia"/>
        </w:rPr>
        <w:t>elizabethfowlerbeegle.com</w:t>
      </w:r>
    </w:p>
    <w:p w14:paraId="3DAC6887" w14:textId="7C842E45" w:rsidR="001F6227" w:rsidRPr="00717321" w:rsidRDefault="006A2819" w:rsidP="00602D60">
      <w:pPr>
        <w:jc w:val="center"/>
        <w:rPr>
          <w:rFonts w:ascii="Georgia" w:hAnsi="Georgia"/>
        </w:rPr>
      </w:pPr>
      <w:r>
        <w:rPr>
          <w:rStyle w:val="Hyperlink"/>
          <w:rFonts w:ascii="Georgia" w:hAnsi="Georgia"/>
        </w:rPr>
        <w:t>libfowlbeeg@gmail.com</w:t>
      </w:r>
    </w:p>
    <w:p w14:paraId="2C8A1930" w14:textId="48F51A22" w:rsidR="001F6227" w:rsidRPr="00717321" w:rsidRDefault="001F6227" w:rsidP="001F6227">
      <w:pPr>
        <w:rPr>
          <w:rFonts w:ascii="Georgia" w:hAnsi="Georgia"/>
        </w:rPr>
      </w:pPr>
    </w:p>
    <w:p w14:paraId="7DF86011" w14:textId="5B2FFB75" w:rsidR="001F6227" w:rsidRPr="00BC63AC" w:rsidRDefault="002C3357" w:rsidP="001F6227">
      <w:pPr>
        <w:rPr>
          <w:rFonts w:ascii="Georgia" w:hAnsi="Georgia"/>
          <w:b/>
          <w:bCs/>
        </w:rPr>
      </w:pPr>
      <w:r w:rsidRPr="00BC63AC">
        <w:rPr>
          <w:rFonts w:ascii="Georgia" w:hAnsi="Georgia"/>
          <w:b/>
          <w:bCs/>
        </w:rPr>
        <w:t>EDUCATION</w:t>
      </w:r>
    </w:p>
    <w:p w14:paraId="52E52E97" w14:textId="2BB58E92" w:rsidR="00602D60" w:rsidRDefault="00A52553" w:rsidP="00602D60">
      <w:pPr>
        <w:ind w:left="720" w:hanging="720"/>
        <w:rPr>
          <w:rFonts w:ascii="Georgia" w:hAnsi="Georgia"/>
        </w:rPr>
      </w:pPr>
      <w:r>
        <w:rPr>
          <w:rFonts w:ascii="Georgia" w:hAnsi="Georgia"/>
          <w:b/>
          <w:bCs/>
        </w:rPr>
        <w:t>2021-present</w:t>
      </w:r>
      <w:r>
        <w:rPr>
          <w:rFonts w:ascii="Georgia" w:hAnsi="Georgia"/>
        </w:rPr>
        <w:t xml:space="preserve">, Ph.D. in </w:t>
      </w:r>
      <w:r w:rsidR="0012556A">
        <w:rPr>
          <w:rFonts w:ascii="Georgia" w:hAnsi="Georgia"/>
        </w:rPr>
        <w:t>Contemporary French and Francophone Studies</w:t>
      </w:r>
      <w:r>
        <w:rPr>
          <w:rFonts w:ascii="Georgia" w:hAnsi="Georgia"/>
        </w:rPr>
        <w:t>, Florida State University</w:t>
      </w:r>
      <w:r w:rsidR="00602D60">
        <w:rPr>
          <w:rFonts w:ascii="Georgia" w:hAnsi="Georgia"/>
        </w:rPr>
        <w:br/>
        <w:t xml:space="preserve">Dissertation Chair: </w:t>
      </w:r>
      <w:hyperlink r:id="rId7" w:history="1">
        <w:r w:rsidR="00602D60" w:rsidRPr="00602D60">
          <w:rPr>
            <w:rStyle w:val="Hyperlink"/>
            <w:rFonts w:ascii="Georgia" w:hAnsi="Georgia"/>
          </w:rPr>
          <w:t xml:space="preserve">Dr. Vincent </w:t>
        </w:r>
        <w:proofErr w:type="spellStart"/>
        <w:r w:rsidR="00602D60" w:rsidRPr="00602D60">
          <w:rPr>
            <w:rStyle w:val="Hyperlink"/>
            <w:rFonts w:ascii="Georgia" w:hAnsi="Georgia"/>
          </w:rPr>
          <w:t>Joos</w:t>
        </w:r>
        <w:proofErr w:type="spellEnd"/>
      </w:hyperlink>
      <w:r w:rsidR="00602D60">
        <w:rPr>
          <w:rFonts w:ascii="Georgia" w:hAnsi="Georgia"/>
        </w:rPr>
        <w:br/>
        <w:t xml:space="preserve">Dissertation Committee: </w:t>
      </w:r>
      <w:hyperlink r:id="rId8" w:history="1">
        <w:r w:rsidR="00602D60" w:rsidRPr="00602D60">
          <w:rPr>
            <w:rStyle w:val="Hyperlink"/>
            <w:rFonts w:ascii="Georgia" w:hAnsi="Georgia"/>
          </w:rPr>
          <w:t xml:space="preserve">Dr. Michelle </w:t>
        </w:r>
        <w:proofErr w:type="spellStart"/>
        <w:r w:rsidR="00602D60" w:rsidRPr="00602D60">
          <w:rPr>
            <w:rStyle w:val="Hyperlink"/>
            <w:rFonts w:ascii="Georgia" w:hAnsi="Georgia"/>
          </w:rPr>
          <w:t>Bumatay</w:t>
        </w:r>
        <w:proofErr w:type="spellEnd"/>
      </w:hyperlink>
      <w:r w:rsidR="00602D60">
        <w:rPr>
          <w:rFonts w:ascii="Georgia" w:hAnsi="Georgia"/>
        </w:rPr>
        <w:t xml:space="preserve">, </w:t>
      </w:r>
      <w:hyperlink r:id="rId9" w:history="1">
        <w:r w:rsidR="00602D60" w:rsidRPr="00602D60">
          <w:rPr>
            <w:rStyle w:val="Hyperlink"/>
            <w:rFonts w:ascii="Georgia" w:hAnsi="Georgia"/>
          </w:rPr>
          <w:t xml:space="preserve">Dr. </w:t>
        </w:r>
        <w:proofErr w:type="spellStart"/>
        <w:r w:rsidR="00602D60" w:rsidRPr="00602D60">
          <w:rPr>
            <w:rStyle w:val="Hyperlink"/>
            <w:rFonts w:ascii="Georgia" w:hAnsi="Georgia"/>
          </w:rPr>
          <w:t>Anasa</w:t>
        </w:r>
        <w:proofErr w:type="spellEnd"/>
        <w:r w:rsidR="00602D60" w:rsidRPr="00602D60">
          <w:rPr>
            <w:rStyle w:val="Hyperlink"/>
            <w:rFonts w:ascii="Georgia" w:hAnsi="Georgia"/>
          </w:rPr>
          <w:t xml:space="preserve"> Hicks</w:t>
        </w:r>
      </w:hyperlink>
      <w:r w:rsidR="00602D60">
        <w:rPr>
          <w:rFonts w:ascii="Georgia" w:hAnsi="Georgia"/>
        </w:rPr>
        <w:t xml:space="preserve">, </w:t>
      </w:r>
      <w:hyperlink r:id="rId10" w:history="1">
        <w:r w:rsidR="00602D60" w:rsidRPr="00602D60">
          <w:rPr>
            <w:rStyle w:val="Hyperlink"/>
            <w:rFonts w:ascii="Georgia" w:hAnsi="Georgia"/>
          </w:rPr>
          <w:t>Dr. Martin Munro</w:t>
        </w:r>
      </w:hyperlink>
      <w:r w:rsidR="00602D60">
        <w:rPr>
          <w:rFonts w:ascii="Georgia" w:hAnsi="Georgia"/>
        </w:rPr>
        <w:t xml:space="preserve">, </w:t>
      </w:r>
      <w:hyperlink r:id="rId11" w:history="1">
        <w:r w:rsidR="00602D60" w:rsidRPr="00602D60">
          <w:rPr>
            <w:rStyle w:val="Hyperlink"/>
            <w:rFonts w:ascii="Georgia" w:hAnsi="Georgia"/>
          </w:rPr>
          <w:t>Dr. Jeannine Murray-Román</w:t>
        </w:r>
      </w:hyperlink>
      <w:r w:rsidR="00602D60">
        <w:rPr>
          <w:rFonts w:ascii="Georgia" w:hAnsi="Georgia"/>
        </w:rPr>
        <w:t xml:space="preserve"> </w:t>
      </w:r>
    </w:p>
    <w:p w14:paraId="6F8A30F4" w14:textId="77777777" w:rsidR="00A52553" w:rsidRPr="00A52553" w:rsidRDefault="00A52553" w:rsidP="001F6227">
      <w:pPr>
        <w:rPr>
          <w:rFonts w:ascii="Georgia" w:hAnsi="Georgia"/>
        </w:rPr>
      </w:pPr>
    </w:p>
    <w:p w14:paraId="5ACEAABE" w14:textId="228DBF4E" w:rsidR="002C3357" w:rsidRDefault="002C3357" w:rsidP="001F6227">
      <w:pPr>
        <w:rPr>
          <w:rFonts w:ascii="Georgia" w:hAnsi="Georgia"/>
        </w:rPr>
      </w:pPr>
      <w:r w:rsidRPr="001E3BA5">
        <w:rPr>
          <w:rFonts w:ascii="Georgia" w:hAnsi="Georgia"/>
          <w:b/>
          <w:bCs/>
        </w:rPr>
        <w:t>2021</w:t>
      </w:r>
      <w:r>
        <w:rPr>
          <w:rFonts w:ascii="Georgia" w:hAnsi="Georgia"/>
        </w:rPr>
        <w:t>, M.A. in French</w:t>
      </w:r>
    </w:p>
    <w:p w14:paraId="4505A348" w14:textId="0992299C" w:rsidR="002C3357" w:rsidRDefault="002C3357" w:rsidP="00DA092D">
      <w:pPr>
        <w:ind w:left="720"/>
        <w:rPr>
          <w:rFonts w:ascii="Georgia" w:hAnsi="Georgia"/>
        </w:rPr>
      </w:pPr>
      <w:r>
        <w:rPr>
          <w:rFonts w:ascii="Georgia" w:hAnsi="Georgia"/>
        </w:rPr>
        <w:t>Department of Foreign Languages and Literatures, North Carolina State University</w:t>
      </w:r>
    </w:p>
    <w:p w14:paraId="4752F5C7" w14:textId="67CDA497" w:rsidR="002C3357" w:rsidRPr="00A52553" w:rsidRDefault="00A15D0D" w:rsidP="00DA092D">
      <w:pPr>
        <w:ind w:left="720"/>
        <w:rPr>
          <w:rFonts w:ascii="Georgia" w:hAnsi="Georgia"/>
        </w:rPr>
      </w:pPr>
      <w:r w:rsidRPr="00A52553">
        <w:rPr>
          <w:rFonts w:ascii="Georgia" w:hAnsi="Georgia"/>
        </w:rPr>
        <w:t>Culminating Project</w:t>
      </w:r>
      <w:r w:rsidR="002C3357" w:rsidRPr="00A52553">
        <w:rPr>
          <w:rFonts w:ascii="Georgia" w:hAnsi="Georgia"/>
        </w:rPr>
        <w:t xml:space="preserve">: </w:t>
      </w:r>
      <w:r w:rsidR="007B530F" w:rsidRPr="00A52553">
        <w:rPr>
          <w:rFonts w:ascii="Georgia" w:hAnsi="Georgia"/>
        </w:rPr>
        <w:t>“</w:t>
      </w:r>
      <w:r w:rsidR="00A52553" w:rsidRPr="00A52553">
        <w:rPr>
          <w:rFonts w:ascii="Georgia" w:hAnsi="Georgia"/>
        </w:rPr>
        <w:t>Ecofeminist Qu(e)</w:t>
      </w:r>
      <w:proofErr w:type="spellStart"/>
      <w:r w:rsidR="00A52553" w:rsidRPr="00A52553">
        <w:rPr>
          <w:rFonts w:ascii="Georgia" w:hAnsi="Georgia"/>
        </w:rPr>
        <w:t>eries</w:t>
      </w:r>
      <w:proofErr w:type="spellEnd"/>
      <w:r w:rsidR="00A52553" w:rsidRPr="00A52553">
        <w:rPr>
          <w:rFonts w:ascii="Georgia" w:hAnsi="Georgia"/>
        </w:rPr>
        <w:t xml:space="preserve"> of C</w:t>
      </w:r>
      <w:r w:rsidR="00A52553">
        <w:rPr>
          <w:rFonts w:ascii="Georgia" w:hAnsi="Georgia"/>
        </w:rPr>
        <w:t>écile Coulon’s Works”</w:t>
      </w:r>
    </w:p>
    <w:p w14:paraId="3DC82816" w14:textId="7FE9F8AC" w:rsidR="00681DEE" w:rsidRPr="00EB592D" w:rsidRDefault="00681DEE" w:rsidP="00DA092D">
      <w:pPr>
        <w:ind w:left="720"/>
        <w:rPr>
          <w:rFonts w:ascii="Georgia" w:hAnsi="Georgia"/>
          <w:i/>
          <w:iCs/>
        </w:rPr>
      </w:pPr>
      <w:r>
        <w:rPr>
          <w:rFonts w:ascii="Georgia" w:hAnsi="Georgia"/>
        </w:rPr>
        <w:t xml:space="preserve">Co-chairs: </w:t>
      </w:r>
      <w:hyperlink r:id="rId12" w:history="1">
        <w:r w:rsidR="00E94FA8" w:rsidRPr="00602D60">
          <w:rPr>
            <w:rStyle w:val="Hyperlink"/>
            <w:rFonts w:ascii="Georgia" w:hAnsi="Georgia"/>
          </w:rPr>
          <w:t xml:space="preserve">Dr. Johanna </w:t>
        </w:r>
        <w:proofErr w:type="spellStart"/>
        <w:r w:rsidR="00E94FA8" w:rsidRPr="00602D60">
          <w:rPr>
            <w:rStyle w:val="Hyperlink"/>
            <w:rFonts w:ascii="Georgia" w:hAnsi="Georgia"/>
          </w:rPr>
          <w:t>Montlouis</w:t>
        </w:r>
        <w:proofErr w:type="spellEnd"/>
        <w:r w:rsidR="00E94FA8" w:rsidRPr="00602D60">
          <w:rPr>
            <w:rStyle w:val="Hyperlink"/>
            <w:rFonts w:ascii="Georgia" w:hAnsi="Georgia"/>
          </w:rPr>
          <w:t>-Gabriel</w:t>
        </w:r>
      </w:hyperlink>
      <w:r w:rsidR="00E94FA8">
        <w:rPr>
          <w:rFonts w:ascii="Georgia" w:hAnsi="Georgia"/>
        </w:rPr>
        <w:t xml:space="preserve">, </w:t>
      </w:r>
      <w:hyperlink r:id="rId13" w:history="1">
        <w:r w:rsidR="00E94FA8" w:rsidRPr="00602D60">
          <w:rPr>
            <w:rStyle w:val="Hyperlink"/>
            <w:rFonts w:ascii="Georgia" w:hAnsi="Georgia"/>
          </w:rPr>
          <w:t>Dr. Laura Call</w:t>
        </w:r>
      </w:hyperlink>
    </w:p>
    <w:p w14:paraId="2CD55E01" w14:textId="10841E7D" w:rsidR="00DA092D" w:rsidRDefault="00DA092D" w:rsidP="001F6227">
      <w:pPr>
        <w:rPr>
          <w:rFonts w:ascii="Georgia" w:hAnsi="Georgia"/>
        </w:rPr>
      </w:pPr>
    </w:p>
    <w:p w14:paraId="379257E2" w14:textId="485B35E4" w:rsidR="00DA092D" w:rsidRDefault="00DA092D" w:rsidP="001F6227">
      <w:pPr>
        <w:rPr>
          <w:rFonts w:ascii="Georgia" w:hAnsi="Georgia"/>
        </w:rPr>
      </w:pPr>
      <w:r w:rsidRPr="001E3BA5">
        <w:rPr>
          <w:rFonts w:ascii="Georgia" w:hAnsi="Georgia"/>
          <w:b/>
          <w:bCs/>
        </w:rPr>
        <w:t>2018</w:t>
      </w:r>
      <w:r>
        <w:rPr>
          <w:rFonts w:ascii="Georgia" w:hAnsi="Georgia"/>
        </w:rPr>
        <w:t xml:space="preserve">, B.A. in French and English, </w:t>
      </w:r>
      <w:r w:rsidR="00777679">
        <w:rPr>
          <w:rFonts w:ascii="Georgia" w:hAnsi="Georgia"/>
        </w:rPr>
        <w:t>summa cum laude</w:t>
      </w:r>
    </w:p>
    <w:p w14:paraId="044628DA" w14:textId="293B54B3" w:rsidR="00DA092D" w:rsidRDefault="00DA092D" w:rsidP="00DA092D">
      <w:pPr>
        <w:ind w:left="720"/>
        <w:rPr>
          <w:rFonts w:ascii="Georgia" w:hAnsi="Georgia"/>
        </w:rPr>
      </w:pPr>
      <w:r>
        <w:rPr>
          <w:rFonts w:ascii="Georgia" w:hAnsi="Georgia"/>
        </w:rPr>
        <w:t>Presbyterian College, SC</w:t>
      </w:r>
    </w:p>
    <w:p w14:paraId="642D1045" w14:textId="0C81D9EB" w:rsidR="00553A7E" w:rsidRDefault="00553A7E" w:rsidP="00DA092D">
      <w:pPr>
        <w:ind w:left="720"/>
        <w:rPr>
          <w:rFonts w:ascii="Georgia" w:hAnsi="Georgia"/>
        </w:rPr>
      </w:pPr>
      <w:r>
        <w:rPr>
          <w:rFonts w:ascii="Georgia" w:hAnsi="Georgia"/>
        </w:rPr>
        <w:t>Minors: International Studies, Media Studies</w:t>
      </w:r>
    </w:p>
    <w:p w14:paraId="5FCC2E98" w14:textId="446873FC" w:rsidR="00DA092D" w:rsidRDefault="00DA092D" w:rsidP="00DA092D">
      <w:pPr>
        <w:ind w:left="720"/>
        <w:rPr>
          <w:rFonts w:ascii="Georgia" w:hAnsi="Georgia"/>
          <w:i/>
          <w:iCs/>
        </w:rPr>
      </w:pPr>
      <w:r w:rsidRPr="00DA092D">
        <w:rPr>
          <w:rFonts w:ascii="Georgia" w:hAnsi="Georgia"/>
        </w:rPr>
        <w:t xml:space="preserve">Honors Research </w:t>
      </w:r>
      <w:r w:rsidR="00777679">
        <w:rPr>
          <w:rFonts w:ascii="Georgia" w:hAnsi="Georgia"/>
        </w:rPr>
        <w:t>in French, en</w:t>
      </w:r>
      <w:r w:rsidRPr="00DA092D">
        <w:rPr>
          <w:rFonts w:ascii="Georgia" w:hAnsi="Georgia"/>
        </w:rPr>
        <w:t>title</w:t>
      </w:r>
      <w:r w:rsidR="00777679">
        <w:rPr>
          <w:rFonts w:ascii="Georgia" w:hAnsi="Georgia"/>
        </w:rPr>
        <w:t>d</w:t>
      </w:r>
      <w:r w:rsidRPr="00DA092D">
        <w:rPr>
          <w:rFonts w:ascii="Georgia" w:hAnsi="Georgia"/>
        </w:rPr>
        <w:t xml:space="preserve">: </w:t>
      </w:r>
      <w:r w:rsidRPr="00DA092D">
        <w:rPr>
          <w:rFonts w:ascii="Georgia" w:hAnsi="Georgia"/>
          <w:i/>
          <w:iCs/>
        </w:rPr>
        <w:t xml:space="preserve">La Place des </w:t>
      </w:r>
      <w:proofErr w:type="spellStart"/>
      <w:r>
        <w:rPr>
          <w:rFonts w:ascii="Georgia" w:hAnsi="Georgia"/>
          <w:i/>
          <w:iCs/>
        </w:rPr>
        <w:t>écrivaines</w:t>
      </w:r>
      <w:proofErr w:type="spellEnd"/>
      <w:r>
        <w:rPr>
          <w:rFonts w:ascii="Georgia" w:hAnsi="Georgia"/>
          <w:i/>
          <w:iCs/>
        </w:rPr>
        <w:t xml:space="preserve"> </w:t>
      </w:r>
      <w:proofErr w:type="spellStart"/>
      <w:r>
        <w:rPr>
          <w:rFonts w:ascii="Georgia" w:hAnsi="Georgia"/>
          <w:i/>
          <w:iCs/>
        </w:rPr>
        <w:t>françaises</w:t>
      </w:r>
      <w:proofErr w:type="spellEnd"/>
    </w:p>
    <w:p w14:paraId="6BD0989E" w14:textId="388245C4" w:rsidR="003B0E5B" w:rsidRPr="003B0E5B" w:rsidRDefault="00C853A6" w:rsidP="00DA092D">
      <w:pPr>
        <w:ind w:left="720"/>
        <w:rPr>
          <w:rFonts w:ascii="Georgia" w:hAnsi="Georgia"/>
        </w:rPr>
      </w:pPr>
      <w:r>
        <w:rPr>
          <w:rFonts w:ascii="Georgia" w:hAnsi="Georgia"/>
        </w:rPr>
        <w:t xml:space="preserve">Research Advisor: Dr. Julie </w:t>
      </w:r>
      <w:proofErr w:type="spellStart"/>
      <w:r>
        <w:rPr>
          <w:rFonts w:ascii="Georgia" w:hAnsi="Georgia"/>
        </w:rPr>
        <w:t>Crohas-Commans</w:t>
      </w:r>
      <w:proofErr w:type="spellEnd"/>
    </w:p>
    <w:p w14:paraId="00329C22" w14:textId="77777777" w:rsidR="00B02C49" w:rsidRDefault="00B02C49" w:rsidP="00442EDE">
      <w:pPr>
        <w:rPr>
          <w:rFonts w:ascii="Georgia" w:hAnsi="Georgia"/>
          <w:b/>
          <w:bCs/>
        </w:rPr>
      </w:pPr>
    </w:p>
    <w:p w14:paraId="4D693A2B" w14:textId="54C55CB9" w:rsidR="00442EDE" w:rsidRPr="00BC63AC" w:rsidRDefault="00442EDE" w:rsidP="00442EDE">
      <w:pPr>
        <w:rPr>
          <w:rFonts w:ascii="Georgia" w:hAnsi="Georgia"/>
          <w:b/>
          <w:bCs/>
        </w:rPr>
      </w:pPr>
      <w:r w:rsidRPr="00BC63AC">
        <w:rPr>
          <w:rFonts w:ascii="Georgia" w:hAnsi="Georgia"/>
          <w:b/>
          <w:bCs/>
        </w:rPr>
        <w:t xml:space="preserve">TEACHING </w:t>
      </w:r>
      <w:r w:rsidR="00340013">
        <w:rPr>
          <w:rFonts w:ascii="Georgia" w:hAnsi="Georgia"/>
          <w:b/>
          <w:bCs/>
        </w:rPr>
        <w:t xml:space="preserve">AND INSTRUCTION </w:t>
      </w:r>
    </w:p>
    <w:p w14:paraId="74BB2CD8" w14:textId="494D143C" w:rsidR="00360C52" w:rsidRPr="008777D3" w:rsidRDefault="00360C52" w:rsidP="00442EDE">
      <w:pPr>
        <w:rPr>
          <w:rFonts w:ascii="Georgia" w:hAnsi="Georgia"/>
          <w:b/>
          <w:bCs/>
          <w:i/>
          <w:iCs/>
        </w:rPr>
      </w:pPr>
      <w:r w:rsidRPr="008777D3">
        <w:rPr>
          <w:rFonts w:ascii="Georgia" w:hAnsi="Georgia"/>
          <w:b/>
          <w:bCs/>
          <w:i/>
          <w:iCs/>
        </w:rPr>
        <w:t>Florida State University</w:t>
      </w:r>
    </w:p>
    <w:p w14:paraId="7EA06D9A" w14:textId="096DACC1" w:rsidR="00360C52" w:rsidRDefault="00360C52" w:rsidP="00442EDE">
      <w:pPr>
        <w:rPr>
          <w:rFonts w:ascii="Georgia" w:hAnsi="Georgia"/>
        </w:rPr>
      </w:pPr>
      <w:r>
        <w:rPr>
          <w:rFonts w:ascii="Georgia" w:hAnsi="Georgia"/>
          <w:u w:val="single"/>
        </w:rPr>
        <w:t xml:space="preserve">French 2220, </w:t>
      </w:r>
      <w:r w:rsidR="009D513E">
        <w:rPr>
          <w:rFonts w:ascii="Georgia" w:hAnsi="Georgia"/>
          <w:u w:val="single"/>
        </w:rPr>
        <w:t>8</w:t>
      </w:r>
      <w:r>
        <w:rPr>
          <w:rFonts w:ascii="Georgia" w:hAnsi="Georgia"/>
          <w:u w:val="single"/>
        </w:rPr>
        <w:t xml:space="preserve"> sections – Instructor of Record</w:t>
      </w:r>
    </w:p>
    <w:p w14:paraId="28C83A49" w14:textId="674E3202" w:rsidR="00EE2FCA" w:rsidRPr="00EE2FCA" w:rsidRDefault="00360C52" w:rsidP="00EE2FCA">
      <w:pPr>
        <w:pStyle w:val="ListParagraph"/>
        <w:numPr>
          <w:ilvl w:val="0"/>
          <w:numId w:val="10"/>
        </w:numPr>
        <w:rPr>
          <w:rFonts w:ascii="Georgia" w:hAnsi="Georgia"/>
        </w:rPr>
      </w:pPr>
      <w:r>
        <w:rPr>
          <w:rFonts w:ascii="Georgia" w:hAnsi="Georgia"/>
        </w:rPr>
        <w:t>Intermediate French Reading &amp; Conversation, taught in French</w:t>
      </w:r>
    </w:p>
    <w:p w14:paraId="56501EDF" w14:textId="35F94B97" w:rsidR="00360C52" w:rsidRDefault="00360C52" w:rsidP="00360C52">
      <w:pPr>
        <w:pStyle w:val="ListParagraph"/>
        <w:numPr>
          <w:ilvl w:val="0"/>
          <w:numId w:val="10"/>
        </w:numPr>
        <w:rPr>
          <w:rFonts w:ascii="Georgia" w:hAnsi="Georgia"/>
        </w:rPr>
      </w:pPr>
      <w:r>
        <w:rPr>
          <w:rFonts w:ascii="Georgia" w:hAnsi="Georgia"/>
        </w:rPr>
        <w:t xml:space="preserve">Integrated authentic Francophone texts and culture into </w:t>
      </w:r>
      <w:r w:rsidR="00EE2FCA">
        <w:rPr>
          <w:rFonts w:ascii="Georgia" w:hAnsi="Georgia"/>
        </w:rPr>
        <w:t>communicative lesson plans</w:t>
      </w:r>
    </w:p>
    <w:p w14:paraId="1EFB9652" w14:textId="54C0C529" w:rsidR="00EE2FCA" w:rsidRDefault="00EE2FCA" w:rsidP="00360C52">
      <w:pPr>
        <w:pStyle w:val="ListParagraph"/>
        <w:numPr>
          <w:ilvl w:val="0"/>
          <w:numId w:val="10"/>
        </w:numPr>
        <w:rPr>
          <w:rFonts w:ascii="Georgia" w:hAnsi="Georgia"/>
        </w:rPr>
      </w:pPr>
      <w:r>
        <w:rPr>
          <w:rFonts w:ascii="Georgia" w:hAnsi="Georgia"/>
        </w:rPr>
        <w:t>Taught in-person</w:t>
      </w:r>
    </w:p>
    <w:p w14:paraId="0258AAB6" w14:textId="75F43FA7" w:rsidR="00EE2FCA" w:rsidRPr="00360C52" w:rsidRDefault="00EE2FCA" w:rsidP="00360C52">
      <w:pPr>
        <w:pStyle w:val="ListParagraph"/>
        <w:numPr>
          <w:ilvl w:val="0"/>
          <w:numId w:val="10"/>
        </w:numPr>
        <w:rPr>
          <w:rFonts w:ascii="Georgia" w:hAnsi="Georgia"/>
        </w:rPr>
      </w:pPr>
      <w:r>
        <w:rPr>
          <w:rFonts w:ascii="Georgia" w:hAnsi="Georgia"/>
        </w:rPr>
        <w:t>Fall 2022</w:t>
      </w:r>
      <w:r w:rsidR="00272C26">
        <w:rPr>
          <w:rFonts w:ascii="Georgia" w:hAnsi="Georgia"/>
        </w:rPr>
        <w:t>, Spring 2023</w:t>
      </w:r>
      <w:r w:rsidR="00343D8C">
        <w:rPr>
          <w:rFonts w:ascii="Georgia" w:hAnsi="Georgia"/>
        </w:rPr>
        <w:t>, Fall 2023</w:t>
      </w:r>
      <w:r w:rsidR="009D513E">
        <w:rPr>
          <w:rFonts w:ascii="Georgia" w:hAnsi="Georgia"/>
        </w:rPr>
        <w:t>, Spring 2024</w:t>
      </w:r>
    </w:p>
    <w:p w14:paraId="6A588CFE" w14:textId="77777777" w:rsidR="009F189C" w:rsidRDefault="009F189C" w:rsidP="009F189C">
      <w:pPr>
        <w:rPr>
          <w:rFonts w:ascii="Georgia" w:hAnsi="Georgia"/>
          <w:u w:val="single"/>
        </w:rPr>
      </w:pPr>
      <w:r>
        <w:rPr>
          <w:rFonts w:ascii="Georgia" w:hAnsi="Georgia"/>
          <w:u w:val="single"/>
        </w:rPr>
        <w:t>Interdisciplinary Studies: Made in Italy – Teaching Assistant</w:t>
      </w:r>
    </w:p>
    <w:p w14:paraId="6225E189" w14:textId="77777777" w:rsidR="009F189C" w:rsidRDefault="009F189C" w:rsidP="009F189C">
      <w:pPr>
        <w:pStyle w:val="ListParagraph"/>
        <w:numPr>
          <w:ilvl w:val="0"/>
          <w:numId w:val="11"/>
        </w:numPr>
        <w:rPr>
          <w:rFonts w:ascii="Georgia" w:hAnsi="Georgia"/>
        </w:rPr>
      </w:pPr>
      <w:r>
        <w:rPr>
          <w:rFonts w:ascii="Georgia" w:hAnsi="Georgia"/>
        </w:rPr>
        <w:t>Took attendance, graded assignments (essays, written homework)</w:t>
      </w:r>
    </w:p>
    <w:p w14:paraId="16342ABF" w14:textId="13159AB8" w:rsidR="009F189C" w:rsidRPr="009F189C" w:rsidRDefault="009F189C" w:rsidP="009F189C">
      <w:pPr>
        <w:pStyle w:val="ListParagraph"/>
        <w:numPr>
          <w:ilvl w:val="0"/>
          <w:numId w:val="11"/>
        </w:numPr>
        <w:rPr>
          <w:rFonts w:ascii="Georgia" w:hAnsi="Georgia"/>
        </w:rPr>
      </w:pPr>
      <w:r>
        <w:rPr>
          <w:rFonts w:ascii="Georgia" w:hAnsi="Georgia"/>
        </w:rPr>
        <w:t>Spring 2023</w:t>
      </w:r>
    </w:p>
    <w:p w14:paraId="2D0E211B" w14:textId="48EA91F1" w:rsidR="00360C52" w:rsidRPr="00360C52" w:rsidRDefault="00360C52" w:rsidP="00442EDE">
      <w:pPr>
        <w:rPr>
          <w:rFonts w:ascii="Georgia" w:hAnsi="Georgia"/>
          <w:u w:val="single"/>
        </w:rPr>
      </w:pPr>
      <w:r w:rsidRPr="00360C52">
        <w:rPr>
          <w:rFonts w:ascii="Georgia" w:hAnsi="Georgia"/>
          <w:u w:val="single"/>
        </w:rPr>
        <w:t>French 112</w:t>
      </w:r>
      <w:r w:rsidR="00D40949">
        <w:rPr>
          <w:rFonts w:ascii="Georgia" w:hAnsi="Georgia"/>
          <w:u w:val="single"/>
        </w:rPr>
        <w:t>1</w:t>
      </w:r>
      <w:r w:rsidRPr="00360C52">
        <w:rPr>
          <w:rFonts w:ascii="Georgia" w:hAnsi="Georgia"/>
          <w:u w:val="single"/>
        </w:rPr>
        <w:t xml:space="preserve">, </w:t>
      </w:r>
      <w:r w:rsidR="00CD5DA2">
        <w:rPr>
          <w:rFonts w:ascii="Georgia" w:hAnsi="Georgia"/>
          <w:u w:val="single"/>
        </w:rPr>
        <w:t>5</w:t>
      </w:r>
      <w:r w:rsidRPr="00360C52">
        <w:rPr>
          <w:rFonts w:ascii="Georgia" w:hAnsi="Georgia"/>
          <w:u w:val="single"/>
        </w:rPr>
        <w:t xml:space="preserve"> sections – Instructor of Record</w:t>
      </w:r>
    </w:p>
    <w:p w14:paraId="58B7642B" w14:textId="08D5BB4E" w:rsidR="00360C52" w:rsidRDefault="00360C52" w:rsidP="00360C52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>Elementary French II, taught in French</w:t>
      </w:r>
    </w:p>
    <w:p w14:paraId="1219AA8E" w14:textId="49D6592F" w:rsidR="00360C52" w:rsidRDefault="00360C52" w:rsidP="00360C52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>Prepared communicative lesson plans, created course page, created graded content (exams, homework, quizzes)</w:t>
      </w:r>
    </w:p>
    <w:p w14:paraId="3F284BBF" w14:textId="4F67B163" w:rsidR="00360C52" w:rsidRDefault="00360C52" w:rsidP="00360C52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>Taught in-person</w:t>
      </w:r>
    </w:p>
    <w:p w14:paraId="5AAF046F" w14:textId="128F5A2B" w:rsidR="00AC2CA8" w:rsidRPr="000E6A54" w:rsidRDefault="00360C52" w:rsidP="000E6A54">
      <w:pPr>
        <w:pStyle w:val="ListParagraph"/>
        <w:numPr>
          <w:ilvl w:val="0"/>
          <w:numId w:val="9"/>
        </w:numPr>
        <w:rPr>
          <w:rFonts w:ascii="Georgia" w:hAnsi="Georgia"/>
        </w:rPr>
      </w:pPr>
      <w:r>
        <w:rPr>
          <w:rFonts w:ascii="Georgia" w:hAnsi="Georgia"/>
        </w:rPr>
        <w:t>Fall 2021, Spring 2022, Summer 2022</w:t>
      </w:r>
    </w:p>
    <w:p w14:paraId="6CE4FB29" w14:textId="77777777" w:rsidR="000E6A54" w:rsidRDefault="000E6A54" w:rsidP="00442EDE">
      <w:pPr>
        <w:rPr>
          <w:rFonts w:ascii="Georgia" w:hAnsi="Georgia"/>
          <w:b/>
          <w:bCs/>
          <w:i/>
          <w:iCs/>
        </w:rPr>
      </w:pPr>
    </w:p>
    <w:p w14:paraId="58E96A46" w14:textId="133ED7AE" w:rsidR="00442EDE" w:rsidRPr="008777D3" w:rsidRDefault="00442EDE" w:rsidP="00442EDE">
      <w:pPr>
        <w:rPr>
          <w:rFonts w:ascii="Georgia" w:hAnsi="Georgia"/>
          <w:b/>
          <w:bCs/>
          <w:i/>
          <w:iCs/>
        </w:rPr>
      </w:pPr>
      <w:r w:rsidRPr="008777D3">
        <w:rPr>
          <w:rFonts w:ascii="Georgia" w:hAnsi="Georgia"/>
          <w:b/>
          <w:bCs/>
          <w:i/>
          <w:iCs/>
        </w:rPr>
        <w:t>North Carolina State University</w:t>
      </w:r>
    </w:p>
    <w:p w14:paraId="0D9ED36D" w14:textId="77777777" w:rsidR="00442EDE" w:rsidRPr="00B66AD8" w:rsidRDefault="00442EDE" w:rsidP="00442EDE">
      <w:pPr>
        <w:rPr>
          <w:rFonts w:ascii="Georgia" w:hAnsi="Georgia"/>
          <w:u w:val="single"/>
        </w:rPr>
      </w:pPr>
      <w:r>
        <w:rPr>
          <w:rFonts w:ascii="Georgia" w:hAnsi="Georgia"/>
          <w:u w:val="single"/>
        </w:rPr>
        <w:t>French</w:t>
      </w:r>
      <w:r w:rsidRPr="0079677E">
        <w:rPr>
          <w:rFonts w:ascii="Georgia" w:hAnsi="Georgia"/>
          <w:u w:val="single"/>
        </w:rPr>
        <w:t xml:space="preserve"> 102, </w:t>
      </w:r>
      <w:r>
        <w:rPr>
          <w:rFonts w:ascii="Georgia" w:hAnsi="Georgia"/>
          <w:u w:val="single"/>
        </w:rPr>
        <w:t xml:space="preserve">3 </w:t>
      </w:r>
      <w:r w:rsidRPr="0079677E">
        <w:rPr>
          <w:rFonts w:ascii="Georgia" w:hAnsi="Georgia"/>
          <w:u w:val="single"/>
        </w:rPr>
        <w:t>Sections</w:t>
      </w:r>
      <w:r>
        <w:rPr>
          <w:rFonts w:ascii="Georgia" w:hAnsi="Georgia"/>
          <w:u w:val="single"/>
        </w:rPr>
        <w:t xml:space="preserve"> – Instructor of Record</w:t>
      </w:r>
    </w:p>
    <w:p w14:paraId="2121C7D4" w14:textId="63B16D2E" w:rsidR="00442EDE" w:rsidRPr="00B66AD8" w:rsidRDefault="00442EDE" w:rsidP="00442EDE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</w:rPr>
        <w:t>Elementary</w:t>
      </w:r>
      <w:r w:rsidRPr="009426E6">
        <w:rPr>
          <w:rFonts w:ascii="Georgia" w:hAnsi="Georgia"/>
        </w:rPr>
        <w:t xml:space="preserve"> French Language</w:t>
      </w:r>
      <w:r>
        <w:rPr>
          <w:rFonts w:ascii="Georgia" w:hAnsi="Georgia"/>
        </w:rPr>
        <w:t xml:space="preserve"> II</w:t>
      </w:r>
      <w:r w:rsidRPr="009426E6">
        <w:rPr>
          <w:rFonts w:ascii="Georgia" w:hAnsi="Georgia"/>
        </w:rPr>
        <w:t xml:space="preserve">, taught in </w:t>
      </w:r>
      <w:proofErr w:type="gramStart"/>
      <w:r w:rsidRPr="009426E6">
        <w:rPr>
          <w:rFonts w:ascii="Georgia" w:hAnsi="Georgia"/>
        </w:rPr>
        <w:t>French</w:t>
      </w:r>
      <w:proofErr w:type="gramEnd"/>
    </w:p>
    <w:p w14:paraId="27FBD194" w14:textId="77777777" w:rsidR="00442EDE" w:rsidRDefault="00442EDE" w:rsidP="00442EDE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</w:rPr>
        <w:t>Prepared communicative lesson plans, created course page, created graded content (exams and quizzes)</w:t>
      </w:r>
    </w:p>
    <w:p w14:paraId="02A3F223" w14:textId="28B673F3" w:rsidR="00442EDE" w:rsidRPr="009426E6" w:rsidRDefault="00442EDE" w:rsidP="00442EDE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</w:rPr>
        <w:t xml:space="preserve">Taught online, synchronously via </w:t>
      </w:r>
      <w:proofErr w:type="gramStart"/>
      <w:r>
        <w:rPr>
          <w:rFonts w:ascii="Georgia" w:hAnsi="Georgia"/>
        </w:rPr>
        <w:t>Zoom</w:t>
      </w:r>
      <w:proofErr w:type="gramEnd"/>
    </w:p>
    <w:p w14:paraId="668CD43F" w14:textId="22AB43CE" w:rsidR="00442EDE" w:rsidRPr="009426E6" w:rsidRDefault="00442EDE" w:rsidP="00442EDE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9426E6">
        <w:rPr>
          <w:rFonts w:ascii="Georgia" w:hAnsi="Georgia"/>
        </w:rPr>
        <w:lastRenderedPageBreak/>
        <w:t>Summer 2020, Fall 202</w:t>
      </w:r>
      <w:r w:rsidR="00DF447F">
        <w:rPr>
          <w:rFonts w:ascii="Georgia" w:hAnsi="Georgia"/>
        </w:rPr>
        <w:t>0</w:t>
      </w:r>
      <w:r w:rsidR="009528A7">
        <w:rPr>
          <w:rFonts w:ascii="Georgia" w:hAnsi="Georgia"/>
        </w:rPr>
        <w:t>, Spring 2021</w:t>
      </w:r>
    </w:p>
    <w:p w14:paraId="43B7632F" w14:textId="77777777" w:rsidR="00442EDE" w:rsidRDefault="00442EDE" w:rsidP="00442EDE">
      <w:pPr>
        <w:rPr>
          <w:rFonts w:ascii="Georgia" w:hAnsi="Georgia"/>
        </w:rPr>
      </w:pPr>
      <w:r>
        <w:rPr>
          <w:rFonts w:ascii="Georgia" w:hAnsi="Georgia"/>
          <w:u w:val="single"/>
        </w:rPr>
        <w:t>French 321, 1 Section – Teaching Intern</w:t>
      </w:r>
    </w:p>
    <w:p w14:paraId="6D64DAF0" w14:textId="7A8AFCE0" w:rsidR="00442EDE" w:rsidRPr="00FD35B0" w:rsidRDefault="00442EDE" w:rsidP="00442EDE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FD35B0">
        <w:rPr>
          <w:rFonts w:ascii="Georgia" w:hAnsi="Georgia"/>
        </w:rPr>
        <w:t xml:space="preserve">French Cultures and Contexts, taught in </w:t>
      </w:r>
      <w:proofErr w:type="gramStart"/>
      <w:r w:rsidRPr="00FD35B0">
        <w:rPr>
          <w:rFonts w:ascii="Georgia" w:hAnsi="Georgia"/>
        </w:rPr>
        <w:t>French</w:t>
      </w:r>
      <w:proofErr w:type="gramEnd"/>
    </w:p>
    <w:p w14:paraId="5130135C" w14:textId="41142824" w:rsidR="00442EDE" w:rsidRPr="00FA7166" w:rsidRDefault="00442EDE" w:rsidP="00442EDE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Gave presentations on French culture, guided students in activities during group activities, helped conduct final exam </w:t>
      </w:r>
      <w:proofErr w:type="gramStart"/>
      <w:r>
        <w:rPr>
          <w:rFonts w:ascii="Georgia" w:hAnsi="Georgia"/>
        </w:rPr>
        <w:t>presentations</w:t>
      </w:r>
      <w:proofErr w:type="gramEnd"/>
    </w:p>
    <w:p w14:paraId="3C639919" w14:textId="77777777" w:rsidR="00442EDE" w:rsidRPr="00B66AD8" w:rsidRDefault="00442EDE" w:rsidP="00442EDE">
      <w:pPr>
        <w:rPr>
          <w:rFonts w:ascii="Georgia" w:hAnsi="Georgia"/>
          <w:u w:val="single"/>
        </w:rPr>
      </w:pPr>
      <w:r>
        <w:rPr>
          <w:rFonts w:ascii="Georgia" w:hAnsi="Georgia"/>
          <w:u w:val="single"/>
        </w:rPr>
        <w:t>French</w:t>
      </w:r>
      <w:r w:rsidRPr="0079677E">
        <w:rPr>
          <w:rFonts w:ascii="Georgia" w:hAnsi="Georgia"/>
          <w:u w:val="single"/>
        </w:rPr>
        <w:t xml:space="preserve"> 201, 1 Section</w:t>
      </w:r>
      <w:r>
        <w:rPr>
          <w:rFonts w:ascii="Georgia" w:hAnsi="Georgia"/>
          <w:u w:val="single"/>
        </w:rPr>
        <w:t xml:space="preserve"> – Co-Instructor of Record</w:t>
      </w:r>
    </w:p>
    <w:p w14:paraId="53F52467" w14:textId="3D54D634" w:rsidR="00442EDE" w:rsidRDefault="00442EDE" w:rsidP="00442EDE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B66AD8">
        <w:rPr>
          <w:rFonts w:ascii="Georgia" w:hAnsi="Georgia"/>
        </w:rPr>
        <w:t xml:space="preserve">Intermediate French Language, taught in </w:t>
      </w:r>
      <w:proofErr w:type="gramStart"/>
      <w:r w:rsidRPr="00B66AD8">
        <w:rPr>
          <w:rFonts w:ascii="Georgia" w:hAnsi="Georgia"/>
        </w:rPr>
        <w:t>French</w:t>
      </w:r>
      <w:proofErr w:type="gramEnd"/>
    </w:p>
    <w:p w14:paraId="7E8278D4" w14:textId="77777777" w:rsidR="00442EDE" w:rsidRPr="00B66AD8" w:rsidRDefault="00442EDE" w:rsidP="00442EDE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 xml:space="preserve">Prepared communicative lesson plans, created course page, created graded content (exams and quizzes) with two </w:t>
      </w:r>
      <w:proofErr w:type="gramStart"/>
      <w:r>
        <w:rPr>
          <w:rFonts w:ascii="Georgia" w:hAnsi="Georgia"/>
        </w:rPr>
        <w:t>colleagues</w:t>
      </w:r>
      <w:proofErr w:type="gramEnd"/>
    </w:p>
    <w:p w14:paraId="7CDD7D39" w14:textId="707DB9EA" w:rsidR="00B663FB" w:rsidRPr="006C6DA0" w:rsidRDefault="00442EDE" w:rsidP="006C6DA0">
      <w:pPr>
        <w:pStyle w:val="ListParagraph"/>
        <w:numPr>
          <w:ilvl w:val="0"/>
          <w:numId w:val="2"/>
        </w:numPr>
        <w:rPr>
          <w:rFonts w:ascii="Georgia" w:hAnsi="Georgia"/>
        </w:rPr>
      </w:pPr>
      <w:r w:rsidRPr="00B66AD8">
        <w:rPr>
          <w:rFonts w:ascii="Georgia" w:hAnsi="Georgia"/>
        </w:rPr>
        <w:t>Summer 2020</w:t>
      </w:r>
    </w:p>
    <w:p w14:paraId="4C7FB79C" w14:textId="6157B592" w:rsidR="00442EDE" w:rsidRPr="00BF4A5D" w:rsidRDefault="00442EDE" w:rsidP="00442EDE">
      <w:pPr>
        <w:rPr>
          <w:rFonts w:ascii="Georgia" w:hAnsi="Georgia"/>
          <w:u w:val="single"/>
        </w:rPr>
      </w:pPr>
      <w:r>
        <w:rPr>
          <w:rFonts w:ascii="Georgia" w:hAnsi="Georgia"/>
          <w:u w:val="single"/>
        </w:rPr>
        <w:t>French</w:t>
      </w:r>
      <w:r w:rsidRPr="00BF4A5D">
        <w:rPr>
          <w:rFonts w:ascii="Georgia" w:hAnsi="Georgia"/>
          <w:u w:val="single"/>
        </w:rPr>
        <w:t xml:space="preserve"> 101, 2 </w:t>
      </w:r>
      <w:proofErr w:type="spellStart"/>
      <w:r w:rsidRPr="00BF4A5D">
        <w:rPr>
          <w:rFonts w:ascii="Georgia" w:hAnsi="Georgia"/>
          <w:u w:val="single"/>
        </w:rPr>
        <w:t>Megasections</w:t>
      </w:r>
      <w:proofErr w:type="spellEnd"/>
      <w:r>
        <w:rPr>
          <w:rFonts w:ascii="Georgia" w:hAnsi="Georgia"/>
          <w:u w:val="single"/>
        </w:rPr>
        <w:t xml:space="preserve"> – Teaching Assistant</w:t>
      </w:r>
    </w:p>
    <w:p w14:paraId="5AB3A852" w14:textId="77777777" w:rsidR="00442EDE" w:rsidRDefault="00442EDE" w:rsidP="00442EDE">
      <w:pPr>
        <w:pStyle w:val="ListParagraph"/>
        <w:numPr>
          <w:ilvl w:val="0"/>
          <w:numId w:val="4"/>
        </w:numPr>
        <w:rPr>
          <w:rFonts w:ascii="Georgia" w:hAnsi="Georgia"/>
        </w:rPr>
      </w:pPr>
      <w:r>
        <w:rPr>
          <w:rFonts w:ascii="Georgia" w:hAnsi="Georgia"/>
        </w:rPr>
        <w:t>Elementary</w:t>
      </w:r>
      <w:r w:rsidRPr="009A7657">
        <w:rPr>
          <w:rFonts w:ascii="Georgia" w:hAnsi="Georgia"/>
        </w:rPr>
        <w:t xml:space="preserve"> French Language</w:t>
      </w:r>
      <w:r>
        <w:rPr>
          <w:rFonts w:ascii="Georgia" w:hAnsi="Georgia"/>
        </w:rPr>
        <w:t xml:space="preserve"> I</w:t>
      </w:r>
      <w:r w:rsidRPr="009A7657">
        <w:rPr>
          <w:rFonts w:ascii="Georgia" w:hAnsi="Georgia"/>
        </w:rPr>
        <w:t>, taught in French</w:t>
      </w:r>
    </w:p>
    <w:p w14:paraId="394D4B06" w14:textId="7AAA5CA8" w:rsidR="00442EDE" w:rsidRDefault="00442EDE" w:rsidP="00442EDE">
      <w:pPr>
        <w:pStyle w:val="ListParagraph"/>
        <w:numPr>
          <w:ilvl w:val="0"/>
          <w:numId w:val="4"/>
        </w:numPr>
        <w:rPr>
          <w:rFonts w:ascii="Georgia" w:hAnsi="Georgia"/>
        </w:rPr>
      </w:pPr>
      <w:r>
        <w:rPr>
          <w:rFonts w:ascii="Georgia" w:hAnsi="Georgia"/>
        </w:rPr>
        <w:t xml:space="preserve">Prepared communicative lesson plans, instructed multiple times weekly, took attendance, created and graded exams and quizzes, conducted oral exams, guided students through group </w:t>
      </w:r>
      <w:proofErr w:type="gramStart"/>
      <w:r>
        <w:rPr>
          <w:rFonts w:ascii="Georgia" w:hAnsi="Georgia"/>
        </w:rPr>
        <w:t>activities</w:t>
      </w:r>
      <w:proofErr w:type="gramEnd"/>
    </w:p>
    <w:p w14:paraId="6543FAF8" w14:textId="77777777" w:rsidR="00442EDE" w:rsidRPr="009A7657" w:rsidRDefault="00442EDE" w:rsidP="00442EDE">
      <w:pPr>
        <w:pStyle w:val="ListParagraph"/>
        <w:numPr>
          <w:ilvl w:val="0"/>
          <w:numId w:val="4"/>
        </w:numPr>
        <w:rPr>
          <w:rFonts w:ascii="Georgia" w:hAnsi="Georgia"/>
        </w:rPr>
      </w:pPr>
      <w:r w:rsidRPr="009A7657">
        <w:rPr>
          <w:rFonts w:ascii="Georgia" w:hAnsi="Georgia"/>
        </w:rPr>
        <w:t>Fall 2019, Spring 2020</w:t>
      </w:r>
    </w:p>
    <w:p w14:paraId="7BFFFB78" w14:textId="77777777" w:rsidR="00442EDE" w:rsidRPr="0079677E" w:rsidRDefault="00442EDE" w:rsidP="00442EDE">
      <w:pPr>
        <w:rPr>
          <w:rFonts w:ascii="Georgia" w:hAnsi="Georgia"/>
        </w:rPr>
      </w:pPr>
    </w:p>
    <w:p w14:paraId="265F22B5" w14:textId="77777777" w:rsidR="00442EDE" w:rsidRPr="008777D3" w:rsidRDefault="00442EDE" w:rsidP="00442EDE">
      <w:pPr>
        <w:rPr>
          <w:rFonts w:ascii="Georgia" w:hAnsi="Georgia"/>
          <w:b/>
          <w:bCs/>
          <w:i/>
          <w:iCs/>
        </w:rPr>
      </w:pPr>
      <w:r w:rsidRPr="008777D3">
        <w:rPr>
          <w:rFonts w:ascii="Georgia" w:hAnsi="Georgia"/>
          <w:b/>
          <w:bCs/>
          <w:i/>
          <w:iCs/>
        </w:rPr>
        <w:t>Independent French Tutor</w:t>
      </w:r>
    </w:p>
    <w:p w14:paraId="2AC333D3" w14:textId="7DFA92CC" w:rsidR="00442EDE" w:rsidRDefault="00442EDE" w:rsidP="00442EDE">
      <w:pPr>
        <w:pStyle w:val="ListParagraph"/>
        <w:numPr>
          <w:ilvl w:val="0"/>
          <w:numId w:val="7"/>
        </w:numPr>
        <w:rPr>
          <w:rFonts w:ascii="Georgia" w:hAnsi="Georgia"/>
        </w:rPr>
      </w:pPr>
      <w:r w:rsidRPr="0011125F">
        <w:rPr>
          <w:rFonts w:ascii="Georgia" w:hAnsi="Georgia"/>
        </w:rPr>
        <w:t>Introductory French</w:t>
      </w:r>
    </w:p>
    <w:p w14:paraId="1DA7F6BA" w14:textId="5290E6E3" w:rsidR="00442EDE" w:rsidRPr="0011125F" w:rsidRDefault="00442EDE" w:rsidP="00442EDE">
      <w:pPr>
        <w:pStyle w:val="ListParagraph"/>
        <w:numPr>
          <w:ilvl w:val="0"/>
          <w:numId w:val="7"/>
        </w:numPr>
        <w:rPr>
          <w:rFonts w:ascii="Georgia" w:hAnsi="Georgia"/>
        </w:rPr>
      </w:pPr>
      <w:r>
        <w:rPr>
          <w:rFonts w:ascii="Georgia" w:hAnsi="Georgia"/>
        </w:rPr>
        <w:t xml:space="preserve">Prepared communicative lessons for adolescents of </w:t>
      </w:r>
      <w:r w:rsidRPr="0011125F">
        <w:rPr>
          <w:rFonts w:ascii="Georgia" w:hAnsi="Georgia"/>
        </w:rPr>
        <w:t xml:space="preserve">elementary </w:t>
      </w:r>
      <w:r w:rsidR="00021983">
        <w:rPr>
          <w:rFonts w:ascii="Georgia" w:hAnsi="Georgia"/>
        </w:rPr>
        <w:t xml:space="preserve">&amp; </w:t>
      </w:r>
      <w:proofErr w:type="gramStart"/>
      <w:r w:rsidRPr="0011125F">
        <w:rPr>
          <w:rFonts w:ascii="Georgia" w:hAnsi="Georgia"/>
        </w:rPr>
        <w:t>high-school</w:t>
      </w:r>
      <w:proofErr w:type="gramEnd"/>
      <w:r w:rsidRPr="0011125F">
        <w:rPr>
          <w:rFonts w:ascii="Georgia" w:hAnsi="Georgia"/>
        </w:rPr>
        <w:t xml:space="preserve"> a</w:t>
      </w:r>
      <w:r w:rsidR="00594482">
        <w:rPr>
          <w:rFonts w:ascii="Georgia" w:hAnsi="Georgia"/>
        </w:rPr>
        <w:t>ge</w:t>
      </w:r>
    </w:p>
    <w:p w14:paraId="4FB10593" w14:textId="74F18D18" w:rsidR="00442EDE" w:rsidRPr="0011125F" w:rsidRDefault="00442EDE" w:rsidP="00442EDE">
      <w:pPr>
        <w:pStyle w:val="ListParagraph"/>
        <w:numPr>
          <w:ilvl w:val="0"/>
          <w:numId w:val="7"/>
        </w:numPr>
        <w:rPr>
          <w:rFonts w:ascii="Georgia" w:hAnsi="Georgia"/>
        </w:rPr>
      </w:pPr>
      <w:r w:rsidRPr="0011125F">
        <w:rPr>
          <w:rFonts w:ascii="Georgia" w:hAnsi="Georgia"/>
        </w:rPr>
        <w:t>2020-</w:t>
      </w:r>
      <w:r w:rsidR="003F318E">
        <w:rPr>
          <w:rFonts w:ascii="Georgia" w:hAnsi="Georgia"/>
        </w:rPr>
        <w:t>2021</w:t>
      </w:r>
      <w:r w:rsidR="00360678">
        <w:rPr>
          <w:rFonts w:ascii="Georgia" w:hAnsi="Georgia"/>
        </w:rPr>
        <w:t>, 2023-present</w:t>
      </w:r>
    </w:p>
    <w:p w14:paraId="4D4439C6" w14:textId="39523D7A" w:rsidR="00442EDE" w:rsidRDefault="00442EDE" w:rsidP="004F601C">
      <w:pPr>
        <w:rPr>
          <w:rFonts w:ascii="Georgia" w:hAnsi="Georgia"/>
          <w:b/>
          <w:bCs/>
        </w:rPr>
      </w:pPr>
    </w:p>
    <w:p w14:paraId="5AC282F1" w14:textId="230D5401" w:rsidR="008F20DF" w:rsidRPr="00EB5180" w:rsidRDefault="001117DB" w:rsidP="00EB5180">
      <w:pPr>
        <w:ind w:left="720" w:hanging="720"/>
        <w:rPr>
          <w:rFonts w:ascii="Georgia" w:hAnsi="Georgia"/>
          <w:b/>
          <w:bCs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012FCCC" wp14:editId="2F903690">
                <wp:simplePos x="0" y="0"/>
                <wp:positionH relativeFrom="column">
                  <wp:posOffset>5570855</wp:posOffset>
                </wp:positionH>
                <wp:positionV relativeFrom="paragraph">
                  <wp:posOffset>100965</wp:posOffset>
                </wp:positionV>
                <wp:extent cx="1261745" cy="27432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745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A5E845" w14:textId="3ACC64AD" w:rsidR="008D09E2" w:rsidRPr="00717321" w:rsidRDefault="008D09E2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</w:pPr>
                            <w:r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2023-present</w:t>
                            </w:r>
                          </w:p>
                          <w:p w14:paraId="4B3ED1D6" w14:textId="433D3EFA" w:rsidR="00A534C7" w:rsidRPr="00717321" w:rsidRDefault="00A534C7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</w:pPr>
                            <w:r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2023</w:t>
                            </w:r>
                            <w:r w:rsidR="006503B0"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-present</w:t>
                            </w:r>
                          </w:p>
                          <w:p w14:paraId="29C15034" w14:textId="77777777" w:rsidR="008D09E2" w:rsidRPr="00717321" w:rsidRDefault="008D09E2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</w:pPr>
                            <w:r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2023-present</w:t>
                            </w:r>
                          </w:p>
                          <w:p w14:paraId="5D26A2EF" w14:textId="3E85DA2E" w:rsidR="00343D8C" w:rsidRPr="00717321" w:rsidRDefault="00343D8C" w:rsidP="0085065F">
                            <w:pPr>
                              <w:ind w:right="244"/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</w:pPr>
                            <w:r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2023-</w:t>
                            </w:r>
                            <w:r w:rsidR="003C02B7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2024</w:t>
                            </w:r>
                          </w:p>
                          <w:p w14:paraId="350A09CC" w14:textId="77777777" w:rsidR="00343D8C" w:rsidRPr="00717321" w:rsidRDefault="00343D8C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</w:pPr>
                          </w:p>
                          <w:p w14:paraId="22D6EAB4" w14:textId="5042FDA9" w:rsidR="00D54970" w:rsidRPr="00717321" w:rsidRDefault="00D54970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</w:pPr>
                            <w:r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2022-present</w:t>
                            </w:r>
                          </w:p>
                          <w:p w14:paraId="1A18B1D5" w14:textId="527CCB94" w:rsidR="00FA2A16" w:rsidRPr="00717321" w:rsidRDefault="00FA2A16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</w:pPr>
                            <w:r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2021-</w:t>
                            </w:r>
                            <w:r w:rsidR="00765CDD" w:rsidRPr="00717321">
                              <w:rPr>
                                <w:rFonts w:ascii="Georgia" w:hAnsi="Georgia"/>
                                <w:b/>
                                <w:bCs/>
                                <w:lang w:val="nb-NO"/>
                              </w:rPr>
                              <w:t>2022</w:t>
                            </w:r>
                          </w:p>
                          <w:p w14:paraId="48E69A22" w14:textId="1959838F" w:rsidR="00B02C49" w:rsidRDefault="00B02C49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2020</w:t>
                            </w:r>
                          </w:p>
                          <w:p w14:paraId="562465B5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2019-2020</w:t>
                            </w:r>
                          </w:p>
                          <w:p w14:paraId="4D5EB216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2019</w:t>
                            </w:r>
                          </w:p>
                          <w:p w14:paraId="44E2CDF5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2018</w:t>
                            </w:r>
                          </w:p>
                          <w:p w14:paraId="4C041349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2016-2018</w:t>
                            </w:r>
                          </w:p>
                          <w:p w14:paraId="5364A4D8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2016-2017</w:t>
                            </w:r>
                          </w:p>
                          <w:p w14:paraId="5714DDB1" w14:textId="77777777" w:rsidR="0089217B" w:rsidRPr="004F601C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2014-2018</w:t>
                            </w:r>
                          </w:p>
                          <w:p w14:paraId="5689A65E" w14:textId="77777777" w:rsidR="0089217B" w:rsidRDefault="0089217B" w:rsidP="0085065F">
                            <w:pPr>
                              <w:jc w:val="right"/>
                            </w:pPr>
                          </w:p>
                          <w:p w14:paraId="79C04088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5F78A02F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2016-2017</w:t>
                            </w:r>
                          </w:p>
                          <w:p w14:paraId="31A611CD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2014-2018</w:t>
                            </w:r>
                          </w:p>
                          <w:p w14:paraId="4B05C06F" w14:textId="77777777" w:rsidR="0089217B" w:rsidRDefault="0089217B" w:rsidP="0085065F">
                            <w:pPr>
                              <w:jc w:val="right"/>
                            </w:pPr>
                          </w:p>
                          <w:p w14:paraId="7EA33490" w14:textId="77777777" w:rsidR="0089217B" w:rsidRDefault="0089217B" w:rsidP="0085065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2FCC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8.65pt;margin-top:7.95pt;width:99.35pt;height:3in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yvHLLQIAAFUEAAAOAAAAZHJzL2Uyb0RvYy54bWysVE2P2yAQvVfqf0DcGzvZfGytOKs0q1SV&#13;&#10;ot2VstWeCYbYEmYokNjpr++AnY9ue6p6IYNneMy898j8oa0VOQrrKtA5HQ5SSoTmUFR6n9Pvr+tP&#13;&#10;95Q4z3TBFGiR05Nw9GHx8cO8MZkYQQmqEJYgiHZZY3Jaem+yJHG8FDVzAzBCY1KCrZnHrd0nhWUN&#13;&#10;otcqGaXpNGnAFsYCF87h18cuSRcRX0rB/bOUTniicoq9+bjauO7CmizmLNtbZsqK922wf+iiZpXG&#13;&#10;Sy9Qj8wzcrDVH1B1xS04kH7AoU5AyoqLOANOM0zfTbMtmRFxFiTHmQtN7v/B8qfj1rxY4tsv0KKA&#13;&#10;gZDGuMzhxzBPK20dfrFTgnmk8HShTbSe8HBoNB3OxhNKOOZGs/EdChNwkutxY53/KqAmIcipRV0i&#13;&#10;Xey4cb4rPZeE2xyoqlhXSsVN8IJYKUuODFVUPjaJ4L9VKU2anE7vJmkE1hCOd8hKYy/XoULk213b&#13;&#10;T7qD4oQEWOi84QxfV9jkhjn/wiyaAWdGg/tnXKQCvAT6iJIS7M+/fQ/1qBFmKWnQXDl1Pw7MCkrU&#13;&#10;N43qfR6Ox8GNcTOezEa4sbeZ3W1GH+oV4ORDfEqGxzDUe3UOpYX6Dd/BMtyKKaY53p1Tfw5XvrM8&#13;&#10;viMulstYhP4zzG/01vAAHZgOEry2b8yaXiePEj/B2YYseydXVxtOalgePMgqahkI7ljteUfvRjf0&#13;&#10;7yw8jtt9rLr+Gyx+AQAA//8DAFBLAwQUAAYACAAAACEArR8R8uYAAAAQAQAADwAAAGRycy9kb3du&#13;&#10;cmV2LnhtbEyPS0/DMBCE70j8B2uRuCDqQNqmTeNUiKfEjYaHuLnxkkTE6yh2k/Dv2Z7gstJqZmfn&#13;&#10;y7aTbcWAvW8cKbiaRSCQSmcaqhS8Fg+XKxA+aDK6dYQKftDDNj89yXRq3EgvOOxCJTiEfKoV1CF0&#13;&#10;qZS+rNFqP3MdEmtfrrc68NpX0vR65HDbyusoWkqrG+IPte7wtsbye3ewCj4vqo9nPz2+jfEi7u6f&#13;&#10;hiJ5N4VS52fT3YbHzQZEwCn8XcCRgftDzsX27kDGi1bBKklitrKwWIM4GqJkyYh7BfN5sgaZZ/I/&#13;&#10;SP4LAAD//wMAUEsBAi0AFAAGAAgAAAAhALaDOJL+AAAA4QEAABMAAAAAAAAAAAAAAAAAAAAAAFtD&#13;&#10;b250ZW50X1R5cGVzXS54bWxQSwECLQAUAAYACAAAACEAOP0h/9YAAACUAQAACwAAAAAAAAAAAAAA&#13;&#10;AAAvAQAAX3JlbHMvLnJlbHNQSwECLQAUAAYACAAAACEAK8rxyy0CAABVBAAADgAAAAAAAAAAAAAA&#13;&#10;AAAuAgAAZHJzL2Uyb0RvYy54bWxQSwECLQAUAAYACAAAACEArR8R8uYAAAAQAQAADwAAAAAAAAAA&#13;&#10;AAAAAACHBAAAZHJzL2Rvd25yZXYueG1sUEsFBgAAAAAEAAQA8wAAAJoFAAAAAA==&#13;&#10;" fillcolor="white [3201]" stroked="f" strokeweight=".5pt">
                <v:textbox>
                  <w:txbxContent>
                    <w:p w14:paraId="1FA5E845" w14:textId="3ACC64AD" w:rsidR="008D09E2" w:rsidRPr="00717321" w:rsidRDefault="008D09E2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</w:pPr>
                      <w:r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2023-present</w:t>
                      </w:r>
                    </w:p>
                    <w:p w14:paraId="4B3ED1D6" w14:textId="433D3EFA" w:rsidR="00A534C7" w:rsidRPr="00717321" w:rsidRDefault="00A534C7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</w:pPr>
                      <w:r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2023</w:t>
                      </w:r>
                      <w:r w:rsidR="006503B0"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-present</w:t>
                      </w:r>
                    </w:p>
                    <w:p w14:paraId="29C15034" w14:textId="77777777" w:rsidR="008D09E2" w:rsidRPr="00717321" w:rsidRDefault="008D09E2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</w:pPr>
                      <w:r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2023-present</w:t>
                      </w:r>
                    </w:p>
                    <w:p w14:paraId="5D26A2EF" w14:textId="3E85DA2E" w:rsidR="00343D8C" w:rsidRPr="00717321" w:rsidRDefault="00343D8C" w:rsidP="0085065F">
                      <w:pPr>
                        <w:ind w:right="244"/>
                        <w:jc w:val="right"/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</w:pPr>
                      <w:r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2023-</w:t>
                      </w:r>
                      <w:r w:rsidR="003C02B7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2024</w:t>
                      </w:r>
                    </w:p>
                    <w:p w14:paraId="350A09CC" w14:textId="77777777" w:rsidR="00343D8C" w:rsidRPr="00717321" w:rsidRDefault="00343D8C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</w:pPr>
                    </w:p>
                    <w:p w14:paraId="22D6EAB4" w14:textId="5042FDA9" w:rsidR="00D54970" w:rsidRPr="00717321" w:rsidRDefault="00D54970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</w:pPr>
                      <w:r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2022-present</w:t>
                      </w:r>
                    </w:p>
                    <w:p w14:paraId="1A18B1D5" w14:textId="527CCB94" w:rsidR="00FA2A16" w:rsidRPr="00717321" w:rsidRDefault="00FA2A16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</w:pPr>
                      <w:r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2021-</w:t>
                      </w:r>
                      <w:r w:rsidR="00765CDD" w:rsidRPr="00717321">
                        <w:rPr>
                          <w:rFonts w:ascii="Georgia" w:hAnsi="Georgia"/>
                          <w:b/>
                          <w:bCs/>
                          <w:lang w:val="nb-NO"/>
                        </w:rPr>
                        <w:t>2022</w:t>
                      </w:r>
                    </w:p>
                    <w:p w14:paraId="48E69A22" w14:textId="1959838F" w:rsidR="00B02C49" w:rsidRDefault="00B02C49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2020</w:t>
                      </w:r>
                    </w:p>
                    <w:p w14:paraId="562465B5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2019-2020</w:t>
                      </w:r>
                    </w:p>
                    <w:p w14:paraId="4D5EB216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2019</w:t>
                      </w:r>
                    </w:p>
                    <w:p w14:paraId="44E2CDF5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2018</w:t>
                      </w:r>
                    </w:p>
                    <w:p w14:paraId="4C041349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2016-2018</w:t>
                      </w:r>
                    </w:p>
                    <w:p w14:paraId="5364A4D8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2016-2017</w:t>
                      </w:r>
                    </w:p>
                    <w:p w14:paraId="5714DDB1" w14:textId="77777777" w:rsidR="0089217B" w:rsidRPr="004F601C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2014-2018</w:t>
                      </w:r>
                    </w:p>
                    <w:p w14:paraId="5689A65E" w14:textId="77777777" w:rsidR="0089217B" w:rsidRDefault="0089217B" w:rsidP="0085065F">
                      <w:pPr>
                        <w:jc w:val="right"/>
                      </w:pPr>
                    </w:p>
                    <w:p w14:paraId="79C04088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5F78A02F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2016-2017</w:t>
                      </w:r>
                    </w:p>
                    <w:p w14:paraId="31A611CD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2014-2018</w:t>
                      </w:r>
                    </w:p>
                    <w:p w14:paraId="4B05C06F" w14:textId="77777777" w:rsidR="0089217B" w:rsidRDefault="0089217B" w:rsidP="0085065F">
                      <w:pPr>
                        <w:jc w:val="right"/>
                      </w:pPr>
                    </w:p>
                    <w:p w14:paraId="7EA33490" w14:textId="77777777" w:rsidR="0089217B" w:rsidRDefault="0089217B" w:rsidP="0085065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2C49">
        <w:rPr>
          <w:rFonts w:ascii="Georgia" w:hAnsi="Georgia"/>
          <w:b/>
          <w:bCs/>
        </w:rPr>
        <w:t>UNIVERSITY SERVICE</w:t>
      </w:r>
    </w:p>
    <w:p w14:paraId="4997748E" w14:textId="1E34B5A8" w:rsidR="008D09E2" w:rsidRDefault="008D09E2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MLL Executive Committee PhD Graduate Student Representative</w:t>
      </w:r>
    </w:p>
    <w:p w14:paraId="6477148D" w14:textId="4804576A" w:rsidR="008D09E2" w:rsidRDefault="008D09E2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French Graduate Student Representative</w:t>
      </w:r>
    </w:p>
    <w:p w14:paraId="263ADDD5" w14:textId="7C08BCF8" w:rsidR="00A617C2" w:rsidRPr="00A617C2" w:rsidRDefault="00A617C2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Marketing Co-chair, </w:t>
      </w:r>
      <w:r w:rsidR="00CE3AD3">
        <w:rPr>
          <w:rFonts w:ascii="Georgia" w:hAnsi="Georgia"/>
          <w:i/>
          <w:iCs/>
        </w:rPr>
        <w:t xml:space="preserve">LINC </w:t>
      </w:r>
      <w:r w:rsidRPr="00A617C2">
        <w:rPr>
          <w:rFonts w:ascii="Georgia" w:hAnsi="Georgia"/>
        </w:rPr>
        <w:t>graduate student conference</w:t>
      </w:r>
      <w:r>
        <w:rPr>
          <w:rFonts w:ascii="Georgia" w:hAnsi="Georgia"/>
        </w:rPr>
        <w:t>, Florida State University</w:t>
      </w:r>
    </w:p>
    <w:p w14:paraId="2582404A" w14:textId="2E45A422" w:rsidR="00343D8C" w:rsidRDefault="00343D8C" w:rsidP="00343D8C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Co-organized </w:t>
      </w:r>
      <w:r>
        <w:rPr>
          <w:rFonts w:ascii="Georgia" w:hAnsi="Georgia"/>
          <w:i/>
          <w:iCs/>
        </w:rPr>
        <w:t xml:space="preserve">New Regions </w:t>
      </w:r>
      <w:r>
        <w:rPr>
          <w:rFonts w:ascii="Georgia" w:hAnsi="Georgia"/>
        </w:rPr>
        <w:t xml:space="preserve">symposium, “Writers in Residence: Naomi Fontaine </w:t>
      </w:r>
      <w:r>
        <w:rPr>
          <w:rFonts w:ascii="Georgia" w:hAnsi="Georgia"/>
        </w:rPr>
        <w:br/>
        <w:t xml:space="preserve">and </w:t>
      </w:r>
      <w:proofErr w:type="spellStart"/>
      <w:r>
        <w:rPr>
          <w:rFonts w:ascii="Georgia" w:hAnsi="Georgia"/>
        </w:rPr>
        <w:t>Gisèle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Pineau</w:t>
      </w:r>
      <w:proofErr w:type="spellEnd"/>
      <w:r>
        <w:rPr>
          <w:rFonts w:ascii="Georgia" w:hAnsi="Georgia"/>
        </w:rPr>
        <w:t>,” Florida State University</w:t>
      </w:r>
    </w:p>
    <w:p w14:paraId="75106FE2" w14:textId="48029105" w:rsidR="00A617C2" w:rsidRPr="008D09E2" w:rsidRDefault="00A617C2" w:rsidP="00B02C49">
      <w:pPr>
        <w:ind w:left="720" w:hanging="720"/>
        <w:rPr>
          <w:rFonts w:ascii="Georgia" w:hAnsi="Georgia"/>
        </w:rPr>
      </w:pPr>
      <w:r w:rsidRPr="008D09E2">
        <w:rPr>
          <w:rFonts w:ascii="Georgia" w:hAnsi="Georgia"/>
        </w:rPr>
        <w:t>Chapter President, Pi Delta Phi (Omicron)</w:t>
      </w:r>
    </w:p>
    <w:p w14:paraId="2B573DD1" w14:textId="7C39BABD" w:rsidR="00FA2A16" w:rsidRDefault="00FA2A16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Co-organized event, “Women’s Words: Caribbean Worlds,” Florida State University</w:t>
      </w:r>
    </w:p>
    <w:p w14:paraId="17AED1C8" w14:textId="6B03CD41" w:rsidR="00B02C49" w:rsidRDefault="00B02C49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Organized Departmental Service at Community Garden, </w:t>
      </w:r>
      <w:r w:rsidRPr="009800D8">
        <w:rPr>
          <w:rFonts w:ascii="Georgia" w:hAnsi="Georgia"/>
        </w:rPr>
        <w:t>North Carolina State University</w:t>
      </w:r>
    </w:p>
    <w:p w14:paraId="28B29A1C" w14:textId="113672F5" w:rsidR="00B02C49" w:rsidRPr="00CE0B64" w:rsidRDefault="00B02C49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French Tutor, </w:t>
      </w:r>
      <w:r w:rsidRPr="009800D8">
        <w:rPr>
          <w:rFonts w:ascii="Georgia" w:hAnsi="Georgia"/>
        </w:rPr>
        <w:t>North Carolina State University</w:t>
      </w:r>
    </w:p>
    <w:p w14:paraId="66CEDD57" w14:textId="36326214" w:rsidR="00B02C49" w:rsidRPr="005010D5" w:rsidRDefault="00B02C49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Pi Delta Phi representative during French Week, North Carolina State University</w:t>
      </w:r>
    </w:p>
    <w:p w14:paraId="290E4326" w14:textId="6BF6F86A" w:rsidR="00B02C49" w:rsidRPr="00D60008" w:rsidRDefault="00B663FB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F</w:t>
      </w:r>
      <w:r w:rsidR="00B02C49">
        <w:rPr>
          <w:rFonts w:ascii="Georgia" w:hAnsi="Georgia"/>
        </w:rPr>
        <w:t xml:space="preserve">ounded the PI XI </w:t>
      </w:r>
      <w:r w:rsidR="002A3B9B">
        <w:rPr>
          <w:rFonts w:ascii="Georgia" w:hAnsi="Georgia"/>
        </w:rPr>
        <w:t>C</w:t>
      </w:r>
      <w:r w:rsidR="00B02C49">
        <w:rPr>
          <w:rFonts w:ascii="Georgia" w:hAnsi="Georgia"/>
        </w:rPr>
        <w:t>hapter of Pi Delta Phi at Presbyterian College</w:t>
      </w:r>
    </w:p>
    <w:p w14:paraId="2332DBE7" w14:textId="66F5340D" w:rsidR="00B02C49" w:rsidRPr="00890804" w:rsidRDefault="00B02C49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Editor in Chief of the </w:t>
      </w:r>
      <w:proofErr w:type="spellStart"/>
      <w:r>
        <w:rPr>
          <w:rFonts w:ascii="Georgia" w:hAnsi="Georgia"/>
        </w:rPr>
        <w:t>BlueStocking</w:t>
      </w:r>
      <w:proofErr w:type="spellEnd"/>
      <w:r>
        <w:rPr>
          <w:rFonts w:ascii="Georgia" w:hAnsi="Georgia"/>
        </w:rPr>
        <w:t xml:space="preserve"> newspaper, Presbyterian College</w:t>
      </w:r>
    </w:p>
    <w:p w14:paraId="712AF140" w14:textId="1E1E2927" w:rsidR="00B02C49" w:rsidRDefault="00B02C49" w:rsidP="00B02C49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Presbyterian College Choir President</w:t>
      </w:r>
      <w:r w:rsidR="00B663FB">
        <w:rPr>
          <w:rFonts w:ascii="Georgia" w:hAnsi="Georgia"/>
        </w:rPr>
        <w:t>, Presbyterian College</w:t>
      </w:r>
    </w:p>
    <w:p w14:paraId="697A5AC6" w14:textId="36B44FCC" w:rsidR="00B02C49" w:rsidRPr="006358EA" w:rsidRDefault="00B02C49" w:rsidP="006358EA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Griffith Scholar</w:t>
      </w:r>
      <w:r w:rsidR="00B663FB">
        <w:rPr>
          <w:rFonts w:ascii="Georgia" w:hAnsi="Georgia"/>
        </w:rPr>
        <w:t>, Presbyterian College</w:t>
      </w:r>
    </w:p>
    <w:p w14:paraId="66CB0C2E" w14:textId="77777777" w:rsidR="00BC7370" w:rsidRDefault="00BC7370" w:rsidP="004F601C">
      <w:pPr>
        <w:rPr>
          <w:rFonts w:ascii="Georgia" w:hAnsi="Georgia"/>
          <w:b/>
          <w:bCs/>
        </w:rPr>
      </w:pPr>
    </w:p>
    <w:p w14:paraId="61359F30" w14:textId="7238F4B0" w:rsidR="00DA092D" w:rsidRPr="00BC63AC" w:rsidRDefault="004F601C" w:rsidP="004F601C">
      <w:pPr>
        <w:rPr>
          <w:rFonts w:ascii="Georgia" w:hAnsi="Georgia"/>
          <w:b/>
          <w:bCs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4BF46AE" wp14:editId="68C85036">
                <wp:simplePos x="0" y="0"/>
                <wp:positionH relativeFrom="column">
                  <wp:posOffset>5468293</wp:posOffset>
                </wp:positionH>
                <wp:positionV relativeFrom="paragraph">
                  <wp:posOffset>79745</wp:posOffset>
                </wp:positionV>
                <wp:extent cx="1262270" cy="1774479"/>
                <wp:effectExtent l="0" t="0" r="0" b="38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2270" cy="17744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A31010" w14:textId="5D2767DF" w:rsidR="00E64A43" w:rsidRDefault="00E64A43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2024</w:t>
                            </w:r>
                          </w:p>
                          <w:p w14:paraId="1C8E98CB" w14:textId="3AAA8452" w:rsidR="002B5BFC" w:rsidRDefault="002B5BF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2023</w:t>
                            </w:r>
                          </w:p>
                          <w:p w14:paraId="3C9116D3" w14:textId="78FCFD4E" w:rsidR="0042295B" w:rsidRDefault="0042295B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</w:t>
                            </w:r>
                            <w:r w:rsidR="0019392A">
                              <w:rPr>
                                <w:rFonts w:ascii="Georgia" w:hAnsi="Georgia"/>
                                <w:b/>
                                <w:bCs/>
                              </w:rPr>
                              <w:t>2, 2023</w:t>
                            </w:r>
                          </w:p>
                          <w:p w14:paraId="4B1FE92D" w14:textId="43700C35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 w:rsidRPr="001E3BA5">
                              <w:rPr>
                                <w:rFonts w:ascii="Georgia" w:hAnsi="Georgia"/>
                                <w:b/>
                                <w:bCs/>
                              </w:rPr>
                              <w:t>2019-</w:t>
                            </w:r>
                            <w:r w:rsidR="0042295B">
                              <w:rPr>
                                <w:rFonts w:ascii="Georgia" w:hAnsi="Georgia"/>
                                <w:b/>
                                <w:bCs/>
                              </w:rPr>
                              <w:t>2021</w:t>
                            </w:r>
                          </w:p>
                          <w:p w14:paraId="78A3F681" w14:textId="57A3478D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2018</w:t>
                            </w:r>
                          </w:p>
                          <w:p w14:paraId="2DFCC730" w14:textId="6448A9FB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2018</w:t>
                            </w:r>
                          </w:p>
                          <w:p w14:paraId="52ADE0E4" w14:textId="73997B71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62219E7A" w14:textId="5E55AAA3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2017</w:t>
                            </w:r>
                          </w:p>
                          <w:p w14:paraId="178012DF" w14:textId="5296B2F1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2014-2018</w:t>
                            </w:r>
                          </w:p>
                          <w:p w14:paraId="66F6A21F" w14:textId="5AF96A2A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454EA0F6" w14:textId="77777777" w:rsidR="005C7F8C" w:rsidRDefault="005C7F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F46AE" id="Text Box 2" o:spid="_x0000_s1027" type="#_x0000_t202" style="position:absolute;margin-left:430.55pt;margin-top:6.3pt;width:99.4pt;height:139.7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05R2LwIAAFwEAAAOAAAAZHJzL2Uyb0RvYy54bWysVE1v2zAMvQ/YfxB0X5x4adIacYosRYYB&#13;&#10;RVsgHXpWZCkWIIuapMTOfv0oOV/rdhp2kSmReiIfHz277xpN9sJ5Baako8GQEmE4VMpsS/r9dfXp&#13;&#10;lhIfmKmYBiNKehCe3s8/fpi1thA51KAr4QiCGF+0tqR1CLbIMs9r0TA/ACsMOiW4hgXcum1WOdYi&#13;&#10;eqOzfDicZC24yjrgwns8feiddJ7wpRQ8PEvpRSC6pJhbSKtL6yau2XzGiq1jtlb8mAb7hywapgw+&#13;&#10;eoZ6YIGRnVN/QDWKO/Agw4BDk4GUiotUA1YzGr6rZl0zK1ItSI63Z5r8/4PlT/u1fXEkdF+gwwZG&#13;&#10;QlrrC4+HsZ5OuiZ+MVOCfqTwcKZNdIHweCmf5PkUXRx9o+l0PJ7eRZzsct06H74KaEg0SuqwL4ku&#13;&#10;tn/0oQ89hcTXPGhVrZTWaRO1IJbakT3DLuqQkkTw36K0IW1JJ59vhgnYQLzeI2uDuVyKilboNh1R&#13;&#10;1VXBG6gOyIODXiLe8pXCXB+ZDy/MoSawPtR5eMZFasC34GhRUoP7+bfzGI+tQi8lLWqspP7HjjlB&#13;&#10;if5msIl3o/E4ijJtxjfTHDfu2rO59phdswQkYIQTZXkyY3zQJ1M6aN5wHBbxVXQxw/HtkoaTuQy9&#13;&#10;8nGcuFgsUhDK0LLwaNaWR+hIeOzEa/fGnD22K2Cnn+CkRla861ofG28aWOwCSJVaGnnuWT3SjxJO&#13;&#10;ojiOW5yR632KuvwU5r8AAAD//wMAUEsDBBQABgAIAAAAIQAHTCsI5QAAABABAAAPAAAAZHJzL2Rv&#13;&#10;d25yZXYueG1sTE/LTsMwELwj8Q/WInFB1E6qhiaNUyFelbjR8BA3N16SiHgdxW4S/h73BJeRVjM7&#13;&#10;j3w7m46NOLjWkoRoIYAhVVa3VEt4LR+v18CcV6RVZwkl/KCDbXF+lqtM24lecNz7mgUTcpmS0Hjf&#13;&#10;Z5y7qkGj3ML2SIH7soNRPpxDzfWgpmBuOh4LkXCjWgoJjerxrsHqe380Ej6v6o9nNz+9TcvVsn/Y&#13;&#10;jeXNuy6lvLyY7zcBbjfAPM7+7wNOG0J/KEKxgz2SdqyTsE6iKEgDESfATgKxSlNgBwlxGgvgRc7/&#13;&#10;Dyl+AQAA//8DAFBLAQItABQABgAIAAAAIQC2gziS/gAAAOEBAAATAAAAAAAAAAAAAAAAAAAAAABb&#13;&#10;Q29udGVudF9UeXBlc10ueG1sUEsBAi0AFAAGAAgAAAAhADj9If/WAAAAlAEAAAsAAAAAAAAAAAAA&#13;&#10;AAAALwEAAF9yZWxzLy5yZWxzUEsBAi0AFAAGAAgAAAAhAFTTlHYvAgAAXAQAAA4AAAAAAAAAAAAA&#13;&#10;AAAALgIAAGRycy9lMm9Eb2MueG1sUEsBAi0AFAAGAAgAAAAhAAdMKwjlAAAAEAEAAA8AAAAAAAAA&#13;&#10;AAAAAAAAiQQAAGRycy9kb3ducmV2LnhtbFBLBQYAAAAABAAEAPMAAACbBQAAAAA=&#13;&#10;" fillcolor="white [3201]" stroked="f" strokeweight=".5pt">
                <v:textbox>
                  <w:txbxContent>
                    <w:p w14:paraId="3AA31010" w14:textId="5D2767DF" w:rsidR="00E64A43" w:rsidRDefault="00E64A43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2024</w:t>
                      </w:r>
                    </w:p>
                    <w:p w14:paraId="1C8E98CB" w14:textId="3AAA8452" w:rsidR="002B5BFC" w:rsidRDefault="002B5BF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2023</w:t>
                      </w:r>
                    </w:p>
                    <w:p w14:paraId="3C9116D3" w14:textId="78FCFD4E" w:rsidR="0042295B" w:rsidRDefault="0042295B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</w:t>
                      </w:r>
                      <w:r w:rsidR="0019392A">
                        <w:rPr>
                          <w:rFonts w:ascii="Georgia" w:hAnsi="Georgia"/>
                          <w:b/>
                          <w:bCs/>
                        </w:rPr>
                        <w:t>2, 2023</w:t>
                      </w:r>
                    </w:p>
                    <w:p w14:paraId="4B1FE92D" w14:textId="43700C35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 w:rsidRPr="001E3BA5">
                        <w:rPr>
                          <w:rFonts w:ascii="Georgia" w:hAnsi="Georgia"/>
                          <w:b/>
                          <w:bCs/>
                        </w:rPr>
                        <w:t>2019-</w:t>
                      </w:r>
                      <w:r w:rsidR="0042295B">
                        <w:rPr>
                          <w:rFonts w:ascii="Georgia" w:hAnsi="Georgia"/>
                          <w:b/>
                          <w:bCs/>
                        </w:rPr>
                        <w:t>2021</w:t>
                      </w:r>
                    </w:p>
                    <w:p w14:paraId="78A3F681" w14:textId="57A3478D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2018</w:t>
                      </w:r>
                    </w:p>
                    <w:p w14:paraId="2DFCC730" w14:textId="6448A9FB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2018</w:t>
                      </w:r>
                    </w:p>
                    <w:p w14:paraId="52ADE0E4" w14:textId="73997B71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62219E7A" w14:textId="5E55AAA3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2017</w:t>
                      </w:r>
                    </w:p>
                    <w:p w14:paraId="178012DF" w14:textId="5296B2F1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2014-2018</w:t>
                      </w:r>
                    </w:p>
                    <w:p w14:paraId="66F6A21F" w14:textId="5AF96A2A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454EA0F6" w14:textId="77777777" w:rsidR="005C7F8C" w:rsidRDefault="005C7F8C"/>
                  </w:txbxContent>
                </v:textbox>
              </v:shape>
            </w:pict>
          </mc:Fallback>
        </mc:AlternateContent>
      </w:r>
      <w:r w:rsidR="00DA092D" w:rsidRPr="00BC63AC">
        <w:rPr>
          <w:rFonts w:ascii="Georgia" w:hAnsi="Georgia"/>
          <w:b/>
          <w:bCs/>
        </w:rPr>
        <w:t>AWARDS AND HONORS</w:t>
      </w:r>
    </w:p>
    <w:p w14:paraId="6E16CAD2" w14:textId="2E7ADE2F" w:rsidR="00E64A43" w:rsidRDefault="00E64A43" w:rsidP="004F601C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Interviewee for “This is How We </w:t>
      </w:r>
      <w:proofErr w:type="spellStart"/>
      <w:r>
        <w:rPr>
          <w:rFonts w:ascii="Georgia" w:hAnsi="Georgia"/>
        </w:rPr>
        <w:t>Nole</w:t>
      </w:r>
      <w:proofErr w:type="spellEnd"/>
      <w:r>
        <w:rPr>
          <w:rFonts w:ascii="Georgia" w:hAnsi="Georgia"/>
        </w:rPr>
        <w:t xml:space="preserve">” Modern Languages &amp; Linguistics </w:t>
      </w:r>
      <w:proofErr w:type="gramStart"/>
      <w:r>
        <w:rPr>
          <w:rFonts w:ascii="Georgia" w:hAnsi="Georgia"/>
        </w:rPr>
        <w:t>episode</w:t>
      </w:r>
      <w:proofErr w:type="gramEnd"/>
    </w:p>
    <w:p w14:paraId="118AD494" w14:textId="2E0AC43B" w:rsidR="002B5BFC" w:rsidRDefault="002B5BFC" w:rsidP="004F601C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Dean’s Award for Doctoral Excellence Nominee</w:t>
      </w:r>
    </w:p>
    <w:p w14:paraId="3F41B464" w14:textId="0C115F89" w:rsidR="0042295B" w:rsidRDefault="0042295B" w:rsidP="004F601C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Outstanding Graduate Student of French, Florida State University</w:t>
      </w:r>
    </w:p>
    <w:p w14:paraId="4EC33950" w14:textId="36142E51" w:rsidR="00273125" w:rsidRDefault="00273125" w:rsidP="004F601C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Teaching and Communication Certificate, North Carolina State University</w:t>
      </w:r>
      <w:r w:rsidR="004F601C">
        <w:rPr>
          <w:rFonts w:ascii="Georgia" w:hAnsi="Georgia"/>
        </w:rPr>
        <w:t xml:space="preserve"> </w:t>
      </w:r>
    </w:p>
    <w:p w14:paraId="18160A65" w14:textId="5914A3AD" w:rsidR="00DA092D" w:rsidRDefault="00DA092D" w:rsidP="00273125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Outstanding Senior </w:t>
      </w:r>
      <w:r w:rsidR="009F003E">
        <w:rPr>
          <w:rFonts w:ascii="Georgia" w:hAnsi="Georgia"/>
        </w:rPr>
        <w:t xml:space="preserve">Award </w:t>
      </w:r>
      <w:r>
        <w:rPr>
          <w:rFonts w:ascii="Georgia" w:hAnsi="Georgia"/>
        </w:rPr>
        <w:t>– Department of English, Presbyterian College</w:t>
      </w:r>
    </w:p>
    <w:p w14:paraId="54766E86" w14:textId="2371276D" w:rsidR="00273125" w:rsidRDefault="00DA092D" w:rsidP="00273125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Outstanding Senior </w:t>
      </w:r>
      <w:r w:rsidR="009F003E">
        <w:rPr>
          <w:rFonts w:ascii="Georgia" w:hAnsi="Georgia"/>
        </w:rPr>
        <w:t xml:space="preserve">Award </w:t>
      </w:r>
      <w:r>
        <w:rPr>
          <w:rFonts w:ascii="Georgia" w:hAnsi="Georgia"/>
        </w:rPr>
        <w:t>– Department of Modern Foreign Languages and Literatures, Presbyterian College</w:t>
      </w:r>
    </w:p>
    <w:p w14:paraId="3BABAF2B" w14:textId="54FF07F1" w:rsidR="00273125" w:rsidRDefault="00273125" w:rsidP="004F601C">
      <w:pPr>
        <w:rPr>
          <w:rFonts w:ascii="Georgia" w:hAnsi="Georgia"/>
        </w:rPr>
      </w:pPr>
      <w:r>
        <w:rPr>
          <w:rFonts w:ascii="Georgia" w:hAnsi="Georgia"/>
        </w:rPr>
        <w:t>Creative Writing Award, Presbyterian College</w:t>
      </w:r>
    </w:p>
    <w:p w14:paraId="7C54250F" w14:textId="169F3B72" w:rsidR="001E3BA5" w:rsidRDefault="00273125" w:rsidP="00BC7370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Dean’s List, Presbyterian College</w:t>
      </w:r>
    </w:p>
    <w:p w14:paraId="091BA30F" w14:textId="4EEB9839" w:rsidR="001E3BA5" w:rsidRDefault="004F601C" w:rsidP="00273125">
      <w:pPr>
        <w:ind w:left="720" w:hanging="720"/>
        <w:rPr>
          <w:rFonts w:ascii="Georgia" w:hAnsi="Georgia"/>
          <w:b/>
          <w:bCs/>
        </w:rPr>
      </w:pPr>
      <w:r>
        <w:rPr>
          <w:rFonts w:ascii="Georgia" w:hAnsi="Georg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7CAC95E4" wp14:editId="4088E483">
                <wp:simplePos x="0" y="0"/>
                <wp:positionH relativeFrom="column">
                  <wp:posOffset>5535295</wp:posOffset>
                </wp:positionH>
                <wp:positionV relativeFrom="paragraph">
                  <wp:posOffset>124297</wp:posOffset>
                </wp:positionV>
                <wp:extent cx="1261745" cy="1645920"/>
                <wp:effectExtent l="0" t="0" r="0" b="50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745" cy="1645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D51868" w14:textId="5F97F68D" w:rsidR="00B061DA" w:rsidRDefault="00B061DA" w:rsidP="002F061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2024</w:t>
                            </w:r>
                          </w:p>
                          <w:p w14:paraId="475FCFCF" w14:textId="77777777" w:rsidR="00213D04" w:rsidRDefault="00213D04" w:rsidP="002F061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445EC29B" w14:textId="7BD22198" w:rsidR="00877749" w:rsidRDefault="00877749" w:rsidP="002F061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2023</w:t>
                            </w:r>
                          </w:p>
                          <w:p w14:paraId="067B9B2B" w14:textId="171CBBD6" w:rsidR="00235335" w:rsidRDefault="00235335" w:rsidP="002F061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2021-present</w:t>
                            </w:r>
                          </w:p>
                          <w:p w14:paraId="4ED817C2" w14:textId="38574194" w:rsidR="002F061F" w:rsidRPr="004F601C" w:rsidRDefault="002F061F" w:rsidP="002F061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2019-</w:t>
                            </w:r>
                            <w:r w:rsidR="00235335">
                              <w:rPr>
                                <w:rFonts w:ascii="Georgia" w:hAnsi="Georgia"/>
                                <w:b/>
                                <w:bCs/>
                              </w:rPr>
                              <w:t>2021</w:t>
                            </w:r>
                          </w:p>
                          <w:p w14:paraId="25ECCA4E" w14:textId="50194341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2017</w:t>
                            </w:r>
                          </w:p>
                          <w:p w14:paraId="7436005B" w14:textId="6A4732AE" w:rsidR="004F601C" w:rsidRDefault="004F601C" w:rsidP="004F601C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2014-2018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95E4" id="Text Box 3" o:spid="_x0000_s1028" type="#_x0000_t202" style="position:absolute;left:0;text-align:left;margin-left:435.85pt;margin-top:9.8pt;width:99.35pt;height:129.6pt;z-index:-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YPYUMQIAAFwEAAAOAAAAZHJzL2Uyb0RvYy54bWysVN9v2jAQfp+0/8Hy+whhQNuIUDEqpkmo&#13;&#10;rUSnPhvHJpYcn2cbEvbX7+xAYd2epr04Z9/v77vL7L5rNDkI5xWYkuaDISXCcKiU2ZX0+8vq0y0l&#13;&#10;PjBTMQ1GlPQoPL2ff/wwa20hRlCDroQjGMT4orUlrUOwRZZ5XouG+QFYYVApwTUs4NXtssqxFqM3&#13;&#10;OhsNh9OsBVdZB1x4j68PvZLOU3wpBQ9PUnoRiC4p1hbS6dK5jWc2n7Fi55itFT+Vwf6hioYpg0nf&#13;&#10;Qj2wwMjeqT9CNYo78CDDgEOTgZSKi9QDdpMP33WzqZkVqRcEx9s3mPz/C8sfDxv77EjovkCHBEZA&#13;&#10;WusLj4+xn066Jn6xUoJ6hPD4BpvoAuHRaTTNb8YTSjjq8ul4cjdKwGYXd+t8+CqgIVEoqUNeElzs&#13;&#10;sPYBU6Lp2SRm86BVtVJap0ucBbHUjhwYsqhDKhI9frPShrQlnX6eDFNgA9G9j6wNJrg0FaXQbTui&#13;&#10;qpKOzg1voToiDg76EfGWrxTWumY+PDOHM4Gt45yHJzykBswFJ4mSGtzPv71He6QKtZS0OGMl9T/2&#13;&#10;zAlK9DeDJN7l43EcynQZT24QNuKuNdtrjdk3S0AActwoy5MY7YM+i9JB84rrsIhZUcUMx9wlDWdx&#13;&#10;GfrJx3XiYrFIRjiGloW12VgeQ0fAIxMv3Stz9kRXQKYf4TyNrHjHWm8bPQ0s9gGkSpRGnHtUT/Dj&#13;&#10;CCemT+sWd+T6nqwuP4X5LwAAAP//AwBQSwMEFAAGAAgAAAAhAJw+shblAAAAEAEAAA8AAABkcnMv&#13;&#10;ZG93bnJldi54bWxMT8tOwzAQvCPxD9YicUHUbgt1SONUiEeRuNHwEDc3XpKIeB3FbhL+HvcEl5FW&#13;&#10;MzuPbDPZlg3Y+8aRgvlMAEMqnWmoUvBaPF4mwHzQZHTrCBX8oIdNfnqS6dS4kV5w2IWKRRPyqVZQ&#13;&#10;h9ClnPuyRqv9zHVIkftyvdUhnn3FTa/HaG5bvhBixa1uKCbUusO7Gsvv3cEq+LyoPp79tH0bl9fL&#13;&#10;7uFpKOS7KZQ6P5vu1xFu18ACTuHvA44bYn/IY7G9O5DxrFWQyLmM0kjcrIAdBUKKK2B7BQuZJMDz&#13;&#10;jP8fkv8CAAD//wMAUEsBAi0AFAAGAAgAAAAhALaDOJL+AAAA4QEAABMAAAAAAAAAAAAAAAAAAAAA&#13;&#10;AFtDb250ZW50X1R5cGVzXS54bWxQSwECLQAUAAYACAAAACEAOP0h/9YAAACUAQAACwAAAAAAAAAA&#13;&#10;AAAAAAAvAQAAX3JlbHMvLnJlbHNQSwECLQAUAAYACAAAACEAjmD2FDECAABcBAAADgAAAAAAAAAA&#13;&#10;AAAAAAAuAgAAZHJzL2Uyb0RvYy54bWxQSwECLQAUAAYACAAAACEAnD6yFuUAAAAQAQAADwAAAAAA&#13;&#10;AAAAAAAAAACLBAAAZHJzL2Rvd25yZXYueG1sUEsFBgAAAAAEAAQA8wAAAJ0FAAAAAA==&#13;&#10;" fillcolor="white [3201]" stroked="f" strokeweight=".5pt">
                <v:textbox>
                  <w:txbxContent>
                    <w:p w14:paraId="6AD51868" w14:textId="5F97F68D" w:rsidR="00B061DA" w:rsidRDefault="00B061DA" w:rsidP="002F061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2024</w:t>
                      </w:r>
                    </w:p>
                    <w:p w14:paraId="475FCFCF" w14:textId="77777777" w:rsidR="00213D04" w:rsidRDefault="00213D04" w:rsidP="002F061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445EC29B" w14:textId="7BD22198" w:rsidR="00877749" w:rsidRDefault="00877749" w:rsidP="002F061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2023</w:t>
                      </w:r>
                    </w:p>
                    <w:p w14:paraId="067B9B2B" w14:textId="171CBBD6" w:rsidR="00235335" w:rsidRDefault="00235335" w:rsidP="002F061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2021-present</w:t>
                      </w:r>
                    </w:p>
                    <w:p w14:paraId="4ED817C2" w14:textId="38574194" w:rsidR="002F061F" w:rsidRPr="004F601C" w:rsidRDefault="002F061F" w:rsidP="002F061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2019-</w:t>
                      </w:r>
                      <w:r w:rsidR="00235335">
                        <w:rPr>
                          <w:rFonts w:ascii="Georgia" w:hAnsi="Georgia"/>
                          <w:b/>
                          <w:bCs/>
                        </w:rPr>
                        <w:t>2021</w:t>
                      </w:r>
                    </w:p>
                    <w:p w14:paraId="25ECCA4E" w14:textId="50194341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2017</w:t>
                      </w:r>
                    </w:p>
                    <w:p w14:paraId="7436005B" w14:textId="6A4732AE" w:rsidR="004F601C" w:rsidRDefault="004F601C" w:rsidP="004F601C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2014-2018</w:t>
                      </w:r>
                    </w:p>
                  </w:txbxContent>
                </v:textbox>
              </v:shape>
            </w:pict>
          </mc:Fallback>
        </mc:AlternateContent>
      </w:r>
      <w:r w:rsidR="001E3BA5" w:rsidRPr="001E3BA5">
        <w:rPr>
          <w:rFonts w:ascii="Georgia" w:hAnsi="Georgia"/>
          <w:b/>
          <w:bCs/>
        </w:rPr>
        <w:t>GRANTS AND FELLOWSHIPS</w:t>
      </w:r>
    </w:p>
    <w:p w14:paraId="234D44FC" w14:textId="315C67EA" w:rsidR="00B061DA" w:rsidRDefault="00B061DA" w:rsidP="002F061F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Foreign Language and Area Studies Fellowship (Haitian Creole), Florida International University</w:t>
      </w:r>
    </w:p>
    <w:p w14:paraId="53DBBD4B" w14:textId="21D27E8A" w:rsidR="00877749" w:rsidRDefault="00877749" w:rsidP="002F061F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Summer Doctoral Fellowship, Florida State University</w:t>
      </w:r>
    </w:p>
    <w:p w14:paraId="1614E38A" w14:textId="78F7C209" w:rsidR="00235335" w:rsidRDefault="00235335" w:rsidP="002F061F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Graduate Teaching Assistantship, Florida State University</w:t>
      </w:r>
    </w:p>
    <w:p w14:paraId="4D1A7A6B" w14:textId="6B57B820" w:rsidR="002F061F" w:rsidRDefault="00A261EE" w:rsidP="002F061F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Graduate </w:t>
      </w:r>
      <w:r w:rsidR="002F061F">
        <w:rPr>
          <w:rFonts w:ascii="Georgia" w:hAnsi="Georgia"/>
        </w:rPr>
        <w:t>Teaching Assistantship, North Carolina State University</w:t>
      </w:r>
    </w:p>
    <w:p w14:paraId="29D943A2" w14:textId="0AE41B7B" w:rsidR="001E3BA5" w:rsidRDefault="001E3BA5" w:rsidP="001E3BA5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Study Abroad Scholarship, Presbyterian College</w:t>
      </w:r>
    </w:p>
    <w:p w14:paraId="52B51F9F" w14:textId="1B0A5B82" w:rsidR="001E3BA5" w:rsidRDefault="001E3BA5" w:rsidP="001E3BA5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Griffith </w:t>
      </w:r>
      <w:proofErr w:type="spellStart"/>
      <w:r>
        <w:rPr>
          <w:rFonts w:ascii="Georgia" w:hAnsi="Georgia"/>
        </w:rPr>
        <w:t>Quattlebaum</w:t>
      </w:r>
      <w:proofErr w:type="spellEnd"/>
      <w:r>
        <w:rPr>
          <w:rFonts w:ascii="Georgia" w:hAnsi="Georgia"/>
        </w:rPr>
        <w:t xml:space="preserve"> </w:t>
      </w:r>
      <w:r w:rsidR="00093CF4">
        <w:rPr>
          <w:rFonts w:ascii="Georgia" w:hAnsi="Georgia"/>
        </w:rPr>
        <w:t xml:space="preserve">Full Academic </w:t>
      </w:r>
      <w:r>
        <w:rPr>
          <w:rFonts w:ascii="Georgia" w:hAnsi="Georgia"/>
        </w:rPr>
        <w:t>Scholarship</w:t>
      </w:r>
      <w:r w:rsidR="00093CF4">
        <w:rPr>
          <w:rFonts w:ascii="Georgia" w:hAnsi="Georgia"/>
        </w:rPr>
        <w:t xml:space="preserve">, </w:t>
      </w:r>
      <w:r>
        <w:rPr>
          <w:rFonts w:ascii="Georgia" w:hAnsi="Georgia"/>
        </w:rPr>
        <w:t>Presbyterian College</w:t>
      </w:r>
    </w:p>
    <w:p w14:paraId="082A1FFC" w14:textId="20C22D11" w:rsidR="00DA092D" w:rsidRDefault="00DA092D" w:rsidP="00DA092D">
      <w:pPr>
        <w:rPr>
          <w:rFonts w:ascii="Georgia" w:hAnsi="Georgia"/>
        </w:rPr>
      </w:pPr>
    </w:p>
    <w:p w14:paraId="62EE204A" w14:textId="62B2F622" w:rsidR="00DA092D" w:rsidRPr="00233025" w:rsidRDefault="00EC126F" w:rsidP="00DA092D">
      <w:pPr>
        <w:rPr>
          <w:rFonts w:ascii="Georgia" w:hAnsi="Georgia"/>
          <w:b/>
          <w:bCs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E027D3A" wp14:editId="45839A07">
                <wp:simplePos x="0" y="0"/>
                <wp:positionH relativeFrom="column">
                  <wp:posOffset>5540721</wp:posOffset>
                </wp:positionH>
                <wp:positionV relativeFrom="paragraph">
                  <wp:posOffset>121882</wp:posOffset>
                </wp:positionV>
                <wp:extent cx="1261745" cy="3494638"/>
                <wp:effectExtent l="0" t="0" r="0" b="0"/>
                <wp:wrapNone/>
                <wp:docPr id="1232671003" name="Text Box 12326710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745" cy="34946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5C7C3E" w14:textId="5766A8FF" w:rsidR="00992C9D" w:rsidRDefault="00992C9D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2024</w:t>
                            </w:r>
                          </w:p>
                          <w:p w14:paraId="520159C0" w14:textId="77777777" w:rsidR="00992C9D" w:rsidRDefault="00992C9D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721E39D0" w14:textId="77777777" w:rsidR="00992C9D" w:rsidRDefault="00992C9D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77552C92" w14:textId="18DD053A" w:rsidR="003B7960" w:rsidRDefault="003B7960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2024</w:t>
                            </w:r>
                          </w:p>
                          <w:p w14:paraId="247420B4" w14:textId="77777777" w:rsidR="00992C9D" w:rsidRDefault="00992C9D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392C578E" w14:textId="64B8E69E" w:rsidR="00B061DA" w:rsidRDefault="00B061DA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2024</w:t>
                            </w:r>
                          </w:p>
                          <w:p w14:paraId="1A3F8C0B" w14:textId="77777777" w:rsidR="00992C9D" w:rsidRDefault="00992C9D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0BE5E7F5" w14:textId="77777777" w:rsidR="00992C9D" w:rsidRDefault="00992C9D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1645446C" w14:textId="12EC3CD1" w:rsidR="00EC126F" w:rsidRDefault="00EC126F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2023</w:t>
                            </w:r>
                          </w:p>
                          <w:p w14:paraId="728703B1" w14:textId="77777777" w:rsidR="000B18C0" w:rsidRDefault="000B18C0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1FFC6D4C" w14:textId="3C25003D" w:rsidR="00EC126F" w:rsidRDefault="00EC126F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2022</w:t>
                            </w:r>
                          </w:p>
                          <w:p w14:paraId="2A3F6AB7" w14:textId="77777777" w:rsidR="000B18C0" w:rsidRDefault="000B18C0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5E419FDE" w14:textId="40A58DD8" w:rsidR="00EC126F" w:rsidRDefault="00EC126F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2022</w:t>
                            </w:r>
                          </w:p>
                          <w:p w14:paraId="05087087" w14:textId="77777777" w:rsidR="000B18C0" w:rsidRDefault="000B18C0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57A9E4C1" w14:textId="5DEDC0C0" w:rsidR="00EC126F" w:rsidRDefault="00EC126F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2022</w:t>
                            </w:r>
                          </w:p>
                          <w:p w14:paraId="16CC90BA" w14:textId="77777777" w:rsidR="000B18C0" w:rsidRDefault="000B18C0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3D5E6E38" w14:textId="2FD1984D" w:rsidR="00EC126F" w:rsidRDefault="00EC126F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2021</w:t>
                            </w:r>
                          </w:p>
                          <w:p w14:paraId="31F9B57B" w14:textId="77777777" w:rsidR="00EC126F" w:rsidRDefault="00EC126F" w:rsidP="00EC126F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53B4045A" w14:textId="77777777" w:rsidR="00EC126F" w:rsidRDefault="00EC126F" w:rsidP="00EC12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27D3A" id="Text Box 1232671003" o:spid="_x0000_s1029" type="#_x0000_t202" style="position:absolute;margin-left:436.3pt;margin-top:9.6pt;width:99.35pt;height:275.15pt;z-index:-25164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+vK2MQIAAFwEAAAOAAAAZHJzL2Uyb0RvYy54bWysVE1v2zAMvQ/YfxB0X5zvtkacIkuRYUDQ&#13;&#10;FkiHnhVZigXIoiYpsbNfP0pO0rTbadhFpkTqiXx89Oy+rTU5COcVmIIOen1KhOFQKrMr6I+X1Zdb&#13;&#10;SnxgpmQajCjoUXh6P//8adbYXAyhAl0KRxDE+LyxBa1CsHmWeV6JmvkeWGHQKcHVLODW7bLSsQbR&#13;&#10;a50N+/1p1oArrQMuvMfTh85J5wlfSsHDk5ReBKILirmFtLq0buOazWcs3zlmK8VPabB/yKJmyuCj&#13;&#10;F6gHFhjZO/UHVK24Aw8y9DjUGUipuEg1YDWD/odqNhWzItWC5Hh7ocn/P1j+eNjYZ0dC+xVabGAk&#13;&#10;pLE+93gY62mlq+MXMyXoRwqPF9pEGwiPl4bTwc14QglH32h8N56ObiNO9nbdOh++CahJNArqsC+J&#13;&#10;LnZY+9CFnkPiax60KldK67SJWhBL7ciBYRd1SEki+LsobUhT0Olo0k/ABuL1DlkbzOWtqGiFdtsS&#13;&#10;VWK654K3UB6RBwedRLzlK4W5rpkPz8yhJrB01Hl4wkVqwLfgZFFSgfv1t/MYj61CLyUNaqyg/uee&#13;&#10;OUGJ/m6wiXeD8TiKMm3Gk5shbty1Z3vtMft6CUjAACfK8mTG+KDPpnRQv+I4LOKr6GKG49sFDWdz&#13;&#10;GTrl4zhxsVikIJShZWFtNpZH6Eh47MRL+8qcPbUrYKcf4axGln/oWhcbbxpY7ANIlVoaee5YPdGP&#13;&#10;Ek6iOI1bnJHrfYp6+ynMfwMAAP//AwBQSwMEFAAGAAgAAAAhADt5AUblAAAAEAEAAA8AAABkcnMv&#13;&#10;ZG93bnJldi54bWxMT01Pg0AQvZv4HzZj4sW0SyFAS1ka42fizVI13rbsCkR2lrBbwH/v9KSXl0ze&#13;&#10;m/eR72bTsVEPrrUoYLUMgGmsrGqxFnAoHxdrYM5LVLKzqAX8aAe74vIil5myE77qce9rRiboMimg&#13;&#10;8b7POHdVo410S9trJO7LDkZ6Ooeaq0FOZG46HgZBwo1skRIa2eu7Rlff+5MR8HlTf7y4+eltiuKo&#13;&#10;f3gey/RdlUJcX833W4LbLTCvZ//3AecN1B8KKna0J1SOdQLWaZiQlIhNCOwsCNJVBOwoIE42MfAi&#13;&#10;5/+HFL8AAAD//wMAUEsBAi0AFAAGAAgAAAAhALaDOJL+AAAA4QEAABMAAAAAAAAAAAAAAAAAAAAA&#13;&#10;AFtDb250ZW50X1R5cGVzXS54bWxQSwECLQAUAAYACAAAACEAOP0h/9YAAACUAQAACwAAAAAAAAAA&#13;&#10;AAAAAAAvAQAAX3JlbHMvLnJlbHNQSwECLQAUAAYACAAAACEAVvrytjECAABcBAAADgAAAAAAAAAA&#13;&#10;AAAAAAAuAgAAZHJzL2Uyb0RvYy54bWxQSwECLQAUAAYACAAAACEAO3kBRuUAAAAQAQAADwAAAAAA&#13;&#10;AAAAAAAAAACLBAAAZHJzL2Rvd25yZXYueG1sUEsFBgAAAAAEAAQA8wAAAJ0FAAAAAA==&#13;&#10;" fillcolor="white [3201]" stroked="f" strokeweight=".5pt">
                <v:textbox>
                  <w:txbxContent>
                    <w:p w14:paraId="0A5C7C3E" w14:textId="5766A8FF" w:rsidR="00992C9D" w:rsidRDefault="00992C9D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2024</w:t>
                      </w:r>
                    </w:p>
                    <w:p w14:paraId="520159C0" w14:textId="77777777" w:rsidR="00992C9D" w:rsidRDefault="00992C9D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721E39D0" w14:textId="77777777" w:rsidR="00992C9D" w:rsidRDefault="00992C9D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77552C92" w14:textId="18DD053A" w:rsidR="003B7960" w:rsidRDefault="003B7960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2024</w:t>
                      </w:r>
                    </w:p>
                    <w:p w14:paraId="247420B4" w14:textId="77777777" w:rsidR="00992C9D" w:rsidRDefault="00992C9D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392C578E" w14:textId="64B8E69E" w:rsidR="00B061DA" w:rsidRDefault="00B061DA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2024</w:t>
                      </w:r>
                    </w:p>
                    <w:p w14:paraId="1A3F8C0B" w14:textId="77777777" w:rsidR="00992C9D" w:rsidRDefault="00992C9D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0BE5E7F5" w14:textId="77777777" w:rsidR="00992C9D" w:rsidRDefault="00992C9D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1645446C" w14:textId="12EC3CD1" w:rsidR="00EC126F" w:rsidRDefault="00EC126F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2023</w:t>
                      </w:r>
                    </w:p>
                    <w:p w14:paraId="728703B1" w14:textId="77777777" w:rsidR="000B18C0" w:rsidRDefault="000B18C0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1FFC6D4C" w14:textId="3C25003D" w:rsidR="00EC126F" w:rsidRDefault="00EC126F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2022</w:t>
                      </w:r>
                    </w:p>
                    <w:p w14:paraId="2A3F6AB7" w14:textId="77777777" w:rsidR="000B18C0" w:rsidRDefault="000B18C0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5E419FDE" w14:textId="40A58DD8" w:rsidR="00EC126F" w:rsidRDefault="00EC126F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2022</w:t>
                      </w:r>
                    </w:p>
                    <w:p w14:paraId="05087087" w14:textId="77777777" w:rsidR="000B18C0" w:rsidRDefault="000B18C0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57A9E4C1" w14:textId="5DEDC0C0" w:rsidR="00EC126F" w:rsidRDefault="00EC126F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2022</w:t>
                      </w:r>
                    </w:p>
                    <w:p w14:paraId="16CC90BA" w14:textId="77777777" w:rsidR="000B18C0" w:rsidRDefault="000B18C0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3D5E6E38" w14:textId="2FD1984D" w:rsidR="00EC126F" w:rsidRDefault="00EC126F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2021</w:t>
                      </w:r>
                    </w:p>
                    <w:p w14:paraId="31F9B57B" w14:textId="77777777" w:rsidR="00EC126F" w:rsidRDefault="00EC126F" w:rsidP="00EC126F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53B4045A" w14:textId="77777777" w:rsidR="00EC126F" w:rsidRDefault="00EC126F" w:rsidP="00EC126F"/>
                  </w:txbxContent>
                </v:textbox>
              </v:shape>
            </w:pict>
          </mc:Fallback>
        </mc:AlternateContent>
      </w:r>
      <w:r w:rsidR="00DA092D" w:rsidRPr="00233025">
        <w:rPr>
          <w:rFonts w:ascii="Georgia" w:hAnsi="Georgia"/>
          <w:b/>
          <w:bCs/>
        </w:rPr>
        <w:t>PRESENTATIONS</w:t>
      </w:r>
    </w:p>
    <w:p w14:paraId="47E5C083" w14:textId="02BCFAC2" w:rsidR="00B63AF3" w:rsidRPr="00B63AF3" w:rsidRDefault="00B63AF3" w:rsidP="0079677E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“</w:t>
      </w:r>
      <w:r w:rsidRPr="00B63AF3">
        <w:rPr>
          <w:rFonts w:ascii="Georgia" w:hAnsi="Georgia"/>
        </w:rPr>
        <w:t>D</w:t>
      </w:r>
      <w:r>
        <w:rPr>
          <w:rFonts w:ascii="Georgia" w:hAnsi="Georgia"/>
        </w:rPr>
        <w:t xml:space="preserve">iscourses of Hope? </w:t>
      </w:r>
      <w:proofErr w:type="spellStart"/>
      <w:r>
        <w:rPr>
          <w:rFonts w:ascii="Georgia" w:hAnsi="Georgia"/>
        </w:rPr>
        <w:t>Ecopedagogy</w:t>
      </w:r>
      <w:proofErr w:type="spellEnd"/>
      <w:r>
        <w:rPr>
          <w:rFonts w:ascii="Georgia" w:hAnsi="Georgia"/>
        </w:rPr>
        <w:t xml:space="preserve"> in Naomi Fontaine’s </w:t>
      </w:r>
      <w:proofErr w:type="spellStart"/>
      <w:r>
        <w:rPr>
          <w:rFonts w:ascii="Georgia" w:hAnsi="Georgia"/>
          <w:i/>
          <w:iCs/>
        </w:rPr>
        <w:t>Kuessipan</w:t>
      </w:r>
      <w:proofErr w:type="spellEnd"/>
      <w:r>
        <w:rPr>
          <w:rFonts w:ascii="Georgia" w:hAnsi="Georgia"/>
        </w:rPr>
        <w:t>,</w:t>
      </w:r>
      <w:r w:rsidRPr="00B63AF3">
        <w:rPr>
          <w:rFonts w:ascii="Georgia" w:hAnsi="Georgia"/>
        </w:rPr>
        <w:t xml:space="preserve">” </w:t>
      </w:r>
      <w:r>
        <w:rPr>
          <w:rFonts w:ascii="Georgia" w:hAnsi="Georgia"/>
        </w:rPr>
        <w:t xml:space="preserve">New Regions Symposium with Writers in Residence Naomi Fontaine &amp; </w:t>
      </w:r>
      <w:proofErr w:type="spellStart"/>
      <w:r>
        <w:rPr>
          <w:rFonts w:ascii="Georgia" w:hAnsi="Georgia"/>
        </w:rPr>
        <w:t>Gisèle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Pineau</w:t>
      </w:r>
      <w:proofErr w:type="spellEnd"/>
      <w:r>
        <w:rPr>
          <w:rFonts w:ascii="Georgia" w:hAnsi="Georgia"/>
        </w:rPr>
        <w:t xml:space="preserve">, Florida State University </w:t>
      </w:r>
    </w:p>
    <w:p w14:paraId="4E498CEA" w14:textId="32C197B5" w:rsidR="00B061DA" w:rsidRPr="00B061DA" w:rsidRDefault="00B061DA" w:rsidP="0079677E">
      <w:pPr>
        <w:ind w:left="720" w:hanging="720"/>
        <w:rPr>
          <w:rFonts w:ascii="Georgia" w:hAnsi="Georgia"/>
          <w:lang w:val="fr-FR"/>
        </w:rPr>
      </w:pPr>
      <w:r w:rsidRPr="00B061DA">
        <w:rPr>
          <w:rFonts w:ascii="Georgia" w:hAnsi="Georgia"/>
          <w:lang w:val="fr-FR"/>
        </w:rPr>
        <w:t>“</w:t>
      </w:r>
      <w:proofErr w:type="spellStart"/>
      <w:r w:rsidRPr="00B061DA">
        <w:rPr>
          <w:rFonts w:ascii="Georgia" w:hAnsi="Georgia"/>
          <w:lang w:val="fr-FR"/>
        </w:rPr>
        <w:t>Towards</w:t>
      </w:r>
      <w:proofErr w:type="spellEnd"/>
      <w:r w:rsidRPr="00B061DA">
        <w:rPr>
          <w:rFonts w:ascii="Georgia" w:hAnsi="Georgia"/>
          <w:lang w:val="fr-FR"/>
        </w:rPr>
        <w:t xml:space="preserve"> </w:t>
      </w:r>
      <w:r w:rsidRPr="00B061DA">
        <w:rPr>
          <w:rFonts w:ascii="Georgia" w:hAnsi="Georgia"/>
          <w:i/>
          <w:iCs/>
          <w:lang w:val="fr-FR"/>
        </w:rPr>
        <w:t xml:space="preserve">Une Nouvelle Région du </w:t>
      </w:r>
      <w:proofErr w:type="gramStart"/>
      <w:r w:rsidRPr="00B061DA">
        <w:rPr>
          <w:rFonts w:ascii="Georgia" w:hAnsi="Georgia"/>
          <w:i/>
          <w:iCs/>
          <w:lang w:val="fr-FR"/>
        </w:rPr>
        <w:t>Monde</w:t>
      </w:r>
      <w:r>
        <w:rPr>
          <w:rFonts w:ascii="Georgia" w:hAnsi="Georgia"/>
          <w:lang w:val="fr-FR"/>
        </w:rPr>
        <w:t>:</w:t>
      </w:r>
      <w:proofErr w:type="gramEnd"/>
      <w:r>
        <w:rPr>
          <w:rFonts w:ascii="Georgia" w:hAnsi="Georgia"/>
          <w:lang w:val="fr-FR"/>
        </w:rPr>
        <w:t xml:space="preserve"> Water in </w:t>
      </w:r>
      <w:proofErr w:type="spellStart"/>
      <w:r>
        <w:rPr>
          <w:rFonts w:ascii="Georgia" w:hAnsi="Georgia"/>
          <w:lang w:val="fr-FR"/>
        </w:rPr>
        <w:t>Haitian</w:t>
      </w:r>
      <w:proofErr w:type="spellEnd"/>
      <w:r>
        <w:rPr>
          <w:rFonts w:ascii="Georgia" w:hAnsi="Georgia"/>
          <w:lang w:val="fr-FR"/>
        </w:rPr>
        <w:t xml:space="preserve"> Vodou</w:t>
      </w:r>
      <w:r w:rsidR="003B7960">
        <w:rPr>
          <w:rFonts w:ascii="Georgia" w:hAnsi="Georgia"/>
          <w:lang w:val="fr-FR"/>
        </w:rPr>
        <w:t>,</w:t>
      </w:r>
      <w:r w:rsidRPr="00B061DA">
        <w:rPr>
          <w:rFonts w:ascii="Georgia" w:hAnsi="Georgia"/>
          <w:lang w:val="fr-FR"/>
        </w:rPr>
        <w:t>”</w:t>
      </w:r>
      <w:r w:rsidR="003B7960">
        <w:rPr>
          <w:rFonts w:ascii="Georgia" w:hAnsi="Georgia"/>
          <w:lang w:val="fr-FR"/>
        </w:rPr>
        <w:t xml:space="preserve"> </w:t>
      </w:r>
      <w:proofErr w:type="spellStart"/>
      <w:r w:rsidR="003B7960">
        <w:rPr>
          <w:rFonts w:ascii="Georgia" w:hAnsi="Georgia"/>
          <w:lang w:val="fr-FR"/>
        </w:rPr>
        <w:t>College</w:t>
      </w:r>
      <w:proofErr w:type="spellEnd"/>
      <w:r w:rsidR="003B7960">
        <w:rPr>
          <w:rFonts w:ascii="Georgia" w:hAnsi="Georgia"/>
          <w:lang w:val="fr-FR"/>
        </w:rPr>
        <w:t xml:space="preserve"> English Association</w:t>
      </w:r>
    </w:p>
    <w:p w14:paraId="1D1B21BE" w14:textId="3015C594" w:rsidR="00B061DA" w:rsidRPr="00B061DA" w:rsidRDefault="00B061DA" w:rsidP="0079677E">
      <w:pPr>
        <w:ind w:left="720" w:hanging="720"/>
        <w:rPr>
          <w:rFonts w:ascii="Georgia" w:hAnsi="Georgia"/>
          <w:lang w:val="fr-FR"/>
        </w:rPr>
      </w:pPr>
      <w:r w:rsidRPr="00B061DA">
        <w:rPr>
          <w:rFonts w:ascii="Georgia" w:hAnsi="Georgia"/>
          <w:lang w:val="fr-FR"/>
        </w:rPr>
        <w:t>“Jessica Oublié, Writer-</w:t>
      </w:r>
      <w:proofErr w:type="spellStart"/>
      <w:proofErr w:type="gramStart"/>
      <w:r w:rsidRPr="00B061DA">
        <w:rPr>
          <w:rFonts w:ascii="Georgia" w:hAnsi="Georgia"/>
          <w:lang w:val="fr-FR"/>
        </w:rPr>
        <w:t>activist</w:t>
      </w:r>
      <w:proofErr w:type="spellEnd"/>
      <w:r w:rsidRPr="00B061DA">
        <w:rPr>
          <w:rFonts w:ascii="Georgia" w:hAnsi="Georgia"/>
          <w:lang w:val="fr-FR"/>
        </w:rPr>
        <w:t>:</w:t>
      </w:r>
      <w:proofErr w:type="gramEnd"/>
      <w:r w:rsidRPr="00B061DA">
        <w:rPr>
          <w:rFonts w:ascii="Georgia" w:hAnsi="Georgia"/>
          <w:lang w:val="fr-FR"/>
        </w:rPr>
        <w:t xml:space="preserve"> </w:t>
      </w:r>
      <w:r w:rsidRPr="00B061DA">
        <w:rPr>
          <w:rFonts w:ascii="Georgia" w:hAnsi="Georgia"/>
          <w:i/>
          <w:iCs/>
          <w:lang w:val="fr-FR"/>
        </w:rPr>
        <w:t>Bande Dessinée</w:t>
      </w:r>
      <w:r w:rsidRPr="00B061DA">
        <w:rPr>
          <w:rFonts w:ascii="Georgia" w:hAnsi="Georgia"/>
          <w:lang w:val="fr-FR"/>
        </w:rPr>
        <w:t xml:space="preserve"> and the </w:t>
      </w:r>
      <w:proofErr w:type="spellStart"/>
      <w:r w:rsidRPr="00B061DA">
        <w:rPr>
          <w:rFonts w:ascii="Georgia" w:hAnsi="Georgia"/>
          <w:lang w:val="fr-FR"/>
        </w:rPr>
        <w:t>Chlordecone</w:t>
      </w:r>
      <w:proofErr w:type="spellEnd"/>
      <w:r w:rsidRPr="00B061DA">
        <w:rPr>
          <w:rFonts w:ascii="Georgia" w:hAnsi="Georgia"/>
          <w:lang w:val="fr-FR"/>
        </w:rPr>
        <w:t xml:space="preserve"> </w:t>
      </w:r>
      <w:proofErr w:type="spellStart"/>
      <w:r w:rsidRPr="00B061DA">
        <w:rPr>
          <w:rFonts w:ascii="Georgia" w:hAnsi="Georgia"/>
          <w:lang w:val="fr-FR"/>
        </w:rPr>
        <w:t>Scandal</w:t>
      </w:r>
      <w:proofErr w:type="spellEnd"/>
      <w:r w:rsidRPr="00B061DA">
        <w:rPr>
          <w:rFonts w:ascii="Georgia" w:hAnsi="Georgia"/>
          <w:lang w:val="fr-FR"/>
        </w:rPr>
        <w:t xml:space="preserve"> in Martinique,” </w:t>
      </w:r>
      <w:proofErr w:type="spellStart"/>
      <w:r w:rsidRPr="00B061DA">
        <w:rPr>
          <w:rFonts w:ascii="Georgia" w:hAnsi="Georgia"/>
          <w:lang w:val="fr-FR"/>
        </w:rPr>
        <w:t>Northeastern</w:t>
      </w:r>
      <w:proofErr w:type="spellEnd"/>
      <w:r w:rsidRPr="00B061DA">
        <w:rPr>
          <w:rFonts w:ascii="Georgia" w:hAnsi="Georgia"/>
          <w:lang w:val="fr-FR"/>
        </w:rPr>
        <w:t xml:space="preserve"> Modern </w:t>
      </w:r>
      <w:proofErr w:type="spellStart"/>
      <w:r w:rsidRPr="00B061DA">
        <w:rPr>
          <w:rFonts w:ascii="Georgia" w:hAnsi="Georgia"/>
          <w:lang w:val="fr-FR"/>
        </w:rPr>
        <w:t>Language</w:t>
      </w:r>
      <w:proofErr w:type="spellEnd"/>
      <w:r w:rsidRPr="00B061DA">
        <w:rPr>
          <w:rFonts w:ascii="Georgia" w:hAnsi="Georgia"/>
          <w:lang w:val="fr-FR"/>
        </w:rPr>
        <w:t xml:space="preserve"> Association Convention, </w:t>
      </w:r>
      <w:proofErr w:type="spellStart"/>
      <w:r w:rsidRPr="00B061DA">
        <w:rPr>
          <w:rFonts w:ascii="Georgia" w:hAnsi="Georgia"/>
          <w:lang w:val="fr-FR"/>
        </w:rPr>
        <w:t>Tufts</w:t>
      </w:r>
      <w:proofErr w:type="spellEnd"/>
      <w:r w:rsidRPr="00B061DA">
        <w:rPr>
          <w:rFonts w:ascii="Georgia" w:hAnsi="Georgia"/>
          <w:lang w:val="fr-FR"/>
        </w:rPr>
        <w:t xml:space="preserve"> </w:t>
      </w:r>
      <w:proofErr w:type="spellStart"/>
      <w:r w:rsidRPr="00B061DA">
        <w:rPr>
          <w:rFonts w:ascii="Georgia" w:hAnsi="Georgia"/>
          <w:lang w:val="fr-FR"/>
        </w:rPr>
        <w:t>University</w:t>
      </w:r>
      <w:proofErr w:type="spellEnd"/>
    </w:p>
    <w:p w14:paraId="20293F5E" w14:textId="5EB33C3F" w:rsidR="008524E0" w:rsidRPr="008524E0" w:rsidRDefault="00836FC1" w:rsidP="0079677E">
      <w:pPr>
        <w:ind w:left="720" w:hanging="720"/>
        <w:rPr>
          <w:rFonts w:ascii="Georgia" w:hAnsi="Georgia"/>
          <w:b/>
          <w:bCs/>
        </w:rPr>
      </w:pPr>
      <w:r>
        <w:rPr>
          <w:rFonts w:ascii="Georgia" w:hAnsi="Georgia"/>
        </w:rPr>
        <w:t>“</w:t>
      </w:r>
      <w:r w:rsidR="008524E0">
        <w:rPr>
          <w:rFonts w:ascii="Georgia" w:hAnsi="Georgia"/>
        </w:rPr>
        <w:t xml:space="preserve">Decolonial Ecology in Jessica </w:t>
      </w:r>
      <w:proofErr w:type="spellStart"/>
      <w:r w:rsidR="008524E0">
        <w:rPr>
          <w:rFonts w:ascii="Georgia" w:hAnsi="Georgia"/>
        </w:rPr>
        <w:t>Oublié’s</w:t>
      </w:r>
      <w:proofErr w:type="spellEnd"/>
      <w:r w:rsidR="008524E0">
        <w:rPr>
          <w:rFonts w:ascii="Georgia" w:hAnsi="Georgia"/>
        </w:rPr>
        <w:t xml:space="preserve"> </w:t>
      </w:r>
      <w:proofErr w:type="spellStart"/>
      <w:r w:rsidR="008524E0">
        <w:rPr>
          <w:rFonts w:ascii="Georgia" w:hAnsi="Georgia"/>
          <w:i/>
          <w:iCs/>
        </w:rPr>
        <w:t>Tropiques</w:t>
      </w:r>
      <w:proofErr w:type="spellEnd"/>
      <w:r w:rsidR="008524E0">
        <w:rPr>
          <w:rFonts w:ascii="Georgia" w:hAnsi="Georgia"/>
          <w:i/>
          <w:iCs/>
        </w:rPr>
        <w:t xml:space="preserve">, </w:t>
      </w:r>
      <w:proofErr w:type="spellStart"/>
      <w:r w:rsidR="008524E0">
        <w:rPr>
          <w:rFonts w:ascii="Georgia" w:hAnsi="Georgia"/>
          <w:i/>
          <w:iCs/>
        </w:rPr>
        <w:t>toxiques</w:t>
      </w:r>
      <w:proofErr w:type="spellEnd"/>
      <w:r w:rsidR="008524E0" w:rsidRPr="008524E0">
        <w:rPr>
          <w:rFonts w:ascii="Georgia" w:hAnsi="Georgia"/>
        </w:rPr>
        <w:t>,</w:t>
      </w:r>
      <w:r w:rsidR="008524E0">
        <w:rPr>
          <w:rFonts w:ascii="Georgia" w:hAnsi="Georgia"/>
        </w:rPr>
        <w:t xml:space="preserve">” </w:t>
      </w:r>
      <w:r w:rsidR="00EF57F0">
        <w:rPr>
          <w:rFonts w:ascii="Georgia" w:hAnsi="Georgia"/>
        </w:rPr>
        <w:t xml:space="preserve">Florida State University, </w:t>
      </w:r>
      <w:r w:rsidR="005F138A">
        <w:rPr>
          <w:rFonts w:ascii="Georgia" w:hAnsi="Georgia"/>
        </w:rPr>
        <w:t>Narrating Epidemics</w:t>
      </w:r>
      <w:r w:rsidR="00EF57F0">
        <w:rPr>
          <w:rFonts w:ascii="Georgia" w:hAnsi="Georgia"/>
        </w:rPr>
        <w:t xml:space="preserve"> course with Dr. Vincent </w:t>
      </w:r>
      <w:proofErr w:type="spellStart"/>
      <w:r w:rsidR="00EF57F0">
        <w:rPr>
          <w:rFonts w:ascii="Georgia" w:hAnsi="Georgia"/>
        </w:rPr>
        <w:t>Joos</w:t>
      </w:r>
      <w:proofErr w:type="spellEnd"/>
    </w:p>
    <w:p w14:paraId="3775DCC4" w14:textId="4692AD09" w:rsidR="0014219F" w:rsidRPr="00233025" w:rsidRDefault="00233025" w:rsidP="0079677E">
      <w:pPr>
        <w:ind w:left="720" w:hanging="720"/>
        <w:rPr>
          <w:rFonts w:ascii="Georgia" w:hAnsi="Georgia"/>
        </w:rPr>
      </w:pPr>
      <w:r w:rsidRPr="00233025">
        <w:rPr>
          <w:rFonts w:ascii="Georgia" w:hAnsi="Georgia"/>
        </w:rPr>
        <w:t>“Managing Time Management</w:t>
      </w:r>
      <w:r w:rsidRPr="00882BEF">
        <w:rPr>
          <w:rFonts w:ascii="Georgia" w:hAnsi="Georgia"/>
        </w:rPr>
        <w:t xml:space="preserve">,” </w:t>
      </w:r>
      <w:r w:rsidR="00882BEF" w:rsidRPr="00882BEF">
        <w:rPr>
          <w:rFonts w:ascii="Georgia" w:hAnsi="Georgia"/>
        </w:rPr>
        <w:t>Florida State University</w:t>
      </w:r>
      <w:r w:rsidR="001F7A3A">
        <w:rPr>
          <w:rFonts w:ascii="Georgia" w:hAnsi="Georgia"/>
        </w:rPr>
        <w:t xml:space="preserve">, </w:t>
      </w:r>
      <w:r w:rsidR="00882BEF" w:rsidRPr="00882BEF">
        <w:rPr>
          <w:rFonts w:ascii="Georgia" w:hAnsi="Georgia"/>
        </w:rPr>
        <w:t>Modern Languages and Literatures</w:t>
      </w:r>
      <w:r w:rsidR="00882BEF">
        <w:rPr>
          <w:rFonts w:ascii="Georgia" w:hAnsi="Georgia"/>
        </w:rPr>
        <w:t xml:space="preserve"> </w:t>
      </w:r>
      <w:r w:rsidR="001F7A3A">
        <w:rPr>
          <w:rFonts w:ascii="Georgia" w:hAnsi="Georgia"/>
        </w:rPr>
        <w:t>Graduate Student Mentoring Program</w:t>
      </w:r>
    </w:p>
    <w:p w14:paraId="61021401" w14:textId="1185B7A8" w:rsidR="00050D9C" w:rsidRPr="001F7A3A" w:rsidRDefault="004D505A" w:rsidP="0079677E">
      <w:pPr>
        <w:ind w:left="720" w:hanging="720"/>
        <w:rPr>
          <w:rFonts w:ascii="Georgia" w:hAnsi="Georgia"/>
        </w:rPr>
      </w:pPr>
      <w:r w:rsidRPr="001F7A3A">
        <w:rPr>
          <w:rFonts w:ascii="Georgia" w:hAnsi="Georgia"/>
        </w:rPr>
        <w:t xml:space="preserve"> </w:t>
      </w:r>
      <w:r w:rsidR="00050D9C" w:rsidRPr="001F7A3A">
        <w:rPr>
          <w:rFonts w:ascii="Georgia" w:hAnsi="Georgia"/>
        </w:rPr>
        <w:t>“</w:t>
      </w:r>
      <w:proofErr w:type="spellStart"/>
      <w:r w:rsidR="00050D9C" w:rsidRPr="001F7A3A">
        <w:rPr>
          <w:rFonts w:ascii="Georgia" w:hAnsi="Georgia"/>
        </w:rPr>
        <w:t>Poétique</w:t>
      </w:r>
      <w:proofErr w:type="spellEnd"/>
      <w:r w:rsidR="00050D9C" w:rsidRPr="001F7A3A">
        <w:rPr>
          <w:rFonts w:ascii="Georgia" w:hAnsi="Georgia"/>
        </w:rPr>
        <w:t xml:space="preserve"> de la </w:t>
      </w:r>
      <w:proofErr w:type="spellStart"/>
      <w:r w:rsidR="00050D9C" w:rsidRPr="001F7A3A">
        <w:rPr>
          <w:rFonts w:ascii="Georgia" w:hAnsi="Georgia"/>
        </w:rPr>
        <w:t>déroute</w:t>
      </w:r>
      <w:proofErr w:type="spellEnd"/>
      <w:r w:rsidR="00050D9C" w:rsidRPr="001F7A3A">
        <w:rPr>
          <w:rFonts w:ascii="Georgia" w:hAnsi="Georgia"/>
        </w:rPr>
        <w:t xml:space="preserve"> </w:t>
      </w:r>
      <w:r w:rsidR="00BA4DB4" w:rsidRPr="001F7A3A">
        <w:rPr>
          <w:rFonts w:ascii="Georgia" w:hAnsi="Georgia"/>
        </w:rPr>
        <w:t xml:space="preserve">chez Michaël </w:t>
      </w:r>
      <w:proofErr w:type="gramStart"/>
      <w:r w:rsidR="00BA4DB4" w:rsidRPr="001F7A3A">
        <w:rPr>
          <w:rFonts w:ascii="Georgia" w:hAnsi="Georgia"/>
        </w:rPr>
        <w:t>Ferrer :</w:t>
      </w:r>
      <w:proofErr w:type="gramEnd"/>
      <w:r w:rsidR="00BA4DB4" w:rsidRPr="001F7A3A">
        <w:rPr>
          <w:rFonts w:ascii="Georgia" w:hAnsi="Georgia"/>
        </w:rPr>
        <w:t xml:space="preserve"> une approche mimétique du fragment,” Tokyo Stories: Writing the World with Michaël Ferrier, Florida State University</w:t>
      </w:r>
    </w:p>
    <w:p w14:paraId="6E4D450D" w14:textId="3CF3B9D2" w:rsidR="004D505A" w:rsidRPr="00BA4DB4" w:rsidRDefault="00BA4DB4" w:rsidP="0079677E">
      <w:pPr>
        <w:ind w:left="720" w:hanging="720"/>
        <w:rPr>
          <w:rFonts w:ascii="Georgia" w:hAnsi="Georgia"/>
          <w:b/>
          <w:bCs/>
        </w:rPr>
      </w:pPr>
      <w:r w:rsidRPr="00BA4DB4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“Haitian Vodou and Female Agency in the works of Yanick Lahens and René </w:t>
      </w:r>
      <w:proofErr w:type="spellStart"/>
      <w:r>
        <w:rPr>
          <w:rFonts w:ascii="Georgia" w:hAnsi="Georgia"/>
        </w:rPr>
        <w:t>Depestre</w:t>
      </w:r>
      <w:proofErr w:type="spellEnd"/>
      <w:r>
        <w:rPr>
          <w:rFonts w:ascii="Georgia" w:hAnsi="Georgia"/>
        </w:rPr>
        <w:t>,” AAR/SBL Southeastern Regions Annual Conference, Florida State University</w:t>
      </w:r>
    </w:p>
    <w:p w14:paraId="62B9C541" w14:textId="3B15C903" w:rsidR="0079677E" w:rsidRDefault="0079677E" w:rsidP="0079677E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 xml:space="preserve">“Environmental Effects on Identity: A Comparison Between the Image of the Tree and the Main Characters of Mabanckou’s </w:t>
      </w:r>
      <w:r>
        <w:rPr>
          <w:rFonts w:ascii="Georgia" w:hAnsi="Georgia"/>
          <w:i/>
          <w:iCs/>
        </w:rPr>
        <w:t>Bleu Blanc Rouge</w:t>
      </w:r>
      <w:r>
        <w:rPr>
          <w:rFonts w:ascii="Georgia" w:hAnsi="Georgia"/>
        </w:rPr>
        <w:t xml:space="preserve"> and </w:t>
      </w:r>
      <w:proofErr w:type="spellStart"/>
      <w:r>
        <w:rPr>
          <w:rFonts w:ascii="Georgia" w:hAnsi="Georgia"/>
        </w:rPr>
        <w:t>Gomis’s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  <w:i/>
          <w:iCs/>
        </w:rPr>
        <w:t>L’Afrance</w:t>
      </w:r>
      <w:proofErr w:type="spellEnd"/>
      <w:r w:rsidR="00BA4DB4">
        <w:rPr>
          <w:rFonts w:ascii="Georgia" w:hAnsi="Georgia"/>
          <w:i/>
          <w:iCs/>
        </w:rPr>
        <w:t>,</w:t>
      </w:r>
      <w:r>
        <w:rPr>
          <w:rFonts w:ascii="Georgia" w:hAnsi="Georgia"/>
        </w:rPr>
        <w:t>”</w:t>
      </w:r>
      <w:r w:rsidR="00BA4DB4">
        <w:rPr>
          <w:rFonts w:ascii="Georgia" w:hAnsi="Georgia"/>
        </w:rPr>
        <w:t xml:space="preserve"> </w:t>
      </w:r>
      <w:r>
        <w:rPr>
          <w:rFonts w:ascii="Georgia" w:hAnsi="Georgia"/>
        </w:rPr>
        <w:t>Carolina Conference for Romance Studies, University of North Carolina at Chapel Hill</w:t>
      </w:r>
    </w:p>
    <w:p w14:paraId="148BB100" w14:textId="265F145E" w:rsidR="00436094" w:rsidRDefault="00436094" w:rsidP="0079677E">
      <w:pPr>
        <w:ind w:left="720" w:hanging="720"/>
        <w:rPr>
          <w:rFonts w:ascii="Georgia" w:hAnsi="Georgia"/>
        </w:rPr>
      </w:pPr>
    </w:p>
    <w:p w14:paraId="5D28C01E" w14:textId="289D1053" w:rsidR="00436094" w:rsidRDefault="004C4A52" w:rsidP="00436094">
      <w:pPr>
        <w:rPr>
          <w:rFonts w:ascii="Georgia" w:hAnsi="Georgia"/>
          <w:b/>
          <w:bCs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B5FC1F8" wp14:editId="588F777B">
                <wp:simplePos x="0" y="0"/>
                <wp:positionH relativeFrom="column">
                  <wp:posOffset>5572760</wp:posOffset>
                </wp:positionH>
                <wp:positionV relativeFrom="paragraph">
                  <wp:posOffset>117475</wp:posOffset>
                </wp:positionV>
                <wp:extent cx="1261745" cy="1709928"/>
                <wp:effectExtent l="0" t="0" r="0" b="5080"/>
                <wp:wrapNone/>
                <wp:docPr id="366944821" name="Text Box 3669448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745" cy="17099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C0E632" w14:textId="7DA5B861" w:rsidR="0091116D" w:rsidRPr="0091116D" w:rsidRDefault="0091116D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  <w:i/>
                                <w:iCs/>
                              </w:rPr>
                              <w:t>forthcoming</w:t>
                            </w:r>
                          </w:p>
                          <w:p w14:paraId="74F43853" w14:textId="77777777" w:rsidR="0091116D" w:rsidRDefault="0091116D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6817D8EA" w14:textId="4D4BEDF2" w:rsidR="0091116D" w:rsidRDefault="0091116D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2024</w:t>
                            </w:r>
                          </w:p>
                          <w:p w14:paraId="181FB260" w14:textId="77777777" w:rsidR="0091116D" w:rsidRDefault="0091116D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51E02045" w14:textId="77777777" w:rsidR="00783944" w:rsidRDefault="00783944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06C4E9E5" w14:textId="77777777" w:rsidR="00783944" w:rsidRDefault="00783944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4CFFBD81" w14:textId="1E42E12B" w:rsidR="004C4A52" w:rsidRDefault="004C4A52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2023</w:t>
                            </w:r>
                          </w:p>
                          <w:p w14:paraId="0A15D5D5" w14:textId="77777777" w:rsidR="004C4A52" w:rsidRDefault="004C4A52" w:rsidP="004C4A52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</w:p>
                          <w:p w14:paraId="4B4A3AC1" w14:textId="21CE8FEE" w:rsidR="004C4A52" w:rsidRPr="0091116D" w:rsidRDefault="004C4A52" w:rsidP="0091116D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FC1F8" id="Text Box 366944821" o:spid="_x0000_s1030" type="#_x0000_t202" style="position:absolute;margin-left:438.8pt;margin-top:9.25pt;width:99.35pt;height:134.65pt;z-index:-25164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yGNRMgIAAFwEAAAOAAAAZHJzL2Uyb0RvYy54bWysVE1v2zAMvQ/YfxB0X2xnSdoYcYosRYYB&#13;&#10;QVsgHXpWZDkWIIuapMTOfv0oOV/rdhp2kSmReiIfHz176BpFDsI6Cbqg2SClRGgOpdS7gn5/XX26&#13;&#10;p8R5pkumQIuCHoWjD/OPH2atycUQalClsARBtMtbU9Dae5MnieO1aJgbgBEanRXYhnnc2l1SWtYi&#13;&#10;eqOSYZpOkhZsaSxw4RyePvZOOo/4VSW4f64qJzxRBcXcfFxtXLdhTeYzlu8sM7XkpzTYP2TRMKnx&#13;&#10;0QvUI/OM7K38A6qR3IKDyg84NAlUleQi1oDVZOm7ajY1MyLWguQ4c6HJ/T9Y/nTYmBdLfPcFOmxg&#13;&#10;IKQ1Lnd4GOrpKtuEL2ZK0I8UHi+0ic4THi4NJ9ndaEwJR192l06nw/uAk1yvG+v8VwENCUZBLfYl&#13;&#10;0sUOa+f70HNIeM2BkuVKKhU3QQtiqSw5MOyi8jFJBP8tSmnSFnTyeZxGYA3heo+sNOZyLSpYvtt2&#13;&#10;RJYFHZ0L3kJ5RB4s9BJxhq8k5rpmzr8wi5rA0lHn/hmXSgG+BSeLkhrsz7+dh3hsFXopaVFjBXU/&#13;&#10;9swKStQ3jU2cZqNREGXcjMZ3Q9zYW8/21qP3zRKQgAwnyvBohnivzmZloXnDcViEV9HFNMe3C+rP&#13;&#10;5tL3ysdx4mKxiEEoQ8P8Wm8MD9CB8NCJ1+6NWXNql8dOP8FZjSx/17U+NtzUsNh7qGRsaeC5Z/VE&#13;&#10;P0o4iuI0bmFGbvcx6vpTmP8CAAD//wMAUEsDBBQABgAIAAAAIQAbT59j5AAAABABAAAPAAAAZHJz&#13;&#10;L2Rvd25yZXYueG1sTE/LTsMwELwj8Q/WInFB1KFREyuNUyGeUm80LYibGy9JRGxHsZuEv2d7gstI&#13;&#10;q5mdR76ZTcdGHHzrrIS7RQQMbeV0a2sJ+/L5VgDzQVmtOmdRwg962BSXF7nKtJvsG467UDMysT5T&#13;&#10;EpoQ+oxzXzVolF+4Hi1xX24wKtA51FwPaiJz0/FlFCXcqNZSQqN6fGiw+t6djITPm/pj6+eXwxSv&#13;&#10;4v7pdSzTd11KeX01P64J7tfAAs7h7wPOG6g/FFTs6E5We9ZJEGmakJQIsQJ2FkRpEgM7SliKVAAv&#13;&#10;cv5/SPELAAD//wMAUEsBAi0AFAAGAAgAAAAhALaDOJL+AAAA4QEAABMAAAAAAAAAAAAAAAAAAAAA&#13;&#10;AFtDb250ZW50X1R5cGVzXS54bWxQSwECLQAUAAYACAAAACEAOP0h/9YAAACUAQAACwAAAAAAAAAA&#13;&#10;AAAAAAAvAQAAX3JlbHMvLnJlbHNQSwECLQAUAAYACAAAACEA5chjUTICAABcBAAADgAAAAAAAAAA&#13;&#10;AAAAAAAuAgAAZHJzL2Uyb0RvYy54bWxQSwECLQAUAAYACAAAACEAG0+fY+QAAAAQAQAADwAAAAAA&#13;&#10;AAAAAAAAAACMBAAAZHJzL2Rvd25yZXYueG1sUEsFBgAAAAAEAAQA8wAAAJ0FAAAAAA==&#13;&#10;" fillcolor="white [3201]" stroked="f" strokeweight=".5pt">
                <v:textbox>
                  <w:txbxContent>
                    <w:p w14:paraId="52C0E632" w14:textId="7DA5B861" w:rsidR="0091116D" w:rsidRPr="0091116D" w:rsidRDefault="0091116D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  <w:i/>
                          <w:i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  <w:i/>
                          <w:iCs/>
                        </w:rPr>
                        <w:t>forthcoming</w:t>
                      </w:r>
                    </w:p>
                    <w:p w14:paraId="74F43853" w14:textId="77777777" w:rsidR="0091116D" w:rsidRDefault="0091116D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6817D8EA" w14:textId="4D4BEDF2" w:rsidR="0091116D" w:rsidRDefault="0091116D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2024</w:t>
                      </w:r>
                    </w:p>
                    <w:p w14:paraId="181FB260" w14:textId="77777777" w:rsidR="0091116D" w:rsidRDefault="0091116D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51E02045" w14:textId="77777777" w:rsidR="00783944" w:rsidRDefault="00783944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06C4E9E5" w14:textId="77777777" w:rsidR="00783944" w:rsidRDefault="00783944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4CFFBD81" w14:textId="1E42E12B" w:rsidR="004C4A52" w:rsidRDefault="004C4A52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2023</w:t>
                      </w:r>
                    </w:p>
                    <w:p w14:paraId="0A15D5D5" w14:textId="77777777" w:rsidR="004C4A52" w:rsidRDefault="004C4A52" w:rsidP="004C4A52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</w:p>
                    <w:p w14:paraId="4B4A3AC1" w14:textId="21CE8FEE" w:rsidR="004C4A52" w:rsidRPr="0091116D" w:rsidRDefault="004C4A52" w:rsidP="0091116D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2022</w:t>
                      </w:r>
                    </w:p>
                  </w:txbxContent>
                </v:textbox>
              </v:shape>
            </w:pict>
          </mc:Fallback>
        </mc:AlternateContent>
      </w:r>
      <w:r w:rsidR="00E4091C">
        <w:rPr>
          <w:rFonts w:ascii="Georgia" w:hAnsi="Georgia"/>
          <w:b/>
          <w:bCs/>
        </w:rPr>
        <w:t>PUBLICATIONS</w:t>
      </w:r>
      <w:r w:rsidR="001E141E">
        <w:rPr>
          <w:rFonts w:ascii="Georgia" w:hAnsi="Georgia"/>
          <w:b/>
          <w:bCs/>
        </w:rPr>
        <w:t xml:space="preserve"> AND TRANSLATION</w:t>
      </w:r>
      <w:r w:rsidR="00606A02">
        <w:rPr>
          <w:rFonts w:ascii="Georgia" w:hAnsi="Georgia"/>
          <w:b/>
          <w:bCs/>
        </w:rPr>
        <w:t xml:space="preserve"> WORK</w:t>
      </w:r>
    </w:p>
    <w:p w14:paraId="4AA60422" w14:textId="0D1E0F80" w:rsidR="0091116D" w:rsidRDefault="0091116D" w:rsidP="00170E96">
      <w:pPr>
        <w:ind w:left="720" w:hanging="720"/>
        <w:rPr>
          <w:rFonts w:ascii="Georgia" w:hAnsi="Georgia"/>
        </w:rPr>
      </w:pPr>
      <w:r w:rsidRPr="0091116D">
        <w:rPr>
          <w:rFonts w:ascii="Georgia" w:hAnsi="Georgia"/>
        </w:rPr>
        <w:t xml:space="preserve">“Jessica </w:t>
      </w:r>
      <w:proofErr w:type="spellStart"/>
      <w:r w:rsidRPr="0091116D">
        <w:rPr>
          <w:rFonts w:ascii="Georgia" w:hAnsi="Georgia"/>
        </w:rPr>
        <w:t>Oublié</w:t>
      </w:r>
      <w:proofErr w:type="spellEnd"/>
      <w:r w:rsidRPr="0091116D">
        <w:rPr>
          <w:rFonts w:ascii="Georgia" w:hAnsi="Georgia"/>
        </w:rPr>
        <w:t xml:space="preserve">, Writer-activist: </w:t>
      </w:r>
      <w:r w:rsidRPr="0091116D">
        <w:rPr>
          <w:rFonts w:ascii="Georgia" w:hAnsi="Georgia"/>
          <w:i/>
          <w:iCs/>
        </w:rPr>
        <w:t xml:space="preserve">Bande </w:t>
      </w:r>
      <w:proofErr w:type="spellStart"/>
      <w:r w:rsidRPr="0091116D">
        <w:rPr>
          <w:rFonts w:ascii="Georgia" w:hAnsi="Georgia"/>
          <w:i/>
          <w:iCs/>
        </w:rPr>
        <w:t>Dessinée</w:t>
      </w:r>
      <w:proofErr w:type="spellEnd"/>
      <w:r w:rsidRPr="0091116D">
        <w:rPr>
          <w:rFonts w:ascii="Georgia" w:hAnsi="Georgia"/>
        </w:rPr>
        <w:t xml:space="preserve"> and the Chlordecone Scandal in Martinique,</w:t>
      </w:r>
      <w:r>
        <w:rPr>
          <w:rFonts w:ascii="Georgia" w:hAnsi="Georgia"/>
        </w:rPr>
        <w:t>”</w:t>
      </w:r>
      <w:r>
        <w:rPr>
          <w:rFonts w:ascii="Georgia" w:hAnsi="Georgia"/>
        </w:rPr>
        <w:t xml:space="preserve"> Special Issue of </w:t>
      </w:r>
      <w:r>
        <w:rPr>
          <w:rFonts w:ascii="Georgia" w:hAnsi="Georgia"/>
          <w:i/>
          <w:iCs/>
        </w:rPr>
        <w:t>The Global South</w:t>
      </w:r>
      <w:r>
        <w:rPr>
          <w:rFonts w:ascii="Georgia" w:hAnsi="Georgia"/>
        </w:rPr>
        <w:t>.</w:t>
      </w:r>
    </w:p>
    <w:p w14:paraId="2057E655" w14:textId="77777777" w:rsidR="0091116D" w:rsidRPr="00FE68A8" w:rsidRDefault="0091116D" w:rsidP="0091116D">
      <w:pPr>
        <w:ind w:left="720" w:hanging="720"/>
        <w:rPr>
          <w:rFonts w:ascii="Georgia" w:hAnsi="Georgia"/>
        </w:rPr>
      </w:pPr>
      <w:r w:rsidRPr="00FE68A8">
        <w:rPr>
          <w:rFonts w:ascii="Georgia" w:hAnsi="Georgia"/>
        </w:rPr>
        <w:t>“Poetics of Rerouting in Michaël Ferrier: A Mimetic Approach to the Fragment</w:t>
      </w:r>
      <w:r>
        <w:rPr>
          <w:rFonts w:ascii="Georgia" w:hAnsi="Georgia"/>
        </w:rPr>
        <w:t>.</w:t>
      </w:r>
      <w:r w:rsidRPr="00FE68A8">
        <w:rPr>
          <w:rFonts w:ascii="Georgia" w:hAnsi="Georgia"/>
        </w:rPr>
        <w:t>”</w:t>
      </w:r>
      <w:r>
        <w:rPr>
          <w:rFonts w:ascii="Georgia" w:hAnsi="Georgia"/>
        </w:rPr>
        <w:t xml:space="preserve"> </w:t>
      </w:r>
      <w:r>
        <w:rPr>
          <w:rFonts w:ascii="Georgia" w:hAnsi="Georgia"/>
          <w:i/>
          <w:iCs/>
        </w:rPr>
        <w:t>Contemporary French and Francophone Studies</w:t>
      </w:r>
      <w:r>
        <w:rPr>
          <w:rFonts w:ascii="Georgia" w:hAnsi="Georgia"/>
        </w:rPr>
        <w:t xml:space="preserve">, vol. 27, no. 5, 2023, ppl. 737-742. DOI: 10.1080/17409292.2023.2261332. </w:t>
      </w:r>
      <w:r w:rsidRPr="00FE68A8">
        <w:rPr>
          <w:rFonts w:ascii="Georgia" w:hAnsi="Georgia"/>
        </w:rPr>
        <w:t xml:space="preserve"> </w:t>
      </w:r>
    </w:p>
    <w:p w14:paraId="5E1680CB" w14:textId="77777777" w:rsidR="0091116D" w:rsidRPr="0091116D" w:rsidRDefault="0091116D" w:rsidP="00170E96">
      <w:pPr>
        <w:ind w:left="720" w:hanging="720"/>
        <w:rPr>
          <w:rFonts w:ascii="Georgia" w:hAnsi="Georgia"/>
        </w:rPr>
      </w:pPr>
    </w:p>
    <w:p w14:paraId="06461420" w14:textId="23A6A21D" w:rsidR="00170E96" w:rsidRDefault="00170E96" w:rsidP="00170E96">
      <w:pPr>
        <w:ind w:left="720" w:hanging="720"/>
        <w:rPr>
          <w:rFonts w:ascii="Georgia" w:hAnsi="Georgia"/>
        </w:rPr>
      </w:pPr>
      <w:r w:rsidRPr="0091116D">
        <w:rPr>
          <w:rFonts w:ascii="Georgia" w:hAnsi="Georgia"/>
          <w:i/>
          <w:iCs/>
          <w:lang w:val="de-DE"/>
        </w:rPr>
        <w:t>Sentinel Island</w:t>
      </w:r>
      <w:r w:rsidRPr="0091116D">
        <w:rPr>
          <w:rFonts w:ascii="Georgia" w:hAnsi="Georgia"/>
          <w:lang w:val="de-DE"/>
        </w:rPr>
        <w:t xml:space="preserve">, Benjamin Hoffmann. </w:t>
      </w:r>
      <w:r w:rsidRPr="00170E96">
        <w:rPr>
          <w:rFonts w:ascii="Georgia" w:hAnsi="Georgia"/>
          <w:i/>
          <w:iCs/>
        </w:rPr>
        <w:t xml:space="preserve">World Writing in French: </w:t>
      </w:r>
      <w:r>
        <w:rPr>
          <w:rFonts w:ascii="Georgia" w:hAnsi="Georgia"/>
          <w:i/>
          <w:iCs/>
        </w:rPr>
        <w:t>New Archipelagoes</w:t>
      </w:r>
      <w:r>
        <w:rPr>
          <w:rFonts w:ascii="Georgia" w:hAnsi="Georgia"/>
        </w:rPr>
        <w:t xml:space="preserve"> Translation Series</w:t>
      </w:r>
      <w:r w:rsidR="003E331E">
        <w:rPr>
          <w:rFonts w:ascii="Georgia" w:hAnsi="Georgia"/>
        </w:rPr>
        <w:t>, editor</w:t>
      </w:r>
    </w:p>
    <w:p w14:paraId="698BAC23" w14:textId="7BF71850" w:rsidR="00170E96" w:rsidRDefault="00170E96" w:rsidP="00170E96">
      <w:pPr>
        <w:ind w:left="720" w:hanging="720"/>
        <w:rPr>
          <w:rFonts w:ascii="Georgia" w:hAnsi="Georgia"/>
        </w:rPr>
      </w:pPr>
      <w:proofErr w:type="gramStart"/>
      <w:r>
        <w:rPr>
          <w:rFonts w:ascii="Georgia" w:hAnsi="Georgia"/>
          <w:i/>
          <w:iCs/>
        </w:rPr>
        <w:t>Otherwise</w:t>
      </w:r>
      <w:proofErr w:type="gramEnd"/>
      <w:r>
        <w:rPr>
          <w:rFonts w:ascii="Georgia" w:hAnsi="Georgia"/>
          <w:i/>
          <w:iCs/>
        </w:rPr>
        <w:t xml:space="preserve"> I Forget</w:t>
      </w:r>
      <w:r>
        <w:rPr>
          <w:rFonts w:ascii="Georgia" w:hAnsi="Georgia"/>
        </w:rPr>
        <w:t xml:space="preserve">, </w:t>
      </w:r>
      <w:proofErr w:type="spellStart"/>
      <w:r>
        <w:rPr>
          <w:rFonts w:ascii="Georgia" w:hAnsi="Georgia"/>
        </w:rPr>
        <w:t>Clémentine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Mélois</w:t>
      </w:r>
      <w:proofErr w:type="spellEnd"/>
      <w:r>
        <w:rPr>
          <w:rFonts w:ascii="Georgia" w:hAnsi="Georgia"/>
        </w:rPr>
        <w:t xml:space="preserve">. </w:t>
      </w:r>
      <w:r>
        <w:rPr>
          <w:rFonts w:ascii="Georgia" w:hAnsi="Georgia"/>
          <w:i/>
          <w:iCs/>
        </w:rPr>
        <w:t xml:space="preserve">World Writing in French: New Archipelagoes </w:t>
      </w:r>
      <w:r>
        <w:rPr>
          <w:rFonts w:ascii="Georgia" w:hAnsi="Georgia"/>
        </w:rPr>
        <w:t>Translation Series</w:t>
      </w:r>
      <w:r w:rsidR="003E331E">
        <w:rPr>
          <w:rFonts w:ascii="Georgia" w:hAnsi="Georgia"/>
        </w:rPr>
        <w:t>, editor</w:t>
      </w:r>
    </w:p>
    <w:p w14:paraId="2B53A6E8" w14:textId="4336EA2C" w:rsidR="00DA092D" w:rsidRPr="00FE68A8" w:rsidRDefault="00DA092D" w:rsidP="00DA092D">
      <w:pPr>
        <w:rPr>
          <w:rFonts w:ascii="Georgia" w:hAnsi="Georgia"/>
        </w:rPr>
      </w:pPr>
    </w:p>
    <w:p w14:paraId="2CC2764C" w14:textId="53E8FB18" w:rsidR="00DA092D" w:rsidRPr="00BC63AC" w:rsidRDefault="00DA092D" w:rsidP="00DA092D">
      <w:pPr>
        <w:rPr>
          <w:rFonts w:ascii="Georgia" w:hAnsi="Georgia"/>
          <w:b/>
          <w:bCs/>
        </w:rPr>
      </w:pPr>
      <w:r w:rsidRPr="00BC63AC">
        <w:rPr>
          <w:rFonts w:ascii="Georgia" w:hAnsi="Georgia"/>
          <w:b/>
          <w:bCs/>
        </w:rPr>
        <w:t>LANGUAGES</w:t>
      </w:r>
    </w:p>
    <w:p w14:paraId="2BF5AAC7" w14:textId="52198F3B" w:rsidR="00C51A57" w:rsidRDefault="00C51A57" w:rsidP="00DA092D">
      <w:pPr>
        <w:rPr>
          <w:rFonts w:ascii="Georgia" w:hAnsi="Georgia"/>
        </w:rPr>
      </w:pPr>
      <w:r>
        <w:rPr>
          <w:rFonts w:ascii="Georgia" w:hAnsi="Georgia"/>
        </w:rPr>
        <w:t>English: Native</w:t>
      </w:r>
    </w:p>
    <w:p w14:paraId="3998BAFA" w14:textId="50600304" w:rsidR="00C51A57" w:rsidRDefault="00C51A57" w:rsidP="00DA092D">
      <w:pPr>
        <w:rPr>
          <w:rFonts w:ascii="Georgia" w:hAnsi="Georgia"/>
        </w:rPr>
      </w:pPr>
      <w:r>
        <w:rPr>
          <w:rFonts w:ascii="Georgia" w:hAnsi="Georgia"/>
        </w:rPr>
        <w:t xml:space="preserve">French: </w:t>
      </w:r>
      <w:r w:rsidR="00050D9C">
        <w:rPr>
          <w:rFonts w:ascii="Georgia" w:hAnsi="Georgia"/>
        </w:rPr>
        <w:t>Fluent</w:t>
      </w:r>
    </w:p>
    <w:p w14:paraId="7909A6AD" w14:textId="2842097F" w:rsidR="00E4091C" w:rsidRDefault="00E4091C" w:rsidP="00E4091C">
      <w:pPr>
        <w:rPr>
          <w:rFonts w:ascii="Georgia" w:hAnsi="Georgia"/>
        </w:rPr>
      </w:pPr>
      <w:r>
        <w:rPr>
          <w:rFonts w:ascii="Georgia" w:hAnsi="Georgia"/>
        </w:rPr>
        <w:t>American Sign Language: Novice-mid</w:t>
      </w:r>
    </w:p>
    <w:p w14:paraId="78E62654" w14:textId="4A7B58C7" w:rsidR="00BC63AC" w:rsidRDefault="00BC63AC" w:rsidP="00DA092D">
      <w:pPr>
        <w:rPr>
          <w:rFonts w:ascii="Georgia" w:hAnsi="Georgia"/>
        </w:rPr>
      </w:pPr>
      <w:r>
        <w:rPr>
          <w:rFonts w:ascii="Georgia" w:hAnsi="Georgia"/>
        </w:rPr>
        <w:t>German: Basic knowledge</w:t>
      </w:r>
    </w:p>
    <w:p w14:paraId="2705589B" w14:textId="77777777" w:rsidR="00C51A57" w:rsidRDefault="00C51A57" w:rsidP="00DA092D">
      <w:pPr>
        <w:rPr>
          <w:rFonts w:ascii="Georgia" w:hAnsi="Georgia"/>
        </w:rPr>
      </w:pPr>
    </w:p>
    <w:p w14:paraId="1A9D084D" w14:textId="1554308A" w:rsidR="00DA092D" w:rsidRDefault="00DA092D" w:rsidP="00DA092D">
      <w:pPr>
        <w:rPr>
          <w:rFonts w:ascii="Georgia" w:hAnsi="Georgia"/>
        </w:rPr>
      </w:pPr>
    </w:p>
    <w:p w14:paraId="59D6EB4F" w14:textId="62F660D8" w:rsidR="00DA092D" w:rsidRPr="001E3BA5" w:rsidRDefault="00730020" w:rsidP="00DA092D">
      <w:pPr>
        <w:rPr>
          <w:rFonts w:ascii="Georgia" w:hAnsi="Georgia"/>
          <w:b/>
          <w:bCs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0C4A41C" wp14:editId="41EA0553">
                <wp:simplePos x="0" y="0"/>
                <wp:positionH relativeFrom="column">
                  <wp:posOffset>5327015</wp:posOffset>
                </wp:positionH>
                <wp:positionV relativeFrom="paragraph">
                  <wp:posOffset>90584</wp:posOffset>
                </wp:positionV>
                <wp:extent cx="1261745" cy="1649895"/>
                <wp:effectExtent l="0" t="0" r="0" b="12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745" cy="1649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AD9EC7" w14:textId="38840BAC" w:rsidR="007E70D8" w:rsidRDefault="007E70D8" w:rsidP="00730020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</w:t>
                            </w:r>
                            <w:r w:rsidR="00440E1C">
                              <w:rPr>
                                <w:rFonts w:ascii="Georgia" w:hAnsi="Georgia"/>
                                <w:b/>
                                <w:bCs/>
                              </w:rPr>
                              <w:t>22</w:t>
                            </w:r>
                          </w:p>
                          <w:p w14:paraId="197DCA46" w14:textId="49B91028" w:rsidR="00730020" w:rsidRDefault="00730020" w:rsidP="00730020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</w:t>
                            </w:r>
                            <w:r w:rsidR="0098665A">
                              <w:rPr>
                                <w:rFonts w:ascii="Georgia" w:hAnsi="Georgia"/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-present</w:t>
                            </w:r>
                          </w:p>
                          <w:p w14:paraId="7881E3DD" w14:textId="406920F9" w:rsidR="00730020" w:rsidRPr="004F601C" w:rsidRDefault="00730020" w:rsidP="00730020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</w:t>
                            </w:r>
                            <w:r w:rsidR="0098665A">
                              <w:rPr>
                                <w:rFonts w:ascii="Georgia" w:hAnsi="Georgia"/>
                                <w:b/>
                                <w:bCs/>
                              </w:rPr>
                              <w:t>7</w:t>
                            </w: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-present</w:t>
                            </w:r>
                          </w:p>
                          <w:p w14:paraId="7EA6DD29" w14:textId="7D52FBCE" w:rsidR="00730020" w:rsidRDefault="00730020" w:rsidP="00730020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</w:t>
                            </w:r>
                            <w:r w:rsidR="0098665A">
                              <w:rPr>
                                <w:rFonts w:ascii="Georgia" w:hAnsi="Georgia"/>
                                <w:b/>
                                <w:bCs/>
                              </w:rPr>
                              <w:t>6</w:t>
                            </w: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-present</w:t>
                            </w:r>
                          </w:p>
                          <w:p w14:paraId="79AD6A3C" w14:textId="6A1B9823" w:rsidR="00730020" w:rsidRPr="004F601C" w:rsidRDefault="00730020" w:rsidP="00730020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201</w:t>
                            </w:r>
                            <w:r w:rsidR="0098665A">
                              <w:rPr>
                                <w:rFonts w:ascii="Georgia" w:hAnsi="Georgia"/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rFonts w:ascii="Georgia" w:hAnsi="Georgia"/>
                                <w:b/>
                                <w:bCs/>
                              </w:rPr>
                              <w:t>-present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0C4A41C" id="Text Box 4" o:spid="_x0000_s1032" type="#_x0000_t202" style="position:absolute;margin-left:419.45pt;margin-top:7.15pt;width:99.35pt;height:129.9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OInQMQIAAFwEAAAOAAAAZHJzL2Uyb0RvYy54bWysVE2P2jAQvVfqf7B8LyEU2CUirCgrqkpo&#13;&#10;dyW22rNxbLDkeFzbkNBf37HDV7c9Vb04M57x88yb50wf2lqTg3BegSlp3utTIgyHSpltSb+/Lj/d&#13;&#10;U+IDMxXTYERJj8LTh9nHD9PGFmIAO9CVcARBjC8aW9JdCLbIMs93oma+B1YYDEpwNQvoum1WOdYg&#13;&#10;eq2zQb8/zhpwlXXAhfe4+9gF6SzhSyl4eJbSi0B0SbG2kFaX1k1cs9mUFVvH7E7xUxnsH6qomTJ4&#13;&#10;6QXqkQVG9k79AVUr7sCDDD0OdQZSKi5SD9hN3n/XzXrHrEi9IDneXmjy/w+WPx3W9sWR0H6BFgcY&#13;&#10;CWmsLzxuxn5a6er4xUoJxpHC44U20QbC46HBOL8bjijhGMvHw8n9ZBRxsutx63z4KqAm0Sipw7kk&#13;&#10;uthh5UOXek6Jt3nQqloqrZMTtSAW2pEDwynqkIpE8N+ytCFNScefR/0EbCAe75C1wVquTUUrtJuW&#13;&#10;qAoPnBveQHVEHhx0EvGWLxXWumI+vDCHmsDWUefhGRepAe+Ck0XJDtzPv+3HfBwVRilpUGMl9T/2&#13;&#10;zAlK9DeDQ5zkw2EUZXKGo7sBOu42srmNmH29ACQgxxdleTJjftBnUzqo3/A5zOOtGGKG490lDWdz&#13;&#10;ETrl43PiYj5PSShDy8LKrC2P0JHwOInX9o05expXwEk/wVmNrHg3tS43njQw3weQKo008tyxeqIf&#13;&#10;JZxEcXpu8Y3c+inr+lOY/QIAAP//AwBQSwMEFAAGAAgAAAAhAO31iIrlAAAAEAEAAA8AAABkcnMv&#13;&#10;ZG93bnJldi54bWxMT8tOwzAQvCPxD9YicUGt07o0IY1TIZ4SN5oC4ubGSxIRr6PYTcLf457gMtJq&#13;&#10;ZueRbSfTsgF711iSsJhHwJBKqxuqJOyLx1kCzHlFWrWWUMIPOtjm52eZSrUd6RWHna9YMCGXKgm1&#13;&#10;913KuStrNMrNbYcUuC/bG+XD2Vdc92oM5qblyyhac6MaCgm16vCuxvJ7dzQSPq+qjxc3Pb2N4lp0&#13;&#10;D89DEb/rQsrLi+l+E+B2A8zj5P8+4LQh9Ic8FDvYI2nHWgmJSG6CNBArAewkiES8BnaQsIxXC+B5&#13;&#10;xv8PyX8BAAD//wMAUEsBAi0AFAAGAAgAAAAhALaDOJL+AAAA4QEAABMAAAAAAAAAAAAAAAAAAAAA&#13;&#10;AFtDb250ZW50X1R5cGVzXS54bWxQSwECLQAUAAYACAAAACEAOP0h/9YAAACUAQAACwAAAAAAAAAA&#13;&#10;AAAAAAAvAQAAX3JlbHMvLnJlbHNQSwECLQAUAAYACAAAACEAhTiJ0DECAABcBAAADgAAAAAAAAAA&#13;&#10;AAAAAAAuAgAAZHJzL2Uyb0RvYy54bWxQSwECLQAUAAYACAAAACEA7fWIiuUAAAAQAQAADwAAAAAA&#13;&#10;AAAAAAAAAACLBAAAZHJzL2Rvd25yZXYueG1sUEsFBgAAAAAEAAQA8wAAAJ0FAAAAAA==&#13;&#10;" fillcolor="white [3201]" stroked="f" strokeweight=".5pt">
                <v:textbox>
                  <w:txbxContent>
                    <w:p w14:paraId="5BAD9EC7" w14:textId="38840BAC" w:rsidR="007E70D8" w:rsidRDefault="007E70D8" w:rsidP="00730020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</w:t>
                      </w:r>
                      <w:r w:rsidR="00440E1C">
                        <w:rPr>
                          <w:rFonts w:ascii="Georgia" w:hAnsi="Georgia"/>
                          <w:b/>
                          <w:bCs/>
                        </w:rPr>
                        <w:t>22</w:t>
                      </w:r>
                    </w:p>
                    <w:p w14:paraId="197DCA46" w14:textId="49B91028" w:rsidR="00730020" w:rsidRDefault="00730020" w:rsidP="00730020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</w:t>
                      </w:r>
                      <w:r w:rsidR="0098665A">
                        <w:rPr>
                          <w:rFonts w:ascii="Georgia" w:hAnsi="Georgia"/>
                          <w:b/>
                          <w:bCs/>
                        </w:rPr>
                        <w:t>8</w:t>
                      </w:r>
                      <w:r>
                        <w:rPr>
                          <w:rFonts w:ascii="Georgia" w:hAnsi="Georgia"/>
                          <w:b/>
                          <w:bCs/>
                        </w:rPr>
                        <w:t>-present</w:t>
                      </w:r>
                    </w:p>
                    <w:p w14:paraId="7881E3DD" w14:textId="406920F9" w:rsidR="00730020" w:rsidRPr="004F601C" w:rsidRDefault="00730020" w:rsidP="00730020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</w:t>
                      </w:r>
                      <w:r w:rsidR="0098665A">
                        <w:rPr>
                          <w:rFonts w:ascii="Georgia" w:hAnsi="Georgia"/>
                          <w:b/>
                          <w:bCs/>
                        </w:rPr>
                        <w:t>7</w:t>
                      </w:r>
                      <w:r>
                        <w:rPr>
                          <w:rFonts w:ascii="Georgia" w:hAnsi="Georgia"/>
                          <w:b/>
                          <w:bCs/>
                        </w:rPr>
                        <w:t>-present</w:t>
                      </w:r>
                    </w:p>
                    <w:p w14:paraId="7EA6DD29" w14:textId="7D52FBCE" w:rsidR="00730020" w:rsidRDefault="00730020" w:rsidP="00730020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</w:t>
                      </w:r>
                      <w:r w:rsidR="0098665A">
                        <w:rPr>
                          <w:rFonts w:ascii="Georgia" w:hAnsi="Georgia"/>
                          <w:b/>
                          <w:bCs/>
                        </w:rPr>
                        <w:t>6</w:t>
                      </w:r>
                      <w:r>
                        <w:rPr>
                          <w:rFonts w:ascii="Georgia" w:hAnsi="Georgia"/>
                          <w:b/>
                          <w:bCs/>
                        </w:rPr>
                        <w:t>-present</w:t>
                      </w:r>
                    </w:p>
                    <w:p w14:paraId="79AD6A3C" w14:textId="6A1B9823" w:rsidR="00730020" w:rsidRPr="004F601C" w:rsidRDefault="00730020" w:rsidP="00730020">
                      <w:pPr>
                        <w:jc w:val="right"/>
                        <w:rPr>
                          <w:rFonts w:ascii="Georgia" w:hAnsi="Georgia"/>
                          <w:b/>
                          <w:bCs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</w:rPr>
                        <w:t>201</w:t>
                      </w:r>
                      <w:r w:rsidR="0098665A">
                        <w:rPr>
                          <w:rFonts w:ascii="Georgia" w:hAnsi="Georgia"/>
                          <w:b/>
                          <w:bCs/>
                        </w:rPr>
                        <w:t>5</w:t>
                      </w:r>
                      <w:r>
                        <w:rPr>
                          <w:rFonts w:ascii="Georgia" w:hAnsi="Georgia"/>
                          <w:b/>
                          <w:bCs/>
                        </w:rPr>
                        <w:t>-present</w:t>
                      </w:r>
                    </w:p>
                  </w:txbxContent>
                </v:textbox>
              </v:shape>
            </w:pict>
          </mc:Fallback>
        </mc:AlternateContent>
      </w:r>
      <w:r w:rsidR="00DA092D" w:rsidRPr="001E3BA5">
        <w:rPr>
          <w:rFonts w:ascii="Georgia" w:hAnsi="Georgia"/>
          <w:b/>
          <w:bCs/>
        </w:rPr>
        <w:t>MEMBERSHIPS</w:t>
      </w:r>
    </w:p>
    <w:p w14:paraId="6E51A4E1" w14:textId="50E3CDCD" w:rsidR="00157111" w:rsidRDefault="00157111" w:rsidP="00157111">
      <w:pPr>
        <w:ind w:left="720" w:hanging="720"/>
        <w:rPr>
          <w:rFonts w:ascii="Georgia" w:hAnsi="Georgia"/>
        </w:rPr>
      </w:pPr>
      <w:r>
        <w:rPr>
          <w:rFonts w:ascii="Georgia" w:hAnsi="Georgia"/>
        </w:rPr>
        <w:t>Levana (Women’s Glee Club), Florida State University</w:t>
      </w:r>
    </w:p>
    <w:p w14:paraId="04A19447" w14:textId="20EE3AC7" w:rsidR="0098665A" w:rsidRDefault="0098665A" w:rsidP="0098665A">
      <w:pPr>
        <w:rPr>
          <w:rFonts w:ascii="Georgia" w:hAnsi="Georgia"/>
        </w:rPr>
      </w:pPr>
      <w:r>
        <w:rPr>
          <w:rFonts w:ascii="Georgia" w:hAnsi="Georgia"/>
        </w:rPr>
        <w:t xml:space="preserve">Pi Delta Phi </w:t>
      </w:r>
      <w:r w:rsidR="00F93586">
        <w:rPr>
          <w:rFonts w:ascii="Georgia" w:hAnsi="Georgia"/>
        </w:rPr>
        <w:t>National Honors Society</w:t>
      </w:r>
      <w:r>
        <w:rPr>
          <w:rFonts w:ascii="Georgia" w:hAnsi="Georgia"/>
        </w:rPr>
        <w:t xml:space="preserve"> (French)</w:t>
      </w:r>
    </w:p>
    <w:p w14:paraId="40FF0A5D" w14:textId="77777777" w:rsidR="0098665A" w:rsidRPr="004F5068" w:rsidRDefault="0098665A" w:rsidP="0098665A">
      <w:pPr>
        <w:rPr>
          <w:rFonts w:ascii="Georgia" w:hAnsi="Georgia"/>
          <w:lang w:val="sv-SE"/>
        </w:rPr>
      </w:pPr>
      <w:proofErr w:type="spellStart"/>
      <w:r w:rsidRPr="004F5068">
        <w:rPr>
          <w:rFonts w:ascii="Georgia" w:hAnsi="Georgia"/>
          <w:lang w:val="sv-SE"/>
        </w:rPr>
        <w:t>Omicron</w:t>
      </w:r>
      <w:proofErr w:type="spellEnd"/>
      <w:r w:rsidRPr="004F5068">
        <w:rPr>
          <w:rFonts w:ascii="Georgia" w:hAnsi="Georgia"/>
          <w:lang w:val="sv-SE"/>
        </w:rPr>
        <w:t xml:space="preserve"> Delta Kappa</w:t>
      </w:r>
      <w:r>
        <w:rPr>
          <w:rFonts w:ascii="Georgia" w:hAnsi="Georgia"/>
          <w:lang w:val="sv-SE"/>
        </w:rPr>
        <w:t xml:space="preserve"> </w:t>
      </w:r>
      <w:r w:rsidRPr="004F5068">
        <w:rPr>
          <w:rFonts w:ascii="Georgia" w:hAnsi="Georgia"/>
          <w:lang w:val="sv-SE"/>
        </w:rPr>
        <w:t xml:space="preserve">Honors </w:t>
      </w:r>
      <w:proofErr w:type="spellStart"/>
      <w:r w:rsidRPr="004F5068">
        <w:rPr>
          <w:rFonts w:ascii="Georgia" w:hAnsi="Georgia"/>
          <w:lang w:val="sv-SE"/>
        </w:rPr>
        <w:t>Fraternity</w:t>
      </w:r>
      <w:proofErr w:type="spellEnd"/>
      <w:r>
        <w:rPr>
          <w:rFonts w:ascii="Georgia" w:hAnsi="Georgia"/>
          <w:lang w:val="sv-SE"/>
        </w:rPr>
        <w:t xml:space="preserve"> (Service)</w:t>
      </w:r>
    </w:p>
    <w:p w14:paraId="7A1B4E8E" w14:textId="756C2FE4" w:rsidR="0098665A" w:rsidRPr="0098665A" w:rsidRDefault="0098665A" w:rsidP="0098665A">
      <w:pPr>
        <w:rPr>
          <w:rFonts w:ascii="Georgia" w:hAnsi="Georgia"/>
        </w:rPr>
      </w:pPr>
      <w:r w:rsidRPr="0098665A">
        <w:rPr>
          <w:rFonts w:ascii="Georgia" w:hAnsi="Georgia"/>
        </w:rPr>
        <w:t>Delta Omicron Honors Fraternity (Music)</w:t>
      </w:r>
    </w:p>
    <w:p w14:paraId="314F6DE8" w14:textId="385D9B4B" w:rsidR="00C51A57" w:rsidRPr="0098665A" w:rsidRDefault="00C51A57" w:rsidP="00DA092D">
      <w:pPr>
        <w:rPr>
          <w:rFonts w:ascii="Georgia" w:hAnsi="Georgia"/>
          <w:lang w:val="sv-SE"/>
        </w:rPr>
      </w:pPr>
      <w:r w:rsidRPr="0098665A">
        <w:rPr>
          <w:rFonts w:ascii="Georgia" w:hAnsi="Georgia"/>
          <w:lang w:val="sv-SE"/>
        </w:rPr>
        <w:t>Sigma Tau Delta</w:t>
      </w:r>
      <w:r w:rsidR="0098665A">
        <w:rPr>
          <w:rFonts w:ascii="Georgia" w:hAnsi="Georgia"/>
          <w:lang w:val="sv-SE"/>
        </w:rPr>
        <w:t xml:space="preserve"> </w:t>
      </w:r>
      <w:r w:rsidRPr="0098665A">
        <w:rPr>
          <w:rFonts w:ascii="Georgia" w:hAnsi="Georgia"/>
          <w:lang w:val="sv-SE"/>
        </w:rPr>
        <w:t xml:space="preserve">Honors </w:t>
      </w:r>
      <w:proofErr w:type="spellStart"/>
      <w:r w:rsidRPr="0098665A">
        <w:rPr>
          <w:rFonts w:ascii="Georgia" w:hAnsi="Georgia"/>
          <w:lang w:val="sv-SE"/>
        </w:rPr>
        <w:t>Fraternity</w:t>
      </w:r>
      <w:proofErr w:type="spellEnd"/>
      <w:r w:rsidR="0098665A">
        <w:rPr>
          <w:rFonts w:ascii="Georgia" w:hAnsi="Georgia"/>
          <w:lang w:val="sv-SE"/>
        </w:rPr>
        <w:t xml:space="preserve"> (English)</w:t>
      </w:r>
    </w:p>
    <w:p w14:paraId="55221D3B" w14:textId="2BA9AC19" w:rsidR="00DA092D" w:rsidRPr="00DA092D" w:rsidRDefault="00DA092D" w:rsidP="00DA092D">
      <w:pPr>
        <w:rPr>
          <w:rFonts w:ascii="Georgia" w:hAnsi="Georgia"/>
        </w:rPr>
      </w:pPr>
    </w:p>
    <w:sectPr w:rsidR="00DA092D" w:rsidRPr="00DA092D" w:rsidSect="000E6A54">
      <w:headerReference w:type="even" r:id="rId14"/>
      <w:headerReference w:type="default" r:id="rId15"/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290FF" w14:textId="77777777" w:rsidR="00953CB5" w:rsidRDefault="00953CB5" w:rsidP="001F6227">
      <w:r>
        <w:separator/>
      </w:r>
    </w:p>
  </w:endnote>
  <w:endnote w:type="continuationSeparator" w:id="0">
    <w:p w14:paraId="42FC0551" w14:textId="77777777" w:rsidR="00953CB5" w:rsidRDefault="00953CB5" w:rsidP="001F6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CC3C3" w14:textId="77777777" w:rsidR="00953CB5" w:rsidRDefault="00953CB5" w:rsidP="001F6227">
      <w:r>
        <w:separator/>
      </w:r>
    </w:p>
  </w:footnote>
  <w:footnote w:type="continuationSeparator" w:id="0">
    <w:p w14:paraId="5B130F84" w14:textId="77777777" w:rsidR="00953CB5" w:rsidRDefault="00953CB5" w:rsidP="001F62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96319982"/>
      <w:docPartObj>
        <w:docPartGallery w:val="Page Numbers (Top of Page)"/>
        <w:docPartUnique/>
      </w:docPartObj>
    </w:sdtPr>
    <w:sdtContent>
      <w:p w14:paraId="27996C8D" w14:textId="702C05E1" w:rsidR="001F6227" w:rsidRDefault="001F6227" w:rsidP="00696D6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F6DEFE8" w14:textId="77777777" w:rsidR="001F6227" w:rsidRDefault="001F6227" w:rsidP="001F622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Georgia" w:hAnsi="Georgia"/>
      </w:rPr>
      <w:id w:val="-1821026481"/>
      <w:docPartObj>
        <w:docPartGallery w:val="Page Numbers (Top of Page)"/>
        <w:docPartUnique/>
      </w:docPartObj>
    </w:sdtPr>
    <w:sdtContent>
      <w:p w14:paraId="7C7FE7AB" w14:textId="17AC2954" w:rsidR="001F6227" w:rsidRPr="001F6227" w:rsidRDefault="001F6227" w:rsidP="00696D62">
        <w:pPr>
          <w:pStyle w:val="Header"/>
          <w:framePr w:wrap="none" w:vAnchor="text" w:hAnchor="margin" w:xAlign="right" w:y="1"/>
          <w:rPr>
            <w:rStyle w:val="PageNumber"/>
            <w:rFonts w:ascii="Georgia" w:hAnsi="Georgia"/>
          </w:rPr>
        </w:pPr>
        <w:r w:rsidRPr="001F6227">
          <w:rPr>
            <w:rStyle w:val="PageNumber"/>
            <w:rFonts w:ascii="Georgia" w:hAnsi="Georgia"/>
          </w:rPr>
          <w:t>Fowler</w:t>
        </w:r>
        <w:r w:rsidR="00835AFA">
          <w:rPr>
            <w:rStyle w:val="PageNumber"/>
            <w:rFonts w:ascii="Georgia" w:hAnsi="Georgia"/>
          </w:rPr>
          <w:t xml:space="preserve"> Beegle</w:t>
        </w:r>
        <w:r w:rsidRPr="001F6227">
          <w:rPr>
            <w:rStyle w:val="PageNumber"/>
            <w:rFonts w:ascii="Georgia" w:hAnsi="Georgia"/>
          </w:rPr>
          <w:t xml:space="preserve"> </w:t>
        </w:r>
        <w:r w:rsidRPr="001F6227">
          <w:rPr>
            <w:rStyle w:val="PageNumber"/>
            <w:rFonts w:ascii="Georgia" w:hAnsi="Georgia"/>
          </w:rPr>
          <w:fldChar w:fldCharType="begin"/>
        </w:r>
        <w:r w:rsidRPr="001F6227">
          <w:rPr>
            <w:rStyle w:val="PageNumber"/>
            <w:rFonts w:ascii="Georgia" w:hAnsi="Georgia"/>
          </w:rPr>
          <w:instrText xml:space="preserve"> PAGE </w:instrText>
        </w:r>
        <w:r w:rsidRPr="001F6227">
          <w:rPr>
            <w:rStyle w:val="PageNumber"/>
            <w:rFonts w:ascii="Georgia" w:hAnsi="Georgia"/>
          </w:rPr>
          <w:fldChar w:fldCharType="separate"/>
        </w:r>
        <w:r w:rsidRPr="001F6227">
          <w:rPr>
            <w:rStyle w:val="PageNumber"/>
            <w:rFonts w:ascii="Georgia" w:hAnsi="Georgia"/>
            <w:noProof/>
          </w:rPr>
          <w:t>1</w:t>
        </w:r>
        <w:r w:rsidRPr="001F6227">
          <w:rPr>
            <w:rStyle w:val="PageNumber"/>
            <w:rFonts w:ascii="Georgia" w:hAnsi="Georgia"/>
          </w:rPr>
          <w:fldChar w:fldCharType="end"/>
        </w:r>
      </w:p>
    </w:sdtContent>
  </w:sdt>
  <w:p w14:paraId="6930497B" w14:textId="77777777" w:rsidR="001F6227" w:rsidRPr="001F6227" w:rsidRDefault="001F6227" w:rsidP="001F6227">
    <w:pPr>
      <w:pStyle w:val="Header"/>
      <w:ind w:right="360"/>
      <w:rPr>
        <w:rFonts w:ascii="Georgia" w:hAnsi="Georg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F76A9"/>
    <w:multiLevelType w:val="hybridMultilevel"/>
    <w:tmpl w:val="E2AC9364"/>
    <w:lvl w:ilvl="0" w:tplc="32C4D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E592E"/>
    <w:multiLevelType w:val="hybridMultilevel"/>
    <w:tmpl w:val="1E7C0474"/>
    <w:lvl w:ilvl="0" w:tplc="32C4D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870AE"/>
    <w:multiLevelType w:val="hybridMultilevel"/>
    <w:tmpl w:val="3D403AB2"/>
    <w:lvl w:ilvl="0" w:tplc="32C4D86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694274C"/>
    <w:multiLevelType w:val="hybridMultilevel"/>
    <w:tmpl w:val="6F9AFD1E"/>
    <w:lvl w:ilvl="0" w:tplc="32C4D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CF6F78"/>
    <w:multiLevelType w:val="hybridMultilevel"/>
    <w:tmpl w:val="58FE8B9E"/>
    <w:lvl w:ilvl="0" w:tplc="32C4D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1B64ED"/>
    <w:multiLevelType w:val="hybridMultilevel"/>
    <w:tmpl w:val="5FAA9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861405"/>
    <w:multiLevelType w:val="hybridMultilevel"/>
    <w:tmpl w:val="4E72E3E6"/>
    <w:lvl w:ilvl="0" w:tplc="32C4D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745320"/>
    <w:multiLevelType w:val="hybridMultilevel"/>
    <w:tmpl w:val="81FC0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B7528"/>
    <w:multiLevelType w:val="hybridMultilevel"/>
    <w:tmpl w:val="7C0EA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E3668F"/>
    <w:multiLevelType w:val="hybridMultilevel"/>
    <w:tmpl w:val="852C67F4"/>
    <w:lvl w:ilvl="0" w:tplc="32C4D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1A700A"/>
    <w:multiLevelType w:val="hybridMultilevel"/>
    <w:tmpl w:val="E76EFFCA"/>
    <w:lvl w:ilvl="0" w:tplc="32C4D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796615">
    <w:abstractNumId w:val="0"/>
  </w:num>
  <w:num w:numId="2" w16cid:durableId="482237209">
    <w:abstractNumId w:val="9"/>
  </w:num>
  <w:num w:numId="3" w16cid:durableId="1021126735">
    <w:abstractNumId w:val="1"/>
  </w:num>
  <w:num w:numId="4" w16cid:durableId="1877153451">
    <w:abstractNumId w:val="3"/>
  </w:num>
  <w:num w:numId="5" w16cid:durableId="466439341">
    <w:abstractNumId w:val="2"/>
  </w:num>
  <w:num w:numId="6" w16cid:durableId="1289628525">
    <w:abstractNumId w:val="6"/>
  </w:num>
  <w:num w:numId="7" w16cid:durableId="1726568005">
    <w:abstractNumId w:val="10"/>
  </w:num>
  <w:num w:numId="8" w16cid:durableId="569852777">
    <w:abstractNumId w:val="4"/>
  </w:num>
  <w:num w:numId="9" w16cid:durableId="890965924">
    <w:abstractNumId w:val="7"/>
  </w:num>
  <w:num w:numId="10" w16cid:durableId="234634925">
    <w:abstractNumId w:val="5"/>
  </w:num>
  <w:num w:numId="11" w16cid:durableId="8272878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227"/>
    <w:rsid w:val="00014A4A"/>
    <w:rsid w:val="00017E4D"/>
    <w:rsid w:val="00021983"/>
    <w:rsid w:val="00050D9C"/>
    <w:rsid w:val="00080202"/>
    <w:rsid w:val="00093CF4"/>
    <w:rsid w:val="000B18C0"/>
    <w:rsid w:val="000B5C1E"/>
    <w:rsid w:val="000D7114"/>
    <w:rsid w:val="000E6A54"/>
    <w:rsid w:val="001035E0"/>
    <w:rsid w:val="0011125F"/>
    <w:rsid w:val="001117DB"/>
    <w:rsid w:val="0012556A"/>
    <w:rsid w:val="0014219F"/>
    <w:rsid w:val="00157111"/>
    <w:rsid w:val="00170E96"/>
    <w:rsid w:val="0019392A"/>
    <w:rsid w:val="001D7574"/>
    <w:rsid w:val="001E141E"/>
    <w:rsid w:val="001E3BA5"/>
    <w:rsid w:val="001E67DF"/>
    <w:rsid w:val="001F6227"/>
    <w:rsid w:val="001F6360"/>
    <w:rsid w:val="001F7A3A"/>
    <w:rsid w:val="00212907"/>
    <w:rsid w:val="00213D04"/>
    <w:rsid w:val="0021727D"/>
    <w:rsid w:val="00233025"/>
    <w:rsid w:val="00235335"/>
    <w:rsid w:val="00257B22"/>
    <w:rsid w:val="00260685"/>
    <w:rsid w:val="00264C4F"/>
    <w:rsid w:val="00272C26"/>
    <w:rsid w:val="00273125"/>
    <w:rsid w:val="002731D6"/>
    <w:rsid w:val="002A3B9B"/>
    <w:rsid w:val="002A7BA3"/>
    <w:rsid w:val="002B5BFC"/>
    <w:rsid w:val="002C3357"/>
    <w:rsid w:val="002D77CB"/>
    <w:rsid w:val="002F061F"/>
    <w:rsid w:val="00317F8C"/>
    <w:rsid w:val="00340013"/>
    <w:rsid w:val="00343D8C"/>
    <w:rsid w:val="003551FA"/>
    <w:rsid w:val="00360678"/>
    <w:rsid w:val="00360C52"/>
    <w:rsid w:val="00365190"/>
    <w:rsid w:val="003B0E5B"/>
    <w:rsid w:val="003B4228"/>
    <w:rsid w:val="003B7960"/>
    <w:rsid w:val="003C02B7"/>
    <w:rsid w:val="003E331E"/>
    <w:rsid w:val="003F318E"/>
    <w:rsid w:val="00410892"/>
    <w:rsid w:val="0042295B"/>
    <w:rsid w:val="00436094"/>
    <w:rsid w:val="00440E1C"/>
    <w:rsid w:val="00442EDE"/>
    <w:rsid w:val="00483C77"/>
    <w:rsid w:val="004B10DB"/>
    <w:rsid w:val="004C4A52"/>
    <w:rsid w:val="004D505A"/>
    <w:rsid w:val="004F5068"/>
    <w:rsid w:val="004F601C"/>
    <w:rsid w:val="005010D5"/>
    <w:rsid w:val="00553A7E"/>
    <w:rsid w:val="00580367"/>
    <w:rsid w:val="0058260B"/>
    <w:rsid w:val="00594482"/>
    <w:rsid w:val="005C7F8C"/>
    <w:rsid w:val="005D5291"/>
    <w:rsid w:val="005F138A"/>
    <w:rsid w:val="00602D60"/>
    <w:rsid w:val="00606A02"/>
    <w:rsid w:val="006269F6"/>
    <w:rsid w:val="00633592"/>
    <w:rsid w:val="006358EA"/>
    <w:rsid w:val="00637DC1"/>
    <w:rsid w:val="006503B0"/>
    <w:rsid w:val="00657C08"/>
    <w:rsid w:val="00681DEE"/>
    <w:rsid w:val="006A2819"/>
    <w:rsid w:val="006C6DA0"/>
    <w:rsid w:val="006E6894"/>
    <w:rsid w:val="006F7C2C"/>
    <w:rsid w:val="00717321"/>
    <w:rsid w:val="00730020"/>
    <w:rsid w:val="00765CDD"/>
    <w:rsid w:val="00777679"/>
    <w:rsid w:val="00783944"/>
    <w:rsid w:val="00784C20"/>
    <w:rsid w:val="0079677E"/>
    <w:rsid w:val="007B530F"/>
    <w:rsid w:val="007E70D8"/>
    <w:rsid w:val="00800E03"/>
    <w:rsid w:val="00805454"/>
    <w:rsid w:val="00807EC0"/>
    <w:rsid w:val="00832EFD"/>
    <w:rsid w:val="00834B80"/>
    <w:rsid w:val="00835AFA"/>
    <w:rsid w:val="00836FC1"/>
    <w:rsid w:val="0085065F"/>
    <w:rsid w:val="008524E0"/>
    <w:rsid w:val="00877749"/>
    <w:rsid w:val="008777D3"/>
    <w:rsid w:val="00882BEF"/>
    <w:rsid w:val="00890804"/>
    <w:rsid w:val="0089217B"/>
    <w:rsid w:val="008D09E2"/>
    <w:rsid w:val="008F20DF"/>
    <w:rsid w:val="0091066F"/>
    <w:rsid w:val="0091116D"/>
    <w:rsid w:val="00914C50"/>
    <w:rsid w:val="009426E6"/>
    <w:rsid w:val="009528A7"/>
    <w:rsid w:val="00953CB5"/>
    <w:rsid w:val="009800D8"/>
    <w:rsid w:val="0098665A"/>
    <w:rsid w:val="00992C9D"/>
    <w:rsid w:val="009A7657"/>
    <w:rsid w:val="009D513E"/>
    <w:rsid w:val="009F003E"/>
    <w:rsid w:val="009F189C"/>
    <w:rsid w:val="009F4A4D"/>
    <w:rsid w:val="00A102B6"/>
    <w:rsid w:val="00A15D0D"/>
    <w:rsid w:val="00A261EE"/>
    <w:rsid w:val="00A44F63"/>
    <w:rsid w:val="00A52553"/>
    <w:rsid w:val="00A534C7"/>
    <w:rsid w:val="00A617C2"/>
    <w:rsid w:val="00AC2CA8"/>
    <w:rsid w:val="00B02C49"/>
    <w:rsid w:val="00B061DA"/>
    <w:rsid w:val="00B52381"/>
    <w:rsid w:val="00B63AF3"/>
    <w:rsid w:val="00B64AD1"/>
    <w:rsid w:val="00B663FB"/>
    <w:rsid w:val="00B66AD8"/>
    <w:rsid w:val="00BA4DB4"/>
    <w:rsid w:val="00BB5E4C"/>
    <w:rsid w:val="00BC1B05"/>
    <w:rsid w:val="00BC63AC"/>
    <w:rsid w:val="00BC7370"/>
    <w:rsid w:val="00BD0040"/>
    <w:rsid w:val="00BD56AF"/>
    <w:rsid w:val="00BF4A5D"/>
    <w:rsid w:val="00BF7E09"/>
    <w:rsid w:val="00C138A7"/>
    <w:rsid w:val="00C51A57"/>
    <w:rsid w:val="00C54273"/>
    <w:rsid w:val="00C853A6"/>
    <w:rsid w:val="00C8608F"/>
    <w:rsid w:val="00CA524A"/>
    <w:rsid w:val="00CA602A"/>
    <w:rsid w:val="00CD5DA2"/>
    <w:rsid w:val="00CE0B64"/>
    <w:rsid w:val="00CE3AD3"/>
    <w:rsid w:val="00CF40AE"/>
    <w:rsid w:val="00D05FD4"/>
    <w:rsid w:val="00D158F2"/>
    <w:rsid w:val="00D40949"/>
    <w:rsid w:val="00D41E42"/>
    <w:rsid w:val="00D50BF9"/>
    <w:rsid w:val="00D54970"/>
    <w:rsid w:val="00D54D93"/>
    <w:rsid w:val="00D60008"/>
    <w:rsid w:val="00D9313C"/>
    <w:rsid w:val="00DA092D"/>
    <w:rsid w:val="00DF447F"/>
    <w:rsid w:val="00E22D87"/>
    <w:rsid w:val="00E260BB"/>
    <w:rsid w:val="00E4091C"/>
    <w:rsid w:val="00E44D89"/>
    <w:rsid w:val="00E64A43"/>
    <w:rsid w:val="00E94EC3"/>
    <w:rsid w:val="00E94FA8"/>
    <w:rsid w:val="00E9579F"/>
    <w:rsid w:val="00EB5180"/>
    <w:rsid w:val="00EB592D"/>
    <w:rsid w:val="00EB7FA6"/>
    <w:rsid w:val="00EC126F"/>
    <w:rsid w:val="00EC57C2"/>
    <w:rsid w:val="00EE2FCA"/>
    <w:rsid w:val="00EF1E46"/>
    <w:rsid w:val="00EF57F0"/>
    <w:rsid w:val="00F17680"/>
    <w:rsid w:val="00F4200A"/>
    <w:rsid w:val="00F64AAA"/>
    <w:rsid w:val="00F93586"/>
    <w:rsid w:val="00F97E4E"/>
    <w:rsid w:val="00FA2A16"/>
    <w:rsid w:val="00FA7166"/>
    <w:rsid w:val="00FC2E38"/>
    <w:rsid w:val="00FC56A9"/>
    <w:rsid w:val="00FD35B0"/>
    <w:rsid w:val="00FE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06DD0"/>
  <w15:chartTrackingRefBased/>
  <w15:docId w15:val="{3E6F0D94-7A7E-0047-AC7A-3CA776A73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2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6227"/>
  </w:style>
  <w:style w:type="character" w:styleId="PageNumber">
    <w:name w:val="page number"/>
    <w:basedOn w:val="DefaultParagraphFont"/>
    <w:uiPriority w:val="99"/>
    <w:semiHidden/>
    <w:unhideWhenUsed/>
    <w:rsid w:val="001F6227"/>
  </w:style>
  <w:style w:type="paragraph" w:styleId="Footer">
    <w:name w:val="footer"/>
    <w:basedOn w:val="Normal"/>
    <w:link w:val="FooterChar"/>
    <w:uiPriority w:val="99"/>
    <w:unhideWhenUsed/>
    <w:rsid w:val="001F62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6227"/>
  </w:style>
  <w:style w:type="character" w:styleId="Hyperlink">
    <w:name w:val="Hyperlink"/>
    <w:basedOn w:val="DefaultParagraphFont"/>
    <w:uiPriority w:val="99"/>
    <w:unhideWhenUsed/>
    <w:rsid w:val="001F62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62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4AA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426E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F60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60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60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60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60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01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01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bumatay.com/" TargetMode="External"/><Relationship Id="rId13" Type="http://schemas.openxmlformats.org/officeDocument/2006/relationships/hyperlink" Target="https://lauracallportfolio.weebly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ncentjoos.com/" TargetMode="External"/><Relationship Id="rId12" Type="http://schemas.openxmlformats.org/officeDocument/2006/relationships/hyperlink" Target="https://www.johannamontlouisgabriel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jeannine-murrayroman.squarespace.com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modlang.fsu.edu/person/martin-munr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istory.fsu.edu/person/anasa-hicks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Fowler</dc:creator>
  <cp:keywords/>
  <dc:description/>
  <cp:lastModifiedBy>Libby Fowler Beegle</cp:lastModifiedBy>
  <cp:revision>2</cp:revision>
  <cp:lastPrinted>2024-04-03T19:28:00Z</cp:lastPrinted>
  <dcterms:created xsi:type="dcterms:W3CDTF">2024-04-03T19:34:00Z</dcterms:created>
  <dcterms:modified xsi:type="dcterms:W3CDTF">2024-04-03T19:34:00Z</dcterms:modified>
</cp:coreProperties>
</file>